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4BC18" w14:textId="5F55C2A2" w:rsidR="00AE70AF" w:rsidRPr="00E11FBF" w:rsidRDefault="00CF5809" w:rsidP="009C341E">
      <w:pPr>
        <w:spacing w:line="276" w:lineRule="auto"/>
        <w:ind w:left="-1417"/>
        <w:jc w:val="both"/>
        <w:rPr>
          <w:rFonts w:cstheme="minorHAnsi"/>
          <w:bCs/>
          <w:sz w:val="24"/>
          <w:szCs w:val="24"/>
        </w:rPr>
      </w:pPr>
      <w:r w:rsidRPr="00E11FBF">
        <w:rPr>
          <w:rFonts w:cstheme="minorHAnsi"/>
          <w:bCs/>
          <w:noProof/>
          <w:color w:val="002060"/>
          <w:sz w:val="44"/>
          <w:szCs w:val="44"/>
        </w:rPr>
        <w:drawing>
          <wp:anchor distT="0" distB="0" distL="114300" distR="114300" simplePos="0" relativeHeight="251712512" behindDoc="0" locked="0" layoutInCell="1" allowOverlap="1" wp14:anchorId="78189E5C" wp14:editId="7697FB8B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7543800" cy="10676115"/>
            <wp:effectExtent l="0" t="0" r="0" b="0"/>
            <wp:wrapSquare wrapText="bothSides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kronika vsš 2024 202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50BCC3" w14:textId="600D6575" w:rsidR="004F798C" w:rsidRPr="00E11FBF" w:rsidRDefault="00700BA1" w:rsidP="00E201F3">
      <w:pPr>
        <w:spacing w:before="240" w:line="276" w:lineRule="auto"/>
        <w:ind w:firstLine="708"/>
        <w:jc w:val="center"/>
        <w:rPr>
          <w:rFonts w:cstheme="minorHAnsi"/>
          <w:bCs/>
          <w:color w:val="002060"/>
          <w:sz w:val="44"/>
          <w:szCs w:val="44"/>
        </w:rPr>
      </w:pPr>
      <w:r>
        <w:rPr>
          <w:rFonts w:cstheme="minorHAnsi"/>
          <w:bCs/>
          <w:color w:val="002060"/>
          <w:sz w:val="44"/>
          <w:szCs w:val="44"/>
        </w:rPr>
        <w:lastRenderedPageBreak/>
        <w:t>MAJ</w:t>
      </w:r>
      <w:r w:rsidR="00944652" w:rsidRPr="00E11FBF">
        <w:rPr>
          <w:rFonts w:cstheme="minorHAnsi"/>
          <w:bCs/>
          <w:color w:val="002060"/>
          <w:sz w:val="44"/>
          <w:szCs w:val="44"/>
        </w:rPr>
        <w:t xml:space="preserve"> 2025</w:t>
      </w:r>
    </w:p>
    <w:p w14:paraId="5831C231" w14:textId="1C9F9B9D" w:rsidR="00B25FE2" w:rsidRPr="00B25FE2" w:rsidRDefault="00B25FE2" w:rsidP="00B25FE2">
      <w:pPr>
        <w:pStyle w:val="Naslov1"/>
      </w:pPr>
      <w:bookmarkStart w:id="0" w:name="_Hlk158788671"/>
      <w:bookmarkEnd w:id="0"/>
      <w:r>
        <w:t>GREEN_SKILLS V GRČIJI: MLADI USTVARJALI REŠITVE ZA TRAJNOSTNI JUTRI</w:t>
      </w:r>
    </w:p>
    <w:p w14:paraId="57C2D15C" w14:textId="3221A3E3" w:rsidR="00B25FE2" w:rsidRPr="00B25FE2" w:rsidRDefault="00B25FE2" w:rsidP="00B25FE2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sl-SI"/>
        </w:rPr>
      </w:pPr>
      <w:r w:rsidRPr="00B25FE2">
        <w:rPr>
          <w:rFonts w:eastAsia="Times New Roman" w:cstheme="minorHAnsi"/>
          <w:sz w:val="24"/>
          <w:szCs w:val="24"/>
          <w:lang w:eastAsia="sl-SI"/>
        </w:rPr>
        <w:t>Med 5. in 10. majem 2025 je v Atenah v Grčiji potekala mednarodna izmenjava v sklopu projekta Green_Skills, ki je namenjen razvoju zelenih kompetenc mladih ter osveščanju o trajnostnem razvoju. Višjo strokovno šolo Ekonomske šole Novo mesto je na srečanju zastopalo pet študentov 1. letnika programa Medijska produkcija ter predavateljica Andreja Petrovič.</w:t>
      </w:r>
    </w:p>
    <w:p w14:paraId="67E69DBF" w14:textId="77777777" w:rsidR="00B25FE2" w:rsidRPr="00B25FE2" w:rsidRDefault="00B25FE2" w:rsidP="00B25FE2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sl-SI"/>
        </w:rPr>
      </w:pPr>
      <w:r w:rsidRPr="00B25FE2">
        <w:rPr>
          <w:rFonts w:eastAsia="Times New Roman" w:cstheme="minorHAnsi"/>
          <w:sz w:val="24"/>
          <w:szCs w:val="24"/>
          <w:lang w:eastAsia="sl-SI"/>
        </w:rPr>
        <w:t>Osrednje teme izmenjave so bile povezane z Agendo 2030, podnebnimi spremembami in zelenimi službami prihodnosti. Udeleženci so v mednarodnih timih sodelovali pri reševanju konkretnih izzivov, s katerimi se sooča sodobna družba v luči okoljskih sprememb. Skozi skupinsko delo, delavnice in diskusije so razvijali rešitve, ki temeljijo na trajnostnem razmišljanju, inovativnosti in medkulturnem sodelovanju.</w:t>
      </w:r>
    </w:p>
    <w:p w14:paraId="153E94BC" w14:textId="626B1C68" w:rsidR="00B25FE2" w:rsidRDefault="00B25FE2" w:rsidP="00B25FE2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sl-SI"/>
        </w:rPr>
      </w:pPr>
      <w:r w:rsidRPr="00B25FE2">
        <w:rPr>
          <w:rFonts w:eastAsia="Times New Roman" w:cstheme="minorHAnsi"/>
          <w:sz w:val="24"/>
          <w:szCs w:val="24"/>
          <w:lang w:eastAsia="sl-SI"/>
        </w:rPr>
        <w:t>Poleg strokovnega dela smo imeli tudi priložnost spoznati kulturno dediščino gostujoče države, saj smo si ogledali glavne arheološke znamenitosti Aten, vključno z Akropolo, Partenonom in antično Agoro. Izmenjava je študentom omogočila ne le poglobljeno razumevanje globalnih okoljskih vprašanj, temveč tudi bogato kulturno izkušnjo in priložnost za mednarodno povezovanje.</w:t>
      </w:r>
    </w:p>
    <w:p w14:paraId="422DA716" w14:textId="6C6FC0A5" w:rsidR="00B25FE2" w:rsidRDefault="00B25FE2" w:rsidP="00B25FE2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sl-SI"/>
        </w:rPr>
      </w:pPr>
    </w:p>
    <w:p w14:paraId="163E68FD" w14:textId="5BCB272B" w:rsidR="00B25FE2" w:rsidRPr="00B25FE2" w:rsidRDefault="00B25FE2" w:rsidP="00B25FE2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sl-SI"/>
        </w:rPr>
      </w:pPr>
      <w:r>
        <w:rPr>
          <w:rFonts w:eastAsia="Times New Roman" w:cstheme="minorHAnsi"/>
          <w:sz w:val="24"/>
          <w:szCs w:val="24"/>
          <w:lang w:eastAsia="sl-SI"/>
        </w:rPr>
        <w:t xml:space="preserve">Andreja Petrovič </w:t>
      </w:r>
    </w:p>
    <w:p w14:paraId="40A48E82" w14:textId="77777777" w:rsidR="00B25FE2" w:rsidRDefault="00B25FE2">
      <w:r>
        <w:rPr>
          <w:rFonts w:eastAsia="Times New Roman"/>
          <w:noProof/>
        </w:rPr>
        <w:drawing>
          <wp:inline distT="0" distB="0" distL="0" distR="0" wp14:anchorId="562A5223" wp14:editId="71244E74">
            <wp:extent cx="2747823" cy="1790065"/>
            <wp:effectExtent l="0" t="0" r="0" b="63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7"/>
                    <a:stretch/>
                  </pic:blipFill>
                  <pic:spPr bwMode="auto">
                    <a:xfrm>
                      <a:off x="0" y="0"/>
                      <a:ext cx="2752939" cy="179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rFonts w:eastAsia="Times New Roman"/>
          <w:noProof/>
        </w:rPr>
        <w:drawing>
          <wp:inline distT="0" distB="0" distL="0" distR="0" wp14:anchorId="70B53375" wp14:editId="160F1E7D">
            <wp:extent cx="2409825" cy="1807304"/>
            <wp:effectExtent l="0" t="0" r="0" b="254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661" cy="180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FFAE4" w14:textId="59A70099" w:rsidR="00B25FE2" w:rsidRDefault="00B25FE2">
      <w:pPr>
        <w:rPr>
          <w:rFonts w:eastAsiaTheme="majorEastAsia" w:cs="Arial"/>
          <w:b/>
          <w:sz w:val="28"/>
          <w:szCs w:val="28"/>
        </w:rPr>
      </w:pPr>
      <w:r>
        <w:t>Slika: Prvi dan v Atenah</w:t>
      </w:r>
      <w:r>
        <w:tab/>
      </w:r>
      <w:r>
        <w:tab/>
      </w:r>
      <w:r>
        <w:tab/>
      </w:r>
      <w:r>
        <w:tab/>
      </w:r>
      <w:r>
        <w:tab/>
        <w:t>Slika: Predstavitev Slovenije</w:t>
      </w:r>
      <w:r>
        <w:br w:type="page"/>
      </w:r>
    </w:p>
    <w:p w14:paraId="6E42D18D" w14:textId="1F40B081" w:rsidR="00167ED7" w:rsidRPr="00374654" w:rsidRDefault="00167ED7" w:rsidP="00167ED7">
      <w:pPr>
        <w:pStyle w:val="Naslov1"/>
      </w:pPr>
      <w:r w:rsidRPr="00374654">
        <w:lastRenderedPageBreak/>
        <w:t>IZKUŠNJA DIZAJNERSKEGA RAZMIŠLJANJA V VIGU, ŠPANIJA</w:t>
      </w:r>
      <w:r>
        <w:t xml:space="preserve"> (projekt AgileDT)</w:t>
      </w:r>
    </w:p>
    <w:p w14:paraId="146DF27B" w14:textId="77777777" w:rsidR="00167ED7" w:rsidRPr="00C96477" w:rsidRDefault="00167ED7" w:rsidP="00167ED7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sl-SI"/>
        </w:rPr>
      </w:pPr>
      <w:r w:rsidRPr="00C96477">
        <w:rPr>
          <w:rFonts w:eastAsia="Times New Roman" w:cstheme="minorHAnsi"/>
          <w:sz w:val="24"/>
          <w:szCs w:val="24"/>
          <w:lang w:eastAsia="sl-SI"/>
        </w:rPr>
        <w:t>Med 1</w:t>
      </w:r>
      <w:r>
        <w:rPr>
          <w:rFonts w:eastAsia="Times New Roman" w:cstheme="minorHAnsi"/>
          <w:sz w:val="24"/>
          <w:szCs w:val="24"/>
          <w:lang w:eastAsia="sl-SI"/>
        </w:rPr>
        <w:t>2</w:t>
      </w:r>
      <w:r w:rsidRPr="00C96477">
        <w:rPr>
          <w:rFonts w:eastAsia="Times New Roman" w:cstheme="minorHAnsi"/>
          <w:sz w:val="24"/>
          <w:szCs w:val="24"/>
          <w:lang w:eastAsia="sl-SI"/>
        </w:rPr>
        <w:t>. in 1</w:t>
      </w:r>
      <w:r>
        <w:rPr>
          <w:rFonts w:eastAsia="Times New Roman" w:cstheme="minorHAnsi"/>
          <w:sz w:val="24"/>
          <w:szCs w:val="24"/>
          <w:lang w:eastAsia="sl-SI"/>
        </w:rPr>
        <w:t>8</w:t>
      </w:r>
      <w:r w:rsidRPr="00C96477">
        <w:rPr>
          <w:rFonts w:eastAsia="Times New Roman" w:cstheme="minorHAnsi"/>
          <w:sz w:val="24"/>
          <w:szCs w:val="24"/>
          <w:lang w:eastAsia="sl-SI"/>
        </w:rPr>
        <w:t xml:space="preserve">. majem so se </w:t>
      </w:r>
      <w:r>
        <w:rPr>
          <w:rFonts w:eastAsia="Times New Roman" w:cstheme="minorHAnsi"/>
          <w:sz w:val="24"/>
          <w:szCs w:val="24"/>
          <w:lang w:eastAsia="sl-SI"/>
        </w:rPr>
        <w:t xml:space="preserve">Andreja Petrovič, Sonja Kukman, Erika Medle Semec, Mateja Nemanič in 3 študenti 1. letnika Medijske produkcije </w:t>
      </w:r>
      <w:r w:rsidRPr="00C96477">
        <w:rPr>
          <w:rFonts w:eastAsia="Times New Roman" w:cstheme="minorHAnsi"/>
          <w:sz w:val="24"/>
          <w:szCs w:val="24"/>
          <w:lang w:eastAsia="sl-SI"/>
        </w:rPr>
        <w:t xml:space="preserve">udeležili </w:t>
      </w:r>
      <w:r>
        <w:rPr>
          <w:rFonts w:eastAsia="Times New Roman" w:cstheme="minorHAnsi"/>
          <w:sz w:val="24"/>
          <w:szCs w:val="24"/>
          <w:lang w:eastAsia="sl-SI"/>
        </w:rPr>
        <w:t>projektnega srečanja v okviru Erasmus+ projekta AgileDT. Srečanje je potekalo</w:t>
      </w:r>
      <w:r w:rsidRPr="00C96477">
        <w:rPr>
          <w:rFonts w:eastAsia="Times New Roman" w:cstheme="minorHAnsi"/>
          <w:sz w:val="24"/>
          <w:szCs w:val="24"/>
          <w:lang w:eastAsia="sl-SI"/>
        </w:rPr>
        <w:t xml:space="preserve"> na Centro de Formación Profesional DANIEL CASTELAO v Vigu, Španija</w:t>
      </w:r>
      <w:r>
        <w:rPr>
          <w:rFonts w:eastAsia="Times New Roman" w:cstheme="minorHAnsi"/>
          <w:sz w:val="24"/>
          <w:szCs w:val="24"/>
          <w:lang w:eastAsia="sl-SI"/>
        </w:rPr>
        <w:t xml:space="preserve">. Udeležili so se ga predstavniki partnerskih organizacij iz Slovenije, Portugalske, Španije in Irske, nekateri skupaj s svojimi dijaki oziroma študenti. </w:t>
      </w:r>
    </w:p>
    <w:p w14:paraId="58FC2496" w14:textId="77777777" w:rsidR="00167ED7" w:rsidRDefault="00167ED7" w:rsidP="00167ED7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sl-SI"/>
        </w:rPr>
      </w:pPr>
      <w:r>
        <w:rPr>
          <w:rFonts w:eastAsia="Times New Roman" w:cstheme="minorHAnsi"/>
          <w:sz w:val="24"/>
          <w:szCs w:val="24"/>
          <w:lang w:eastAsia="sl-SI"/>
        </w:rPr>
        <w:t>Študenti in dijaki so se udeležili delavnic o dizajnerskem razmišljanju.</w:t>
      </w:r>
      <w:r w:rsidRPr="00C96477">
        <w:rPr>
          <w:rFonts w:eastAsia="Times New Roman" w:cstheme="minorHAnsi"/>
          <w:sz w:val="24"/>
          <w:szCs w:val="24"/>
          <w:lang w:eastAsia="sl-SI"/>
        </w:rPr>
        <w:t xml:space="preserve"> </w:t>
      </w:r>
      <w:r>
        <w:rPr>
          <w:rFonts w:eastAsia="Times New Roman" w:cstheme="minorHAnsi"/>
          <w:sz w:val="24"/>
          <w:szCs w:val="24"/>
          <w:lang w:eastAsia="sl-SI"/>
        </w:rPr>
        <w:t xml:space="preserve">Najprej jim je </w:t>
      </w:r>
      <w:r w:rsidRPr="00C96477">
        <w:rPr>
          <w:rFonts w:eastAsia="Times New Roman" w:cstheme="minorHAnsi"/>
          <w:sz w:val="24"/>
          <w:szCs w:val="24"/>
          <w:lang w:eastAsia="sl-SI"/>
        </w:rPr>
        <w:t>lokalni podjetnik</w:t>
      </w:r>
      <w:r>
        <w:rPr>
          <w:rFonts w:eastAsia="Times New Roman" w:cstheme="minorHAnsi"/>
          <w:sz w:val="24"/>
          <w:szCs w:val="24"/>
          <w:lang w:eastAsia="sl-SI"/>
        </w:rPr>
        <w:t xml:space="preserve"> </w:t>
      </w:r>
      <w:r w:rsidRPr="00C96477">
        <w:rPr>
          <w:rFonts w:eastAsia="Times New Roman" w:cstheme="minorHAnsi"/>
          <w:sz w:val="24"/>
          <w:szCs w:val="24"/>
          <w:lang w:eastAsia="sl-SI"/>
        </w:rPr>
        <w:t xml:space="preserve">predstavil izziv, ki je služil kot izhodišče za celoten proces. Študenti so se najprej osredotočili na razumevanje uporabnikov </w:t>
      </w:r>
      <w:r>
        <w:rPr>
          <w:rFonts w:eastAsia="Times New Roman" w:cstheme="minorHAnsi"/>
          <w:sz w:val="24"/>
          <w:szCs w:val="24"/>
          <w:lang w:eastAsia="sl-SI"/>
        </w:rPr>
        <w:t>preko</w:t>
      </w:r>
      <w:r w:rsidRPr="00C96477">
        <w:rPr>
          <w:rFonts w:eastAsia="Times New Roman" w:cstheme="minorHAnsi"/>
          <w:sz w:val="24"/>
          <w:szCs w:val="24"/>
          <w:lang w:eastAsia="sl-SI"/>
        </w:rPr>
        <w:t xml:space="preserve"> izdelave empatijskih zemljevidov. Sledilo je iskanje ustvarjalnih rešitev z uporabo metode </w:t>
      </w:r>
      <w:r>
        <w:rPr>
          <w:rFonts w:eastAsia="Times New Roman" w:cstheme="minorHAnsi"/>
          <w:sz w:val="24"/>
          <w:szCs w:val="24"/>
          <w:lang w:eastAsia="sl-SI"/>
        </w:rPr>
        <w:t>Idea Alphabet</w:t>
      </w:r>
      <w:r w:rsidRPr="00C96477">
        <w:rPr>
          <w:rFonts w:eastAsia="Times New Roman" w:cstheme="minorHAnsi"/>
          <w:sz w:val="24"/>
          <w:szCs w:val="24"/>
          <w:lang w:eastAsia="sl-SI"/>
        </w:rPr>
        <w:t>, izbor najboljših idej ter oblikovanje hitrih prototipov</w:t>
      </w:r>
      <w:r>
        <w:rPr>
          <w:rFonts w:eastAsia="Times New Roman" w:cstheme="minorHAnsi"/>
          <w:sz w:val="24"/>
          <w:szCs w:val="24"/>
          <w:lang w:eastAsia="sl-SI"/>
        </w:rPr>
        <w:t xml:space="preserve"> v obliki Storyboarda. Na koncu so svoje ideje predstavili lokalnemu podjetniku.</w:t>
      </w:r>
    </w:p>
    <w:p w14:paraId="5C146868" w14:textId="77777777" w:rsidR="00167ED7" w:rsidRPr="00C96477" w:rsidRDefault="00167ED7" w:rsidP="00167ED7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sl-SI"/>
        </w:rPr>
      </w:pPr>
      <w:r w:rsidRPr="0004759B">
        <w:rPr>
          <w:rFonts w:eastAsia="Times New Roman" w:cstheme="minorHAnsi"/>
          <w:sz w:val="24"/>
          <w:szCs w:val="24"/>
          <w:lang w:eastAsia="sl-SI"/>
        </w:rPr>
        <w:t>Med potekom delavnic so imeli projektni partnerji sestanek, na katerem so se dogovorili o korakih v naslednjih fazah projekta.</w:t>
      </w:r>
    </w:p>
    <w:p w14:paraId="15F6366D" w14:textId="6DE798FF" w:rsidR="00167ED7" w:rsidRDefault="00167ED7" w:rsidP="00167ED7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sl-SI"/>
        </w:rPr>
      </w:pPr>
      <w:r w:rsidRPr="00C96477">
        <w:rPr>
          <w:rFonts w:eastAsia="Times New Roman" w:cstheme="minorHAnsi"/>
          <w:sz w:val="24"/>
          <w:szCs w:val="24"/>
          <w:lang w:eastAsia="sl-SI"/>
        </w:rPr>
        <w:t>Po koncu delavnic smo si ogledali tudi kulturne znamenitosti mesta Vigo ter obiskali ribiško pristanišče, kar je dodatno obogatilo naše izkušnje in razumevanje lokalnega okolja.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F5D31" w14:paraId="2C4BCCEA" w14:textId="77777777" w:rsidTr="009F5D31">
        <w:tc>
          <w:tcPr>
            <w:tcW w:w="4672" w:type="dxa"/>
          </w:tcPr>
          <w:p w14:paraId="49EAFEBF" w14:textId="23675CAD" w:rsidR="009F5D31" w:rsidRDefault="00FA33FE" w:rsidP="00167ED7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F5B2B31" wp14:editId="325C3F5C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2480945</wp:posOffset>
                      </wp:positionV>
                      <wp:extent cx="2981960" cy="635"/>
                      <wp:effectExtent l="0" t="0" r="0" b="0"/>
                      <wp:wrapSquare wrapText="bothSides"/>
                      <wp:docPr id="15" name="Polje z besedilom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8196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52A984C" w14:textId="6834E4AE" w:rsidR="00FA33FE" w:rsidRPr="000C4B2F" w:rsidRDefault="00FA33FE" w:rsidP="00FA33FE">
                                  <w:pPr>
                                    <w:pStyle w:val="Napis"/>
                                    <w:rPr>
                                      <w:rFonts w:eastAsia="Times New Roman" w:cstheme="minorHAnsi"/>
                                      <w:noProof/>
                                    </w:rPr>
                                  </w:pPr>
                                  <w:r>
                                    <w:t xml:space="preserve">Slika </w:t>
                                  </w:r>
                                  <w:fldSimple w:instr=" SEQ Slika \* ARABIC ">
                                    <w:r w:rsidR="00242402">
                                      <w:rPr>
                                        <w:noProof/>
                                      </w:rPr>
                                      <w:t>1</w:t>
                                    </w:r>
                                  </w:fldSimple>
                                  <w:r>
                                    <w:t xml:space="preserve">: </w:t>
                                  </w:r>
                                  <w:r w:rsidRPr="0073011F">
                                    <w:t>Druženje ob ogledu mesta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F5B2B3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15" o:spid="_x0000_s1026" type="#_x0000_t202" style="position:absolute;left:0;text-align:left;margin-left:-5.15pt;margin-top:195.35pt;width:234.8pt;height:.0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" stroked="f">
                      <v:textbox style="mso-fit-shape-to-text:t" inset="0,0,0,0">
                        <w:txbxContent>
                          <w:p w14:paraId="352A984C" w14:textId="6834E4AE" w:rsidR="00FA33FE" w:rsidRPr="000C4B2F" w:rsidRDefault="00FA33FE" w:rsidP="00FA33FE">
                            <w:pPr>
                              <w:pStyle w:val="Napis"/>
                              <w:rPr>
                                <w:rFonts w:eastAsia="Times New Roman" w:cstheme="minorHAnsi"/>
                                <w:noProof/>
                              </w:rPr>
                            </w:pPr>
                            <w:r>
                              <w:t xml:space="preserve">Slika </w:t>
                            </w:r>
                            <w:fldSimple w:instr=" SEQ Slika \* ARABIC ">
                              <w:r w:rsidR="00242402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: </w:t>
                            </w:r>
                            <w:r w:rsidRPr="0073011F">
                              <w:t>Druženje ob ogledu mesta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F5D31">
              <w:rPr>
                <w:rFonts w:eastAsia="Times New Roman" w:cstheme="minorHAnsi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729920" behindDoc="0" locked="0" layoutInCell="1" allowOverlap="1" wp14:anchorId="35D429D7" wp14:editId="2755ED81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187325</wp:posOffset>
                  </wp:positionV>
                  <wp:extent cx="2981960" cy="2236470"/>
                  <wp:effectExtent l="0" t="0" r="8890" b="0"/>
                  <wp:wrapSquare wrapText="bothSides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lika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960" cy="223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14:paraId="573BCD9C" w14:textId="66565FFF" w:rsidR="009F5D31" w:rsidRDefault="00FA33FE" w:rsidP="00167ED7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AADADC7" wp14:editId="712715D0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2481580</wp:posOffset>
                      </wp:positionV>
                      <wp:extent cx="2981325" cy="635"/>
                      <wp:effectExtent l="0" t="0" r="0" b="0"/>
                      <wp:wrapSquare wrapText="bothSides"/>
                      <wp:docPr id="23" name="Polje z besedilom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8132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AE8F95B" w14:textId="0BCE0EFA" w:rsidR="00FA33FE" w:rsidRPr="007C5691" w:rsidRDefault="00FA33FE" w:rsidP="00FA33FE">
                                  <w:pPr>
                                    <w:pStyle w:val="Napis"/>
                                    <w:rPr>
                                      <w:rFonts w:eastAsia="Times New Roman" w:cstheme="minorHAnsi"/>
                                      <w:noProof/>
                                    </w:rPr>
                                  </w:pPr>
                                  <w:r>
                                    <w:t xml:space="preserve">Slika </w:t>
                                  </w:r>
                                  <w:fldSimple w:instr=" SEQ Slika \* ARABIC ">
                                    <w:r w:rsidR="00242402">
                                      <w:rPr>
                                        <w:noProof/>
                                      </w:rPr>
                                      <w:t>2</w:t>
                                    </w:r>
                                  </w:fldSimple>
                                  <w:r>
                                    <w:t xml:space="preserve">: </w:t>
                                  </w:r>
                                  <w:r w:rsidRPr="009823A2">
                                    <w:t>Skupinsko delo v delavnici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ADADC7" id="Polje z besedilom 23" o:spid="_x0000_s1027" type="#_x0000_t202" style="position:absolute;left:0;text-align:left;margin-left:-5.15pt;margin-top:195.4pt;width:234.75pt;height:.0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" stroked="f">
                      <v:textbox style="mso-fit-shape-to-text:t" inset="0,0,0,0">
                        <w:txbxContent>
                          <w:p w14:paraId="3AE8F95B" w14:textId="0BCE0EFA" w:rsidR="00FA33FE" w:rsidRPr="007C5691" w:rsidRDefault="00FA33FE" w:rsidP="00FA33FE">
                            <w:pPr>
                              <w:pStyle w:val="Napis"/>
                              <w:rPr>
                                <w:rFonts w:eastAsia="Times New Roman" w:cstheme="minorHAnsi"/>
                                <w:noProof/>
                              </w:rPr>
                            </w:pPr>
                            <w:r>
                              <w:t xml:space="preserve">Slika </w:t>
                            </w:r>
                            <w:fldSimple w:instr=" SEQ Slika \* ARABIC ">
                              <w:r w:rsidR="00242402"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 xml:space="preserve">: </w:t>
                            </w:r>
                            <w:r w:rsidRPr="009823A2">
                              <w:t>Skupinsko delo v delavnici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eastAsia="Times New Roman" w:cstheme="minorHAnsi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731968" behindDoc="0" locked="0" layoutInCell="1" allowOverlap="1" wp14:anchorId="3AD81C2B" wp14:editId="0FBD78E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187960</wp:posOffset>
                  </wp:positionV>
                  <wp:extent cx="2981325" cy="2236470"/>
                  <wp:effectExtent l="0" t="0" r="9525" b="0"/>
                  <wp:wrapSquare wrapText="bothSides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223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170FD77" w14:textId="77777777" w:rsidR="00167ED7" w:rsidRPr="00374654" w:rsidRDefault="00167ED7" w:rsidP="00167ED7">
      <w:pPr>
        <w:jc w:val="both"/>
        <w:rPr>
          <w:rFonts w:eastAsia="Times New Roman" w:cstheme="minorHAnsi"/>
          <w:sz w:val="24"/>
          <w:szCs w:val="24"/>
          <w:lang w:eastAsia="sl-SI"/>
        </w:rPr>
      </w:pPr>
      <w:r w:rsidRPr="00374654">
        <w:rPr>
          <w:rFonts w:eastAsia="Times New Roman" w:cstheme="minorHAnsi"/>
          <w:sz w:val="24"/>
          <w:szCs w:val="24"/>
          <w:lang w:eastAsia="sl-SI"/>
        </w:rPr>
        <w:t>Sonja Kukman</w:t>
      </w:r>
    </w:p>
    <w:p w14:paraId="06449BB5" w14:textId="77777777" w:rsidR="00167ED7" w:rsidRDefault="00167ED7" w:rsidP="00117E84">
      <w:pPr>
        <w:spacing w:after="0"/>
        <w:jc w:val="center"/>
        <w:rPr>
          <w:b/>
          <w:sz w:val="24"/>
          <w:szCs w:val="24"/>
        </w:rPr>
      </w:pPr>
    </w:p>
    <w:p w14:paraId="1948C1D1" w14:textId="77777777" w:rsidR="00167ED7" w:rsidRDefault="00167ED7" w:rsidP="00117E84">
      <w:pPr>
        <w:spacing w:after="0"/>
        <w:jc w:val="center"/>
        <w:rPr>
          <w:b/>
          <w:sz w:val="24"/>
          <w:szCs w:val="24"/>
        </w:rPr>
      </w:pPr>
    </w:p>
    <w:p w14:paraId="2BF4B427" w14:textId="77777777" w:rsidR="00167ED7" w:rsidRDefault="00167ED7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429049CD" w14:textId="216B49A3" w:rsidR="00117E84" w:rsidRDefault="00117E84" w:rsidP="00167ED7">
      <w:pPr>
        <w:pStyle w:val="Naslov1"/>
      </w:pPr>
      <w:r>
        <w:lastRenderedPageBreak/>
        <w:t>OBISK PODJETJA HEMPTOUCH in LABTOP-a</w:t>
      </w:r>
    </w:p>
    <w:p w14:paraId="346C2001" w14:textId="77777777" w:rsidR="00117E84" w:rsidRDefault="00117E84" w:rsidP="00117E84">
      <w:pPr>
        <w:jc w:val="both"/>
        <w:rPr>
          <w:bCs/>
          <w:sz w:val="24"/>
          <w:szCs w:val="24"/>
        </w:rPr>
      </w:pPr>
    </w:p>
    <w:p w14:paraId="33149ABC" w14:textId="77777777" w:rsidR="00117E84" w:rsidRDefault="00117E84" w:rsidP="00117E84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Študenti 2. letnika so 19. maja v okviru predmetov PRO (ekonomisti) in AVP (medijci) obiskali podjetje HEMPTOUCH, ki proizvaja in prodaja kozmetične izdelke iz industrijske konoplje. </w:t>
      </w:r>
    </w:p>
    <w:p w14:paraId="3880E601" w14:textId="77777777" w:rsidR="00117E84" w:rsidRDefault="00117E84" w:rsidP="00117E84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Katarina Simonič nam je predstavila podjetje, ki je kljub majhnosti prisotno na globalnih trgih. Spoznali smo sortiment izdelkov, strategijo trženja in pomen kreative za uspešnost posla. Študentom je zastavila izziv s področja oglaševanja, ki ga bodo po metodi dizajnerskega razmišljanja reševali v prihodnjih dneh pri predmetih PRO in AVP.</w:t>
      </w:r>
    </w:p>
    <w:p w14:paraId="440487AF" w14:textId="77777777" w:rsidR="00117E84" w:rsidRDefault="00117E84" w:rsidP="00117E84">
      <w:pPr>
        <w:jc w:val="both"/>
        <w:rPr>
          <w:bCs/>
          <w:sz w:val="24"/>
          <w:szCs w:val="24"/>
        </w:rPr>
      </w:pPr>
      <w:r>
        <w:rPr>
          <w:sz w:val="24"/>
          <w:szCs w:val="24"/>
        </w:rPr>
        <w:t>Ogledali smo si tudi LAB TOP (Laboratorij za pametne tovarne prihodnosti), ki se nahaja na Razvojnem centru Novo mesto.</w:t>
      </w:r>
    </w:p>
    <w:p w14:paraId="3DA05FD1" w14:textId="4DBCE20A" w:rsidR="00242402" w:rsidRDefault="00117E84" w:rsidP="00242402">
      <w:pPr>
        <w:keepNext/>
        <w:jc w:val="center"/>
      </w:pPr>
      <w:r>
        <w:rPr>
          <w:noProof/>
          <w:sz w:val="24"/>
          <w:szCs w:val="24"/>
        </w:rPr>
        <w:drawing>
          <wp:inline distT="0" distB="0" distL="0" distR="0" wp14:anchorId="7AA9EBD8" wp14:editId="62386F80">
            <wp:extent cx="3831771" cy="2873828"/>
            <wp:effectExtent l="0" t="0" r="0" b="317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988" cy="287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89DE8" w14:textId="3FF4C3C2" w:rsidR="00242402" w:rsidRDefault="00242402" w:rsidP="00242402">
      <w:pPr>
        <w:pStyle w:val="Napis"/>
      </w:pPr>
      <w:r>
        <w:t xml:space="preserve">                                        Slika </w:t>
      </w:r>
      <w:fldSimple w:instr=" SEQ Slika \* ARABIC ">
        <w:r>
          <w:rPr>
            <w:noProof/>
          </w:rPr>
          <w:t>3</w:t>
        </w:r>
      </w:fldSimple>
      <w:r>
        <w:t xml:space="preserve">: </w:t>
      </w:r>
      <w:r w:rsidRPr="00C22D79">
        <w:t>Predstavitev izziva Hemptouch za študente</w:t>
      </w:r>
    </w:p>
    <w:p w14:paraId="7CD61DCF" w14:textId="42B39ACB" w:rsidR="00117E84" w:rsidRPr="00831093" w:rsidRDefault="00117E84" w:rsidP="00117E84">
      <w:pPr>
        <w:jc w:val="center"/>
        <w:rPr>
          <w:sz w:val="24"/>
          <w:szCs w:val="24"/>
        </w:rPr>
      </w:pPr>
    </w:p>
    <w:p w14:paraId="4B25E211" w14:textId="77777777" w:rsidR="00117E84" w:rsidRPr="00623BC4" w:rsidRDefault="00117E84" w:rsidP="00117E84">
      <w:pPr>
        <w:tabs>
          <w:tab w:val="left" w:pos="915"/>
        </w:tabs>
      </w:pPr>
      <w:r>
        <w:t>Sonja Kukman</w:t>
      </w:r>
    </w:p>
    <w:p w14:paraId="075E7E5F" w14:textId="77777777" w:rsidR="00117E84" w:rsidRDefault="00117E84" w:rsidP="00117E84">
      <w:pPr>
        <w:tabs>
          <w:tab w:val="left" w:pos="915"/>
        </w:tabs>
      </w:pPr>
    </w:p>
    <w:p w14:paraId="2E6326BF" w14:textId="77777777" w:rsidR="00167ED7" w:rsidRDefault="00167ED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5C09FA21" w14:textId="5345CE8F" w:rsidR="007F1830" w:rsidRDefault="00167ED7" w:rsidP="00167ED7">
      <w:pPr>
        <w:pStyle w:val="Naslov1"/>
      </w:pPr>
      <w:r w:rsidRPr="00D21930">
        <w:lastRenderedPageBreak/>
        <w:t>OTVORITEV RAZSTAVE NOVOMEŠKA RAZPOTJA</w:t>
      </w:r>
    </w:p>
    <w:p w14:paraId="05CDB7C2" w14:textId="77777777" w:rsidR="007F1830" w:rsidRDefault="007F1830" w:rsidP="007F1830">
      <w:pPr>
        <w:rPr>
          <w:sz w:val="24"/>
          <w:szCs w:val="24"/>
        </w:rPr>
      </w:pPr>
      <w:r w:rsidRPr="00D21930">
        <w:rPr>
          <w:sz w:val="24"/>
          <w:szCs w:val="24"/>
        </w:rPr>
        <w:t>V prostorih Višje strokovne šole Ekonomske šole Novo mesto, je bilo v četrtek, 29. 5. 2025, odprtje študentske fotografske razstave Novomeška razpotja.</w:t>
      </w:r>
    </w:p>
    <w:p w14:paraId="400F32F1" w14:textId="77777777" w:rsidR="007F1830" w:rsidRPr="00D21930" w:rsidRDefault="007F1830" w:rsidP="007F1830">
      <w:pPr>
        <w:rPr>
          <w:sz w:val="24"/>
          <w:szCs w:val="24"/>
        </w:rPr>
      </w:pPr>
      <w:r w:rsidRPr="00D21930">
        <w:rPr>
          <w:sz w:val="24"/>
          <w:szCs w:val="24"/>
        </w:rPr>
        <w:t>Razstava</w:t>
      </w:r>
      <w:r>
        <w:rPr>
          <w:sz w:val="24"/>
          <w:szCs w:val="24"/>
        </w:rPr>
        <w:t xml:space="preserve"> </w:t>
      </w:r>
      <w:r w:rsidRPr="00D21930">
        <w:rPr>
          <w:sz w:val="24"/>
          <w:szCs w:val="24"/>
        </w:rPr>
        <w:t>ne prikazuje Novega mesta kot turistične destinacije zreducirane na deželo cvička ali najdišče situl. Kaže na preplet različnih vaških in urbanih vsebin, ki se niso povezale v celoto. Prikazuje atomizacijo 21. stoletja v okolju, ki odraža dihotomijo urbanega in ruralnega.</w:t>
      </w:r>
    </w:p>
    <w:p w14:paraId="22221A80" w14:textId="77777777" w:rsidR="007F1830" w:rsidRDefault="007F1830" w:rsidP="007F1830">
      <w:pPr>
        <w:rPr>
          <w:sz w:val="24"/>
          <w:szCs w:val="24"/>
        </w:rPr>
      </w:pPr>
      <w:r w:rsidRPr="00D21930">
        <w:rPr>
          <w:sz w:val="24"/>
          <w:szCs w:val="24"/>
        </w:rPr>
        <w:t>Avtorji fotografij so študentje</w:t>
      </w:r>
      <w:r>
        <w:rPr>
          <w:sz w:val="24"/>
          <w:szCs w:val="24"/>
        </w:rPr>
        <w:t xml:space="preserve"> prvega letnika</w:t>
      </w:r>
      <w:r w:rsidRPr="00D21930">
        <w:rPr>
          <w:sz w:val="24"/>
          <w:szCs w:val="24"/>
        </w:rPr>
        <w:t xml:space="preserve"> medijske produkcije: Mitja Kaferle, Aljaž Zagorc, Teja Drašler, David Kalabič, Lara tomič, Pia Zjačić Veselič. Razstavo so za tisk pripravili in natisnili študentje</w:t>
      </w:r>
      <w:r>
        <w:rPr>
          <w:sz w:val="24"/>
          <w:szCs w:val="24"/>
        </w:rPr>
        <w:t xml:space="preserve"> drugega letnika</w:t>
      </w:r>
      <w:r w:rsidRPr="00D21930">
        <w:rPr>
          <w:sz w:val="24"/>
          <w:szCs w:val="24"/>
        </w:rPr>
        <w:t xml:space="preserve"> medijske produkcije: Anže Škoda, Kočevar Urban, Niko Slivšek, Jure Prijatelj.</w:t>
      </w:r>
    </w:p>
    <w:p w14:paraId="115F56E7" w14:textId="77777777" w:rsidR="007F1830" w:rsidRDefault="007F1830" w:rsidP="007F1830">
      <w:pPr>
        <w:rPr>
          <w:sz w:val="24"/>
          <w:szCs w:val="24"/>
        </w:rPr>
      </w:pPr>
    </w:p>
    <w:p w14:paraId="5C7032C4" w14:textId="77777777" w:rsidR="00242402" w:rsidRDefault="007F1830" w:rsidP="00242402">
      <w:pPr>
        <w:keepNext/>
      </w:pPr>
      <w:r>
        <w:rPr>
          <w:noProof/>
          <w:sz w:val="24"/>
          <w:szCs w:val="24"/>
        </w:rPr>
        <w:drawing>
          <wp:inline distT="0" distB="0" distL="0" distR="0" wp14:anchorId="16536765" wp14:editId="18B24331">
            <wp:extent cx="5760720" cy="324040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58A74" w14:textId="65101EB0" w:rsidR="007F1830" w:rsidRPr="00D21930" w:rsidRDefault="00242402" w:rsidP="00242402">
      <w:pPr>
        <w:pStyle w:val="Napis"/>
        <w:rPr>
          <w:sz w:val="24"/>
          <w:szCs w:val="24"/>
        </w:rPr>
      </w:pPr>
      <w:r>
        <w:t xml:space="preserve">Slika </w:t>
      </w:r>
      <w:fldSimple w:instr=" SEQ Slika \* ARABIC ">
        <w:r>
          <w:rPr>
            <w:noProof/>
          </w:rPr>
          <w:t>4</w:t>
        </w:r>
      </w:fldSimple>
      <w:r>
        <w:t>: Ogled razstave</w:t>
      </w:r>
    </w:p>
    <w:p w14:paraId="30ED2FE6" w14:textId="77777777" w:rsidR="007F1830" w:rsidRPr="00D21930" w:rsidRDefault="007F1830" w:rsidP="007F1830">
      <w:pPr>
        <w:rPr>
          <w:sz w:val="24"/>
          <w:szCs w:val="24"/>
        </w:rPr>
      </w:pPr>
      <w:r w:rsidRPr="00D21930">
        <w:rPr>
          <w:sz w:val="24"/>
          <w:szCs w:val="24"/>
        </w:rPr>
        <w:t>Igor Papež</w:t>
      </w:r>
    </w:p>
    <w:p w14:paraId="4F22ADF8" w14:textId="77777777" w:rsidR="00117E84" w:rsidRDefault="00117E84" w:rsidP="00117E84">
      <w:pPr>
        <w:tabs>
          <w:tab w:val="left" w:pos="915"/>
        </w:tabs>
      </w:pPr>
    </w:p>
    <w:p w14:paraId="179C296C" w14:textId="77777777" w:rsidR="00167ED7" w:rsidRDefault="00167ED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51946370" w14:textId="3EE3C628" w:rsidR="004316D0" w:rsidRDefault="00167ED7" w:rsidP="00167ED7">
      <w:pPr>
        <w:pStyle w:val="Naslov1"/>
      </w:pPr>
      <w:r>
        <w:lastRenderedPageBreak/>
        <w:t>UDELEŽBA NA NATEČAJU ZA 30-LETNICO VIŠJIH STROKOVNIH ŠOL.</w:t>
      </w:r>
    </w:p>
    <w:p w14:paraId="7E505B7A" w14:textId="77777777" w:rsidR="00167ED7" w:rsidRDefault="00167ED7" w:rsidP="004316D0">
      <w:pPr>
        <w:rPr>
          <w:sz w:val="24"/>
          <w:szCs w:val="24"/>
        </w:rPr>
      </w:pPr>
    </w:p>
    <w:p w14:paraId="5A4FADB1" w14:textId="77777777" w:rsidR="00A6795B" w:rsidRDefault="00A6795B" w:rsidP="00A6795B">
      <w:pPr>
        <w:jc w:val="both"/>
        <w:rPr>
          <w:sz w:val="24"/>
          <w:szCs w:val="24"/>
        </w:rPr>
      </w:pPr>
      <w:r>
        <w:rPr>
          <w:sz w:val="24"/>
          <w:szCs w:val="24"/>
        </w:rPr>
        <w:t>Skupnost višjih strokovnih šol je</w:t>
      </w:r>
      <w:r w:rsidRPr="00A6795B">
        <w:rPr>
          <w:sz w:val="24"/>
          <w:szCs w:val="24"/>
        </w:rPr>
        <w:t xml:space="preserve"> ob 30</w:t>
      </w:r>
      <w:r w:rsidRPr="00A6795B">
        <w:rPr>
          <w:sz w:val="24"/>
          <w:szCs w:val="24"/>
        </w:rPr>
        <w:noBreakHyphen/>
        <w:t>letnici razpis</w:t>
      </w:r>
      <w:r>
        <w:rPr>
          <w:sz w:val="24"/>
          <w:szCs w:val="24"/>
        </w:rPr>
        <w:t>ala</w:t>
      </w:r>
      <w:r w:rsidRPr="00A6795B">
        <w:rPr>
          <w:sz w:val="24"/>
          <w:szCs w:val="24"/>
        </w:rPr>
        <w:t xml:space="preserve"> natečaj za oblikovanje celostne grafične podobe (CGP) ter promocijskih videov</w:t>
      </w:r>
      <w:r>
        <w:rPr>
          <w:sz w:val="24"/>
          <w:szCs w:val="24"/>
        </w:rPr>
        <w:t>.</w:t>
      </w:r>
      <w:r w:rsidRPr="00A6795B">
        <w:rPr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 w:rsidRPr="00A6795B">
        <w:rPr>
          <w:sz w:val="24"/>
          <w:szCs w:val="24"/>
        </w:rPr>
        <w:t>ilj</w:t>
      </w:r>
      <w:r>
        <w:rPr>
          <w:sz w:val="24"/>
          <w:szCs w:val="24"/>
        </w:rPr>
        <w:t xml:space="preserve"> je</w:t>
      </w:r>
      <w:r w:rsidRPr="00A6795B">
        <w:rPr>
          <w:sz w:val="24"/>
          <w:szCs w:val="24"/>
        </w:rPr>
        <w:t xml:space="preserve"> predstaviti pomen 30</w:t>
      </w:r>
      <w:r>
        <w:rPr>
          <w:sz w:val="24"/>
          <w:szCs w:val="24"/>
        </w:rPr>
        <w:t xml:space="preserve"> ob</w:t>
      </w:r>
      <w:r w:rsidRPr="00A6795B">
        <w:rPr>
          <w:sz w:val="24"/>
          <w:szCs w:val="24"/>
        </w:rPr>
        <w:t>letnice, poudariti praktičnost, povezavo z gospodarstvom in zgodbe uspešnih diplomantov, ki navdihujejo mlade. Natečaj je razdeljen na</w:t>
      </w:r>
      <w:r>
        <w:rPr>
          <w:sz w:val="24"/>
          <w:szCs w:val="24"/>
        </w:rPr>
        <w:t xml:space="preserve"> dva sklopa:</w:t>
      </w:r>
      <w:r w:rsidRPr="00A6795B">
        <w:rPr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 w:rsidRPr="00A6795B">
        <w:rPr>
          <w:sz w:val="24"/>
          <w:szCs w:val="24"/>
        </w:rPr>
        <w:t>klop A</w:t>
      </w:r>
      <w:r>
        <w:rPr>
          <w:sz w:val="24"/>
          <w:szCs w:val="24"/>
        </w:rPr>
        <w:t>:</w:t>
      </w:r>
      <w:r w:rsidRPr="00A6795B">
        <w:rPr>
          <w:sz w:val="24"/>
          <w:szCs w:val="24"/>
        </w:rPr>
        <w:t xml:space="preserve"> CGP </w:t>
      </w:r>
      <w:r>
        <w:rPr>
          <w:sz w:val="24"/>
          <w:szCs w:val="24"/>
        </w:rPr>
        <w:t>z</w:t>
      </w:r>
      <w:r w:rsidRPr="00A6795B">
        <w:rPr>
          <w:sz w:val="24"/>
          <w:szCs w:val="24"/>
        </w:rPr>
        <w:t xml:space="preserve"> logotip</w:t>
      </w:r>
      <w:r>
        <w:rPr>
          <w:sz w:val="24"/>
          <w:szCs w:val="24"/>
        </w:rPr>
        <w:t>om</w:t>
      </w:r>
      <w:r w:rsidRPr="00A6795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katerega </w:t>
      </w:r>
      <w:r w:rsidRPr="00A6795B">
        <w:rPr>
          <w:sz w:val="24"/>
          <w:szCs w:val="24"/>
        </w:rPr>
        <w:t xml:space="preserve">rok oddaje </w:t>
      </w:r>
      <w:r>
        <w:rPr>
          <w:sz w:val="24"/>
          <w:szCs w:val="24"/>
        </w:rPr>
        <w:t>je bil</w:t>
      </w:r>
      <w:r w:rsidRPr="00A6795B">
        <w:rPr>
          <w:sz w:val="24"/>
          <w:szCs w:val="24"/>
        </w:rPr>
        <w:t xml:space="preserve"> 31. 5. 2025, ter </w:t>
      </w:r>
      <w:r>
        <w:rPr>
          <w:sz w:val="24"/>
          <w:szCs w:val="24"/>
        </w:rPr>
        <w:t>s</w:t>
      </w:r>
      <w:r w:rsidRPr="00A6795B">
        <w:rPr>
          <w:sz w:val="24"/>
          <w:szCs w:val="24"/>
        </w:rPr>
        <w:t>klop B</w:t>
      </w:r>
      <w:r>
        <w:rPr>
          <w:sz w:val="24"/>
          <w:szCs w:val="24"/>
        </w:rPr>
        <w:t>:</w:t>
      </w:r>
      <w:r w:rsidRPr="00A6795B">
        <w:rPr>
          <w:sz w:val="24"/>
          <w:szCs w:val="24"/>
        </w:rPr>
        <w:t xml:space="preserve"> vide</w:t>
      </w:r>
      <w:r>
        <w:rPr>
          <w:sz w:val="24"/>
          <w:szCs w:val="24"/>
        </w:rPr>
        <w:t>o</w:t>
      </w:r>
      <w:r w:rsidRPr="00A6795B">
        <w:rPr>
          <w:sz w:val="24"/>
          <w:szCs w:val="24"/>
        </w:rPr>
        <w:t xml:space="preserve"> 1–2 minut in TikTok posnetki 15–60 s</w:t>
      </w:r>
      <w:r>
        <w:rPr>
          <w:sz w:val="24"/>
          <w:szCs w:val="24"/>
        </w:rPr>
        <w:t>, za katere je</w:t>
      </w:r>
      <w:r w:rsidRPr="00A6795B">
        <w:rPr>
          <w:sz w:val="24"/>
          <w:szCs w:val="24"/>
        </w:rPr>
        <w:t xml:space="preserve"> rok</w:t>
      </w:r>
      <w:r>
        <w:rPr>
          <w:sz w:val="24"/>
          <w:szCs w:val="24"/>
        </w:rPr>
        <w:t xml:space="preserve"> oddaje </w:t>
      </w:r>
      <w:r w:rsidRPr="00A6795B">
        <w:rPr>
          <w:sz w:val="24"/>
          <w:szCs w:val="24"/>
        </w:rPr>
        <w:t xml:space="preserve">do 30. 10. 2025. </w:t>
      </w:r>
    </w:p>
    <w:p w14:paraId="0EEF68C7" w14:textId="31646B8E" w:rsidR="00A6795B" w:rsidRDefault="00A6795B" w:rsidP="00A6795B">
      <w:pPr>
        <w:jc w:val="both"/>
        <w:rPr>
          <w:sz w:val="24"/>
          <w:szCs w:val="24"/>
        </w:rPr>
      </w:pPr>
      <w:r w:rsidRPr="00D21930">
        <w:rPr>
          <w:sz w:val="24"/>
          <w:szCs w:val="24"/>
        </w:rPr>
        <w:t xml:space="preserve">V </w:t>
      </w:r>
      <w:r>
        <w:rPr>
          <w:sz w:val="24"/>
          <w:szCs w:val="24"/>
        </w:rPr>
        <w:t>okviru predmeta Praktičn</w:t>
      </w:r>
      <w:r w:rsidR="00B30F72">
        <w:rPr>
          <w:sz w:val="24"/>
          <w:szCs w:val="24"/>
        </w:rPr>
        <w:t>o</w:t>
      </w:r>
      <w:r>
        <w:rPr>
          <w:sz w:val="24"/>
          <w:szCs w:val="24"/>
        </w:rPr>
        <w:t xml:space="preserve"> del</w:t>
      </w:r>
      <w:r w:rsidR="00B30F72">
        <w:rPr>
          <w:sz w:val="24"/>
          <w:szCs w:val="24"/>
        </w:rPr>
        <w:t>o</w:t>
      </w:r>
      <w:r>
        <w:rPr>
          <w:sz w:val="24"/>
          <w:szCs w:val="24"/>
        </w:rPr>
        <w:t xml:space="preserve"> v grafičnem oblikovanju je študent drugega letnika medijske produkcije Jure Prijatelj </w:t>
      </w:r>
      <w:r w:rsidR="00B30F72">
        <w:rPr>
          <w:sz w:val="24"/>
          <w:szCs w:val="24"/>
        </w:rPr>
        <w:t>ob pomoči Ajde Bajc pripravil in oddal</w:t>
      </w:r>
      <w:r>
        <w:rPr>
          <w:sz w:val="24"/>
          <w:szCs w:val="24"/>
        </w:rPr>
        <w:t xml:space="preserve"> </w:t>
      </w:r>
      <w:r w:rsidR="00B30F72">
        <w:rPr>
          <w:sz w:val="24"/>
          <w:szCs w:val="24"/>
        </w:rPr>
        <w:t>predlog CGP in logotipa.</w:t>
      </w:r>
    </w:p>
    <w:p w14:paraId="747F0106" w14:textId="4757263C" w:rsidR="00B30F72" w:rsidRDefault="00B30F72" w:rsidP="00A6795B">
      <w:pPr>
        <w:jc w:val="both"/>
        <w:rPr>
          <w:sz w:val="24"/>
          <w:szCs w:val="24"/>
        </w:rPr>
      </w:pPr>
    </w:p>
    <w:p w14:paraId="7562AABA" w14:textId="2A35EB8B" w:rsidR="00B30F72" w:rsidRDefault="00B30F72" w:rsidP="00A6795B">
      <w:pPr>
        <w:jc w:val="both"/>
        <w:rPr>
          <w:sz w:val="24"/>
          <w:szCs w:val="24"/>
        </w:rPr>
      </w:pPr>
      <w:r>
        <w:rPr>
          <w:sz w:val="24"/>
          <w:szCs w:val="24"/>
        </w:rPr>
        <w:t>Igor Papež</w:t>
      </w:r>
    </w:p>
    <w:p w14:paraId="5ECD7042" w14:textId="4226790C" w:rsidR="00A6795B" w:rsidRDefault="00A6795B" w:rsidP="00242402">
      <w:pPr>
        <w:jc w:val="both"/>
        <w:rPr>
          <w:sz w:val="24"/>
          <w:szCs w:val="24"/>
        </w:rPr>
      </w:pPr>
    </w:p>
    <w:p w14:paraId="58FEA22A" w14:textId="3BA0192C" w:rsidR="00B30F72" w:rsidRDefault="00B30F72" w:rsidP="00242402">
      <w:pPr>
        <w:jc w:val="both"/>
        <w:rPr>
          <w:sz w:val="24"/>
          <w:szCs w:val="24"/>
        </w:rPr>
      </w:pPr>
    </w:p>
    <w:p w14:paraId="07F286C1" w14:textId="397F7669" w:rsidR="00B30F72" w:rsidRDefault="00B30F72" w:rsidP="00B30F72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E6D8093" wp14:editId="5A278754">
            <wp:extent cx="2857500" cy="15049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99129" w14:textId="3900A231" w:rsidR="004316D0" w:rsidRDefault="00B30F72" w:rsidP="00B30F72">
      <w:pPr>
        <w:jc w:val="center"/>
        <w:rPr>
          <w:sz w:val="24"/>
          <w:szCs w:val="24"/>
        </w:rPr>
      </w:pPr>
      <w:r>
        <w:rPr>
          <w:sz w:val="24"/>
          <w:szCs w:val="24"/>
        </w:rPr>
        <w:t>Slika: Obstoječi logotip Skupnosti VSŠ</w:t>
      </w:r>
    </w:p>
    <w:p w14:paraId="28F0E458" w14:textId="77777777" w:rsidR="00167ED7" w:rsidRDefault="00167ED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2842B4E0" w14:textId="7EE15929" w:rsidR="004316D0" w:rsidRPr="00AC2A75" w:rsidRDefault="00167ED7" w:rsidP="00167ED7">
      <w:pPr>
        <w:pStyle w:val="Naslov1"/>
      </w:pPr>
      <w:r w:rsidRPr="00AC2A75">
        <w:lastRenderedPageBreak/>
        <w:t>PRENOVITEV SPLETNE STRANI VIŠJE STROKOVNE ŠOLE</w:t>
      </w:r>
    </w:p>
    <w:p w14:paraId="2EB390FC" w14:textId="77777777" w:rsidR="00167ED7" w:rsidRDefault="00167ED7" w:rsidP="004316D0">
      <w:pPr>
        <w:rPr>
          <w:sz w:val="24"/>
          <w:szCs w:val="24"/>
        </w:rPr>
      </w:pPr>
    </w:p>
    <w:p w14:paraId="11EB5016" w14:textId="67CA797F" w:rsidR="00B30F72" w:rsidRPr="00B30F72" w:rsidRDefault="00B30F72" w:rsidP="00B30F72">
      <w:pPr>
        <w:jc w:val="both"/>
        <w:rPr>
          <w:sz w:val="24"/>
          <w:szCs w:val="24"/>
        </w:rPr>
      </w:pPr>
      <w:r w:rsidRPr="00B30F72">
        <w:rPr>
          <w:sz w:val="24"/>
          <w:szCs w:val="24"/>
        </w:rPr>
        <w:t>V letošnjem letu je Ekonomsk</w:t>
      </w:r>
      <w:r>
        <w:rPr>
          <w:sz w:val="24"/>
          <w:szCs w:val="24"/>
        </w:rPr>
        <w:t>a</w:t>
      </w:r>
      <w:r w:rsidRPr="00B30F72">
        <w:rPr>
          <w:sz w:val="24"/>
          <w:szCs w:val="24"/>
        </w:rPr>
        <w:t xml:space="preserve"> šol</w:t>
      </w:r>
      <w:r>
        <w:rPr>
          <w:sz w:val="24"/>
          <w:szCs w:val="24"/>
        </w:rPr>
        <w:t>a</w:t>
      </w:r>
      <w:r w:rsidRPr="00B30F72">
        <w:rPr>
          <w:sz w:val="24"/>
          <w:szCs w:val="24"/>
        </w:rPr>
        <w:t xml:space="preserve"> Novo mesto prenovila celostno grafično podobo (CGP)</w:t>
      </w:r>
      <w:r>
        <w:rPr>
          <w:sz w:val="24"/>
          <w:szCs w:val="24"/>
        </w:rPr>
        <w:t xml:space="preserve"> in </w:t>
      </w:r>
      <w:r w:rsidRPr="00B30F72">
        <w:rPr>
          <w:sz w:val="24"/>
          <w:szCs w:val="24"/>
        </w:rPr>
        <w:t xml:space="preserve"> logotip</w:t>
      </w:r>
      <w:r>
        <w:rPr>
          <w:sz w:val="24"/>
          <w:szCs w:val="24"/>
        </w:rPr>
        <w:t xml:space="preserve">, </w:t>
      </w:r>
      <w:r w:rsidRPr="00B30F72">
        <w:rPr>
          <w:sz w:val="24"/>
          <w:szCs w:val="24"/>
        </w:rPr>
        <w:t>zato je bilo potrebno temu primerno posodobiti tudi spletišče. V mesecu maju je bil</w:t>
      </w:r>
      <w:r>
        <w:rPr>
          <w:sz w:val="24"/>
          <w:szCs w:val="24"/>
        </w:rPr>
        <w:t>o</w:t>
      </w:r>
      <w:r w:rsidRPr="00B30F72">
        <w:rPr>
          <w:sz w:val="24"/>
          <w:szCs w:val="24"/>
        </w:rPr>
        <w:t xml:space="preserve"> </w:t>
      </w:r>
      <w:r>
        <w:rPr>
          <w:sz w:val="24"/>
          <w:szCs w:val="24"/>
        </w:rPr>
        <w:t>spletišče Višje strokovne šole</w:t>
      </w:r>
      <w:r w:rsidRPr="00B30F72">
        <w:rPr>
          <w:sz w:val="24"/>
          <w:szCs w:val="24"/>
        </w:rPr>
        <w:t xml:space="preserve"> prilagojen</w:t>
      </w:r>
      <w:r>
        <w:rPr>
          <w:sz w:val="24"/>
          <w:szCs w:val="24"/>
        </w:rPr>
        <w:t>o</w:t>
      </w:r>
      <w:r w:rsidRPr="00B30F72">
        <w:rPr>
          <w:sz w:val="24"/>
          <w:szCs w:val="24"/>
        </w:rPr>
        <w:t xml:space="preserve"> novi CGP, pri čemer je bila posebna pozornost namenjena sodobnemu, preglednemu in mobilnim napravam prijaznemu oblikovanju.</w:t>
      </w:r>
    </w:p>
    <w:p w14:paraId="0B6C1F48" w14:textId="101F12F9" w:rsidR="00B30F72" w:rsidRPr="00B30F72" w:rsidRDefault="00B30F72" w:rsidP="00B30F72">
      <w:pPr>
        <w:jc w:val="both"/>
        <w:rPr>
          <w:sz w:val="24"/>
          <w:szCs w:val="24"/>
        </w:rPr>
      </w:pPr>
      <w:r w:rsidRPr="00B30F72">
        <w:rPr>
          <w:sz w:val="24"/>
          <w:szCs w:val="24"/>
        </w:rPr>
        <w:t xml:space="preserve">Oblikovalska prenova je potekala kot del projektnega dela pri predmetih </w:t>
      </w:r>
      <w:r>
        <w:rPr>
          <w:sz w:val="24"/>
          <w:szCs w:val="24"/>
        </w:rPr>
        <w:t>Fotografija in</w:t>
      </w:r>
      <w:r w:rsidRPr="00B30F72">
        <w:rPr>
          <w:sz w:val="24"/>
          <w:szCs w:val="24"/>
        </w:rPr>
        <w:t xml:space="preserve"> računalnišk</w:t>
      </w:r>
      <w:r>
        <w:rPr>
          <w:sz w:val="24"/>
          <w:szCs w:val="24"/>
        </w:rPr>
        <w:t>a</w:t>
      </w:r>
      <w:r w:rsidRPr="00B30F72">
        <w:rPr>
          <w:sz w:val="24"/>
          <w:szCs w:val="24"/>
        </w:rPr>
        <w:t xml:space="preserve"> grafik</w:t>
      </w:r>
      <w:r>
        <w:rPr>
          <w:sz w:val="24"/>
          <w:szCs w:val="24"/>
        </w:rPr>
        <w:t>a</w:t>
      </w:r>
      <w:r w:rsidRPr="00B30F72">
        <w:rPr>
          <w:sz w:val="24"/>
          <w:szCs w:val="24"/>
        </w:rPr>
        <w:t xml:space="preserve"> (FRG) v prvem letniku in Projektno delo </w:t>
      </w:r>
      <w:r>
        <w:rPr>
          <w:sz w:val="24"/>
          <w:szCs w:val="24"/>
        </w:rPr>
        <w:t>v</w:t>
      </w:r>
      <w:r w:rsidRPr="00B30F72">
        <w:rPr>
          <w:sz w:val="24"/>
          <w:szCs w:val="24"/>
        </w:rPr>
        <w:t xml:space="preserve"> grafične</w:t>
      </w:r>
      <w:r>
        <w:rPr>
          <w:sz w:val="24"/>
          <w:szCs w:val="24"/>
        </w:rPr>
        <w:t>m</w:t>
      </w:r>
      <w:r w:rsidRPr="00B30F72">
        <w:rPr>
          <w:sz w:val="24"/>
          <w:szCs w:val="24"/>
        </w:rPr>
        <w:t xml:space="preserve"> oblikovanj</w:t>
      </w:r>
      <w:r>
        <w:rPr>
          <w:sz w:val="24"/>
          <w:szCs w:val="24"/>
        </w:rPr>
        <w:t>u</w:t>
      </w:r>
      <w:r w:rsidRPr="00B30F72">
        <w:rPr>
          <w:sz w:val="24"/>
          <w:szCs w:val="24"/>
        </w:rPr>
        <w:t xml:space="preserve"> (PDGO) v drugem letniku. Študentje so v okviru pouka razvijali kreativne rešitve, izbirali barvne sheme, prilagajali tipografijo in strukturirali vsebine na način, ki sledi sodobnim smernicam digitalne dostopnosti in uporabniške izkušnje. Zaključno fazo – apliciranje nove podobe na dejansko spletno stran šole – sta izvedla študent Črt Kirn in predavatelj Dejan Paska, pri čemer sta poskrbela za tehnično implementacijo in prilagoditve, zlasti za mobilne naprave.</w:t>
      </w:r>
    </w:p>
    <w:p w14:paraId="4DF8C4FA" w14:textId="77777777" w:rsidR="00B30F72" w:rsidRPr="00B30F72" w:rsidRDefault="00B30F72" w:rsidP="00B30F72">
      <w:pPr>
        <w:jc w:val="both"/>
        <w:rPr>
          <w:sz w:val="24"/>
          <w:szCs w:val="24"/>
        </w:rPr>
      </w:pPr>
      <w:r w:rsidRPr="00B30F72">
        <w:rPr>
          <w:sz w:val="24"/>
          <w:szCs w:val="24"/>
        </w:rPr>
        <w:t>Prenova spletne strani ni le odraz oblikovalskega znanja študentov in mentorjev, temveč tudi primer dobre prakse vključevanja študentov v realne projekte, ki prispevajo k prepoznavnosti šole in njenemu digitalnemu razvoju.</w:t>
      </w:r>
    </w:p>
    <w:p w14:paraId="05C9A626" w14:textId="6E30EED5" w:rsidR="004316D0" w:rsidRDefault="004316D0" w:rsidP="004316D0">
      <w:pPr>
        <w:rPr>
          <w:sz w:val="24"/>
          <w:szCs w:val="24"/>
        </w:rPr>
      </w:pPr>
    </w:p>
    <w:p w14:paraId="57D40CC7" w14:textId="087CE9FC" w:rsidR="00B30F72" w:rsidRDefault="00B30F72" w:rsidP="00B30F72">
      <w:pPr>
        <w:jc w:val="both"/>
        <w:rPr>
          <w:sz w:val="24"/>
          <w:szCs w:val="24"/>
        </w:rPr>
      </w:pPr>
      <w:r>
        <w:rPr>
          <w:sz w:val="24"/>
          <w:szCs w:val="24"/>
        </w:rPr>
        <w:t>Igor Papež</w:t>
      </w:r>
    </w:p>
    <w:p w14:paraId="6647494D" w14:textId="77777777" w:rsidR="00B30F72" w:rsidRDefault="00B30F72" w:rsidP="004316D0">
      <w:pPr>
        <w:rPr>
          <w:sz w:val="24"/>
          <w:szCs w:val="24"/>
        </w:rPr>
      </w:pPr>
    </w:p>
    <w:p w14:paraId="49CCD1AB" w14:textId="4E442EEE" w:rsidR="004316D0" w:rsidRDefault="00B30F72" w:rsidP="00117E84">
      <w:pPr>
        <w:tabs>
          <w:tab w:val="left" w:pos="915"/>
        </w:tabs>
      </w:pPr>
      <w:r w:rsidRPr="00B30F72">
        <w:drawing>
          <wp:inline distT="0" distB="0" distL="0" distR="0" wp14:anchorId="28C93A87" wp14:editId="1F1468AC">
            <wp:extent cx="5940425" cy="2817495"/>
            <wp:effectExtent l="0" t="0" r="3175" b="190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9D32D" w14:textId="77777777" w:rsidR="00117E84" w:rsidRDefault="00117E84" w:rsidP="00A803F6">
      <w:pPr>
        <w:pStyle w:val="Naslov1"/>
        <w:rPr>
          <w:rFonts w:eastAsia="Times New Roman"/>
          <w:lang w:eastAsia="sl-SI"/>
        </w:rPr>
      </w:pPr>
    </w:p>
    <w:p w14:paraId="66468FB8" w14:textId="4A1557BE" w:rsidR="00167ED7" w:rsidRDefault="00B30F72" w:rsidP="00B30F72">
      <w:pPr>
        <w:jc w:val="center"/>
        <w:rPr>
          <w:rFonts w:eastAsia="Times New Roman" w:cs="Arial"/>
          <w:b/>
          <w:sz w:val="28"/>
          <w:szCs w:val="28"/>
          <w:lang w:eastAsia="sl-SI"/>
        </w:rPr>
      </w:pPr>
      <w:r>
        <w:rPr>
          <w:rFonts w:eastAsia="Times New Roman"/>
          <w:lang w:eastAsia="sl-SI"/>
        </w:rPr>
        <w:t>Slika: Nova naslovnica spletišča šole</w:t>
      </w:r>
      <w:r w:rsidR="00167ED7">
        <w:rPr>
          <w:rFonts w:eastAsia="Times New Roman"/>
          <w:lang w:eastAsia="sl-SI"/>
        </w:rPr>
        <w:br w:type="page"/>
      </w:r>
    </w:p>
    <w:p w14:paraId="146DC8A6" w14:textId="3C74C216" w:rsidR="00A803F6" w:rsidRDefault="00A803F6" w:rsidP="00A803F6">
      <w:pPr>
        <w:pStyle w:val="Naslov1"/>
        <w:rPr>
          <w:rFonts w:eastAsia="Times New Roman"/>
          <w:lang w:eastAsia="sl-SI"/>
        </w:rPr>
      </w:pPr>
      <w:r>
        <w:rPr>
          <w:rFonts w:eastAsia="Times New Roman"/>
          <w:lang w:eastAsia="sl-SI"/>
        </w:rPr>
        <w:lastRenderedPageBreak/>
        <w:t>ZAGOVORI DIPLOM</w:t>
      </w:r>
    </w:p>
    <w:p w14:paraId="52B73A0E" w14:textId="77777777" w:rsidR="00A803F6" w:rsidRDefault="00A803F6" w:rsidP="00A803F6">
      <w:pPr>
        <w:rPr>
          <w:lang w:eastAsia="sl-SI"/>
        </w:rPr>
      </w:pPr>
    </w:p>
    <w:p w14:paraId="5A3B1C4D" w14:textId="77777777" w:rsidR="00A803F6" w:rsidRDefault="00A803F6" w:rsidP="00A803F6">
      <w:pPr>
        <w:spacing w:line="276" w:lineRule="auto"/>
        <w:rPr>
          <w:rFonts w:eastAsia="Times New Roman" w:cs="Arial"/>
          <w:sz w:val="24"/>
          <w:szCs w:val="24"/>
          <w:lang w:eastAsia="sl-SI"/>
        </w:rPr>
      </w:pPr>
      <w:r w:rsidRPr="00815538">
        <w:rPr>
          <w:noProof/>
        </w:rPr>
        <w:drawing>
          <wp:anchor distT="0" distB="0" distL="114300" distR="114300" simplePos="0" relativeHeight="251717632" behindDoc="0" locked="0" layoutInCell="1" allowOverlap="1" wp14:anchorId="54F8BC31" wp14:editId="65589038">
            <wp:simplePos x="0" y="0"/>
            <wp:positionH relativeFrom="column">
              <wp:posOffset>4443730</wp:posOffset>
            </wp:positionH>
            <wp:positionV relativeFrom="paragraph">
              <wp:posOffset>125730</wp:posOffset>
            </wp:positionV>
            <wp:extent cx="1342800" cy="2052000"/>
            <wp:effectExtent l="0" t="0" r="0" b="5715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800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53B2F">
        <w:rPr>
          <w:rFonts w:eastAsia="Times New Roman" w:cs="Arial"/>
          <w:sz w:val="24"/>
          <w:szCs w:val="24"/>
          <w:lang w:eastAsia="sl-SI"/>
        </w:rPr>
        <w:t xml:space="preserve">V mesecu </w:t>
      </w:r>
      <w:r>
        <w:rPr>
          <w:rFonts w:eastAsia="Times New Roman" w:cs="Arial"/>
          <w:sz w:val="24"/>
          <w:szCs w:val="24"/>
          <w:lang w:eastAsia="sl-SI"/>
        </w:rPr>
        <w:t>maju</w:t>
      </w:r>
      <w:r w:rsidRPr="00A53B2F">
        <w:rPr>
          <w:rFonts w:eastAsia="Times New Roman" w:cs="Arial"/>
          <w:sz w:val="24"/>
          <w:szCs w:val="24"/>
          <w:lang w:eastAsia="sl-SI"/>
        </w:rPr>
        <w:t xml:space="preserve"> </w:t>
      </w:r>
      <w:r>
        <w:rPr>
          <w:rFonts w:eastAsia="Times New Roman" w:cs="Arial"/>
          <w:sz w:val="24"/>
          <w:szCs w:val="24"/>
          <w:lang w:eastAsia="sl-SI"/>
        </w:rPr>
        <w:t>je v programu medijska produkcija diplomiral</w:t>
      </w:r>
    </w:p>
    <w:p w14:paraId="28B9A16C" w14:textId="77777777" w:rsidR="00A803F6" w:rsidRDefault="00A803F6" w:rsidP="00A803F6">
      <w:pPr>
        <w:spacing w:line="276" w:lineRule="auto"/>
        <w:rPr>
          <w:rFonts w:eastAsia="Times New Roman" w:cs="Arial"/>
          <w:sz w:val="24"/>
          <w:szCs w:val="24"/>
          <w:lang w:eastAsia="sl-SI"/>
        </w:rPr>
      </w:pPr>
    </w:p>
    <w:p w14:paraId="747271D7" w14:textId="77777777" w:rsidR="00A803F6" w:rsidRPr="00C509AE" w:rsidRDefault="00A803F6" w:rsidP="00A803F6">
      <w:pPr>
        <w:spacing w:line="276" w:lineRule="auto"/>
        <w:rPr>
          <w:rFonts w:eastAsia="Times New Roman" w:cs="Arial"/>
          <w:b/>
          <w:sz w:val="24"/>
          <w:szCs w:val="24"/>
          <w:lang w:eastAsia="sl-SI"/>
        </w:rPr>
      </w:pPr>
      <w:r>
        <w:rPr>
          <w:rFonts w:eastAsia="Times New Roman" w:cs="Arial"/>
          <w:b/>
          <w:sz w:val="24"/>
          <w:szCs w:val="24"/>
          <w:lang w:eastAsia="sl-SI"/>
        </w:rPr>
        <w:t>MAJ VERSTOVŠEK TANŠEK</w:t>
      </w:r>
    </w:p>
    <w:p w14:paraId="65863B7D" w14:textId="77777777" w:rsidR="00A803F6" w:rsidRDefault="00A803F6" w:rsidP="00A803F6">
      <w:pPr>
        <w:spacing w:line="276" w:lineRule="auto"/>
        <w:ind w:right="5244"/>
        <w:jc w:val="both"/>
        <w:rPr>
          <w:rFonts w:ascii="Calibri" w:hAnsi="Calibri" w:cs="Calibri"/>
          <w:b/>
          <w:noProof/>
          <w:sz w:val="24"/>
          <w:szCs w:val="24"/>
        </w:rPr>
      </w:pPr>
      <w:r>
        <w:rPr>
          <w:rFonts w:eastAsia="Times New Roman" w:cs="Arial"/>
          <w:sz w:val="24"/>
          <w:szCs w:val="24"/>
          <w:lang w:eastAsia="sl-SI"/>
        </w:rPr>
        <w:t xml:space="preserve">Naslov diplomskega dela: </w:t>
      </w:r>
      <w:r w:rsidRPr="00DB5209">
        <w:rPr>
          <w:rFonts w:ascii="Calibri" w:hAnsi="Calibri" w:cs="Calibri"/>
          <w:b/>
          <w:noProof/>
          <w:sz w:val="24"/>
          <w:szCs w:val="24"/>
        </w:rPr>
        <w:t>Preplet statične in gibljive slike</w:t>
      </w:r>
    </w:p>
    <w:p w14:paraId="69A52A4F" w14:textId="77777777" w:rsidR="00A803F6" w:rsidRDefault="00A803F6" w:rsidP="00A803F6">
      <w:pPr>
        <w:spacing w:line="276" w:lineRule="auto"/>
        <w:ind w:right="5244"/>
        <w:jc w:val="both"/>
        <w:rPr>
          <w:rFonts w:eastAsia="Times New Roman" w:cs="Arial"/>
          <w:sz w:val="24"/>
          <w:szCs w:val="24"/>
          <w:lang w:eastAsia="sl-SI"/>
        </w:rPr>
      </w:pPr>
      <w:r w:rsidRPr="00926876">
        <w:rPr>
          <w:rFonts w:eastAsia="Times New Roman" w:cs="Arial"/>
          <w:sz w:val="24"/>
          <w:szCs w:val="24"/>
          <w:lang w:eastAsia="sl-SI"/>
        </w:rPr>
        <w:t>Mento</w:t>
      </w:r>
      <w:r>
        <w:rPr>
          <w:rFonts w:eastAsia="Times New Roman" w:cs="Arial"/>
          <w:sz w:val="24"/>
          <w:szCs w:val="24"/>
          <w:lang w:eastAsia="sl-SI"/>
        </w:rPr>
        <w:t>rica: Andreja Petrovič</w:t>
      </w:r>
    </w:p>
    <w:p w14:paraId="00551B3A" w14:textId="77777777" w:rsidR="00A803F6" w:rsidRDefault="00A803F6" w:rsidP="00A803F6">
      <w:pPr>
        <w:spacing w:line="276" w:lineRule="auto"/>
        <w:ind w:right="5244"/>
        <w:jc w:val="both"/>
        <w:rPr>
          <w:rFonts w:eastAsia="Times New Roman" w:cs="Arial"/>
          <w:sz w:val="24"/>
          <w:szCs w:val="24"/>
          <w:lang w:eastAsia="sl-SI"/>
        </w:rPr>
      </w:pPr>
      <w:r>
        <w:rPr>
          <w:rFonts w:eastAsia="Times New Roman" w:cs="Arial"/>
          <w:sz w:val="24"/>
          <w:szCs w:val="24"/>
          <w:lang w:eastAsia="sl-SI"/>
        </w:rPr>
        <w:t>Somentor: Igor Papež</w:t>
      </w:r>
    </w:p>
    <w:p w14:paraId="5C024394" w14:textId="77777777" w:rsidR="00A803F6" w:rsidRDefault="00A803F6" w:rsidP="00A803F6">
      <w:pPr>
        <w:spacing w:line="276" w:lineRule="auto"/>
        <w:ind w:right="5244"/>
        <w:jc w:val="both"/>
        <w:rPr>
          <w:rFonts w:eastAsia="Times New Roman" w:cs="Arial"/>
          <w:sz w:val="24"/>
          <w:szCs w:val="24"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1A1AE2E" wp14:editId="02A3DB87">
                <wp:simplePos x="0" y="0"/>
                <wp:positionH relativeFrom="margin">
                  <wp:posOffset>4129405</wp:posOffset>
                </wp:positionH>
                <wp:positionV relativeFrom="paragraph">
                  <wp:posOffset>156845</wp:posOffset>
                </wp:positionV>
                <wp:extent cx="1786890" cy="476250"/>
                <wp:effectExtent l="0" t="0" r="3810" b="0"/>
                <wp:wrapSquare wrapText="bothSides"/>
                <wp:docPr id="6" name="Polje z besedilo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890" cy="4762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6B7772" w14:textId="6EC48EE8" w:rsidR="00A803F6" w:rsidRPr="000934B0" w:rsidRDefault="00A803F6" w:rsidP="00A803F6">
                            <w:pPr>
                              <w:pStyle w:val="Napis"/>
                              <w:spacing w:after="0"/>
                              <w:rPr>
                                <w:rFonts w:eastAsia="Times New Roman" w:cs="Arial"/>
                                <w:noProof/>
                                <w:sz w:val="24"/>
                                <w:szCs w:val="19"/>
                              </w:rPr>
                            </w:pPr>
                            <w:r>
                              <w:t xml:space="preserve">Slika </w:t>
                            </w:r>
                            <w:r w:rsidR="00242402">
                              <w:t>5</w:t>
                            </w:r>
                            <w:r>
                              <w:t>: mentorica Andreja Petrovič, Igor Papež, diplomant Maj Verstovšek Tanšek, Jerica Božič Kranjec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1AE2E" id="Polje z besedilom 6" o:spid="_x0000_s1028" type="#_x0000_t202" style="position:absolute;left:0;text-align:left;margin-left:325.15pt;margin-top:12.35pt;width:140.7pt;height:37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" stroked="f">
                <v:textbox inset="0,0,0,0">
                  <w:txbxContent>
                    <w:p w14:paraId="756B7772" w14:textId="6EC48EE8" w:rsidR="00A803F6" w:rsidRPr="000934B0" w:rsidRDefault="00A803F6" w:rsidP="00A803F6">
                      <w:pPr>
                        <w:pStyle w:val="Napis"/>
                        <w:spacing w:after="0"/>
                        <w:rPr>
                          <w:rFonts w:eastAsia="Times New Roman" w:cs="Arial"/>
                          <w:noProof/>
                          <w:sz w:val="24"/>
                          <w:szCs w:val="19"/>
                        </w:rPr>
                      </w:pPr>
                      <w:r>
                        <w:t xml:space="preserve">Slika </w:t>
                      </w:r>
                      <w:r w:rsidR="00242402">
                        <w:t>5</w:t>
                      </w:r>
                      <w:r>
                        <w:t>: mentorica Andreja Petrovič, Igor Papež, diplomant Maj Verstovšek Tanšek, Jerica Božič Kranjec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E777DB" w14:textId="77777777" w:rsidR="00A803F6" w:rsidRDefault="00A803F6" w:rsidP="00A803F6">
      <w:pPr>
        <w:spacing w:line="276" w:lineRule="auto"/>
        <w:rPr>
          <w:rFonts w:eastAsia="Times New Roman" w:cs="Arial"/>
          <w:sz w:val="24"/>
          <w:szCs w:val="24"/>
          <w:lang w:eastAsia="sl-SI"/>
        </w:rPr>
      </w:pPr>
    </w:p>
    <w:p w14:paraId="13EDF4C9" w14:textId="77777777" w:rsidR="00A803F6" w:rsidRDefault="00A803F6" w:rsidP="00A803F6">
      <w:pPr>
        <w:spacing w:line="276" w:lineRule="auto"/>
        <w:rPr>
          <w:rFonts w:eastAsia="Times New Roman" w:cs="Arial"/>
          <w:sz w:val="24"/>
          <w:szCs w:val="24"/>
          <w:lang w:eastAsia="sl-SI"/>
        </w:rPr>
      </w:pPr>
      <w:r w:rsidRPr="00A53B2F">
        <w:rPr>
          <w:rFonts w:eastAsia="Times New Roman" w:cs="Arial"/>
          <w:sz w:val="24"/>
          <w:szCs w:val="24"/>
          <w:lang w:eastAsia="sl-SI"/>
        </w:rPr>
        <w:t xml:space="preserve">V mesecu </w:t>
      </w:r>
      <w:r>
        <w:rPr>
          <w:rFonts w:eastAsia="Times New Roman" w:cs="Arial"/>
          <w:sz w:val="24"/>
          <w:szCs w:val="24"/>
          <w:lang w:eastAsia="sl-SI"/>
        </w:rPr>
        <w:t>maju</w:t>
      </w:r>
      <w:r w:rsidRPr="00A53B2F">
        <w:rPr>
          <w:rFonts w:eastAsia="Times New Roman" w:cs="Arial"/>
          <w:sz w:val="24"/>
          <w:szCs w:val="24"/>
          <w:lang w:eastAsia="sl-SI"/>
        </w:rPr>
        <w:t xml:space="preserve"> </w:t>
      </w:r>
      <w:r>
        <w:rPr>
          <w:rFonts w:eastAsia="Times New Roman" w:cs="Arial"/>
          <w:sz w:val="24"/>
          <w:szCs w:val="24"/>
          <w:lang w:eastAsia="sl-SI"/>
        </w:rPr>
        <w:t>sta</w:t>
      </w:r>
      <w:r w:rsidRPr="00A53B2F">
        <w:rPr>
          <w:rFonts w:eastAsia="Times New Roman" w:cs="Arial"/>
          <w:sz w:val="24"/>
          <w:szCs w:val="24"/>
          <w:lang w:eastAsia="sl-SI"/>
        </w:rPr>
        <w:t xml:space="preserve"> </w:t>
      </w:r>
      <w:r>
        <w:rPr>
          <w:rFonts w:eastAsia="Times New Roman" w:cs="Arial"/>
          <w:sz w:val="24"/>
          <w:szCs w:val="24"/>
          <w:lang w:eastAsia="sl-SI"/>
        </w:rPr>
        <w:t>v programu ekonomist diplomirala</w:t>
      </w:r>
    </w:p>
    <w:p w14:paraId="2AD48FE6" w14:textId="77777777" w:rsidR="00A803F6" w:rsidRDefault="00A803F6" w:rsidP="00A803F6">
      <w:pPr>
        <w:spacing w:line="276" w:lineRule="auto"/>
        <w:rPr>
          <w:rFonts w:eastAsia="Times New Roman" w:cs="Arial"/>
          <w:sz w:val="24"/>
          <w:szCs w:val="24"/>
          <w:lang w:eastAsia="sl-SI"/>
        </w:rPr>
      </w:pPr>
      <w:r w:rsidRPr="00815538">
        <w:rPr>
          <w:noProof/>
        </w:rPr>
        <w:drawing>
          <wp:anchor distT="0" distB="0" distL="114300" distR="114300" simplePos="0" relativeHeight="251718656" behindDoc="0" locked="0" layoutInCell="1" allowOverlap="1" wp14:anchorId="63298216" wp14:editId="4A70811A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1458000" cy="2052000"/>
            <wp:effectExtent l="0" t="0" r="8890" b="5715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000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A12BF8" w14:textId="77777777" w:rsidR="00A803F6" w:rsidRPr="00C509AE" w:rsidRDefault="00A803F6" w:rsidP="00A803F6">
      <w:pPr>
        <w:spacing w:line="276" w:lineRule="auto"/>
        <w:ind w:left="4678"/>
        <w:jc w:val="both"/>
        <w:rPr>
          <w:rFonts w:eastAsia="Times New Roman" w:cs="Arial"/>
          <w:b/>
          <w:sz w:val="24"/>
          <w:szCs w:val="24"/>
          <w:lang w:eastAsia="sl-SI"/>
        </w:rPr>
      </w:pPr>
      <w:r>
        <w:rPr>
          <w:rFonts w:eastAsia="Times New Roman" w:cs="Arial"/>
          <w:b/>
          <w:sz w:val="24"/>
          <w:szCs w:val="24"/>
          <w:lang w:eastAsia="sl-SI"/>
        </w:rPr>
        <w:t>ANUŠA VRHOVŠEK</w:t>
      </w:r>
    </w:p>
    <w:p w14:paraId="3D209286" w14:textId="77777777" w:rsidR="00A803F6" w:rsidRDefault="00A803F6" w:rsidP="00A803F6">
      <w:pPr>
        <w:spacing w:line="276" w:lineRule="auto"/>
        <w:ind w:left="4678"/>
        <w:jc w:val="both"/>
        <w:rPr>
          <w:rFonts w:ascii="Calibri" w:hAnsi="Calibri" w:cs="Calibri"/>
          <w:b/>
          <w:noProof/>
          <w:sz w:val="24"/>
          <w:szCs w:val="24"/>
        </w:rPr>
      </w:pPr>
      <w:r>
        <w:rPr>
          <w:rFonts w:eastAsia="Times New Roman" w:cs="Arial"/>
          <w:sz w:val="24"/>
          <w:szCs w:val="24"/>
          <w:lang w:eastAsia="sl-SI"/>
        </w:rPr>
        <w:t xml:space="preserve">Naslov diplomskega dela: </w:t>
      </w:r>
      <w:r w:rsidRPr="00DB5209">
        <w:rPr>
          <w:rFonts w:ascii="Calibri" w:hAnsi="Calibri" w:cs="Calibri"/>
          <w:b/>
          <w:noProof/>
          <w:sz w:val="24"/>
          <w:szCs w:val="24"/>
        </w:rPr>
        <w:t>Kakovost avtomobilskega zavarovanja v primerjavi med zavarovalnicama Sava in Generali</w:t>
      </w:r>
    </w:p>
    <w:p w14:paraId="25A1F8D2" w14:textId="77777777" w:rsidR="00A803F6" w:rsidRDefault="00A803F6" w:rsidP="00A803F6">
      <w:pPr>
        <w:spacing w:line="276" w:lineRule="auto"/>
        <w:ind w:left="4678"/>
        <w:jc w:val="both"/>
        <w:rPr>
          <w:rFonts w:eastAsia="Times New Roman" w:cs="Arial"/>
          <w:sz w:val="24"/>
          <w:szCs w:val="24"/>
          <w:lang w:eastAsia="sl-SI"/>
        </w:rPr>
      </w:pPr>
      <w:r>
        <w:rPr>
          <w:rFonts w:eastAsia="Times New Roman" w:cs="Arial"/>
          <w:sz w:val="24"/>
          <w:szCs w:val="24"/>
          <w:lang w:eastAsia="sl-SI"/>
        </w:rPr>
        <w:t>Mentorica: Blažena Košmerl</w:t>
      </w:r>
    </w:p>
    <w:p w14:paraId="51D35778" w14:textId="77777777" w:rsidR="00A803F6" w:rsidRDefault="00A803F6" w:rsidP="00A803F6">
      <w:pPr>
        <w:spacing w:line="276" w:lineRule="auto"/>
        <w:ind w:left="4678"/>
        <w:jc w:val="both"/>
        <w:rPr>
          <w:rFonts w:eastAsia="Times New Roman" w:cs="Arial"/>
          <w:sz w:val="24"/>
          <w:szCs w:val="24"/>
          <w:lang w:eastAsia="sl-SI"/>
        </w:rPr>
      </w:pPr>
      <w:r>
        <w:rPr>
          <w:rFonts w:eastAsia="Times New Roman" w:cs="Arial"/>
          <w:sz w:val="24"/>
          <w:szCs w:val="24"/>
          <w:lang w:eastAsia="sl-SI"/>
        </w:rPr>
        <w:t>Somentorica: Jožica Kene</w:t>
      </w:r>
    </w:p>
    <w:p w14:paraId="33CF85DD" w14:textId="77777777" w:rsidR="00A803F6" w:rsidRDefault="00A803F6" w:rsidP="00A803F6">
      <w:pPr>
        <w:spacing w:line="276" w:lineRule="auto"/>
        <w:rPr>
          <w:rFonts w:eastAsia="Times New Roman" w:cs="Arial"/>
          <w:sz w:val="24"/>
          <w:szCs w:val="24"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9159DA2" wp14:editId="2D4D2BDD">
                <wp:simplePos x="0" y="0"/>
                <wp:positionH relativeFrom="margin">
                  <wp:align>left</wp:align>
                </wp:positionH>
                <wp:positionV relativeFrom="paragraph">
                  <wp:posOffset>182245</wp:posOffset>
                </wp:positionV>
                <wp:extent cx="1721485" cy="428625"/>
                <wp:effectExtent l="0" t="0" r="0" b="9525"/>
                <wp:wrapSquare wrapText="bothSides"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485" cy="4286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4C47AA" w14:textId="19C69847" w:rsidR="00A803F6" w:rsidRPr="00337DE9" w:rsidRDefault="00A803F6" w:rsidP="00A803F6">
                            <w:pPr>
                              <w:pStyle w:val="Napis"/>
                              <w:rPr>
                                <w:rFonts w:eastAsia="Times New Roman" w:cs="Arial"/>
                                <w:b/>
                                <w:bCs/>
                                <w:noProof/>
                                <w:sz w:val="24"/>
                                <w:szCs w:val="19"/>
                              </w:rPr>
                            </w:pPr>
                            <w:r>
                              <w:t xml:space="preserve">Slika </w:t>
                            </w:r>
                            <w:r w:rsidR="00242402">
                              <w:t>6</w:t>
                            </w:r>
                            <w:r>
                              <w:t>: mentorica Blažena Košmerl, diplomantka Anuša Vrhovšek, Sonja Kukman, Zdenko Potočar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59DA2" id="Polje z besedilom 3" o:spid="_x0000_s1029" type="#_x0000_t202" style="position:absolute;margin-left:0;margin-top:14.35pt;width:135.55pt;height:33.75pt;z-index:251715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" stroked="f">
                <v:textbox inset="0,0,0,0">
                  <w:txbxContent>
                    <w:p w14:paraId="3B4C47AA" w14:textId="19C69847" w:rsidR="00A803F6" w:rsidRPr="00337DE9" w:rsidRDefault="00A803F6" w:rsidP="00A803F6">
                      <w:pPr>
                        <w:pStyle w:val="Napis"/>
                        <w:rPr>
                          <w:rFonts w:eastAsia="Times New Roman" w:cs="Arial"/>
                          <w:b/>
                          <w:bCs/>
                          <w:noProof/>
                          <w:sz w:val="24"/>
                          <w:szCs w:val="19"/>
                        </w:rPr>
                      </w:pPr>
                      <w:r>
                        <w:t xml:space="preserve">Slika </w:t>
                      </w:r>
                      <w:r w:rsidR="00242402">
                        <w:t>6</w:t>
                      </w:r>
                      <w:r>
                        <w:t>: mentorica Blažena Košmerl, diplomantka Anuša Vrhovšek, Sonja Kukman, Zdenko Potočar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B4F3F02" w14:textId="77777777" w:rsidR="00A803F6" w:rsidRDefault="00A803F6" w:rsidP="00A803F6">
      <w:pPr>
        <w:spacing w:line="276" w:lineRule="auto"/>
        <w:rPr>
          <w:rFonts w:eastAsia="Times New Roman" w:cs="Arial"/>
          <w:b/>
          <w:sz w:val="24"/>
          <w:szCs w:val="24"/>
          <w:lang w:eastAsia="sl-SI"/>
        </w:rPr>
      </w:pPr>
    </w:p>
    <w:p w14:paraId="6A3113C1" w14:textId="77777777" w:rsidR="00A803F6" w:rsidRDefault="00A803F6" w:rsidP="00A803F6">
      <w:pPr>
        <w:spacing w:line="276" w:lineRule="auto"/>
        <w:rPr>
          <w:rFonts w:eastAsia="Times New Roman" w:cs="Arial"/>
          <w:b/>
          <w:sz w:val="24"/>
          <w:szCs w:val="24"/>
          <w:lang w:eastAsia="sl-SI"/>
        </w:rPr>
      </w:pPr>
    </w:p>
    <w:p w14:paraId="4F7B74B3" w14:textId="77777777" w:rsidR="009F5D31" w:rsidRDefault="009F5D31">
      <w:pPr>
        <w:rPr>
          <w:rFonts w:eastAsia="Times New Roman" w:cs="Arial"/>
          <w:b/>
          <w:sz w:val="24"/>
          <w:szCs w:val="24"/>
          <w:lang w:eastAsia="sl-SI"/>
        </w:rPr>
      </w:pPr>
      <w:r>
        <w:rPr>
          <w:rFonts w:eastAsia="Times New Roman" w:cs="Arial"/>
          <w:b/>
          <w:sz w:val="24"/>
          <w:szCs w:val="24"/>
          <w:lang w:eastAsia="sl-SI"/>
        </w:rPr>
        <w:br w:type="page"/>
      </w:r>
    </w:p>
    <w:p w14:paraId="77CFBFC2" w14:textId="6A58106F" w:rsidR="00A803F6" w:rsidRPr="00C509AE" w:rsidRDefault="00A803F6" w:rsidP="00A803F6">
      <w:pPr>
        <w:spacing w:line="276" w:lineRule="auto"/>
        <w:rPr>
          <w:rFonts w:eastAsia="Times New Roman" w:cs="Arial"/>
          <w:b/>
          <w:sz w:val="24"/>
          <w:szCs w:val="24"/>
          <w:lang w:eastAsia="sl-SI"/>
        </w:rPr>
      </w:pPr>
      <w:r>
        <w:rPr>
          <w:rFonts w:eastAsia="Times New Roman" w:cs="Arial"/>
          <w:b/>
          <w:sz w:val="24"/>
          <w:szCs w:val="24"/>
          <w:lang w:eastAsia="sl-SI"/>
        </w:rPr>
        <w:lastRenderedPageBreak/>
        <w:t>JAN FINK</w:t>
      </w:r>
    </w:p>
    <w:p w14:paraId="77FC5DD9" w14:textId="77777777" w:rsidR="00A803F6" w:rsidRDefault="00A803F6" w:rsidP="00A803F6">
      <w:pPr>
        <w:spacing w:line="276" w:lineRule="auto"/>
        <w:ind w:right="5244"/>
        <w:jc w:val="both"/>
        <w:rPr>
          <w:rFonts w:ascii="Calibri" w:hAnsi="Calibri" w:cs="Calibri"/>
          <w:b/>
          <w:noProof/>
          <w:sz w:val="24"/>
          <w:szCs w:val="24"/>
        </w:rPr>
      </w:pPr>
      <w:r w:rsidRPr="00815538">
        <w:rPr>
          <w:noProof/>
        </w:rPr>
        <w:drawing>
          <wp:anchor distT="0" distB="0" distL="114300" distR="114300" simplePos="0" relativeHeight="251719680" behindDoc="0" locked="0" layoutInCell="1" allowOverlap="1" wp14:anchorId="0498993A" wp14:editId="6D3AF4AC">
            <wp:simplePos x="0" y="0"/>
            <wp:positionH relativeFrom="margin">
              <wp:align>right</wp:align>
            </wp:positionH>
            <wp:positionV relativeFrom="paragraph">
              <wp:posOffset>233680</wp:posOffset>
            </wp:positionV>
            <wp:extent cx="2052000" cy="1425600"/>
            <wp:effectExtent l="0" t="0" r="5715" b="3175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000" cy="14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Arial"/>
          <w:sz w:val="24"/>
          <w:szCs w:val="24"/>
          <w:lang w:eastAsia="sl-SI"/>
        </w:rPr>
        <w:t xml:space="preserve">Naslov diplomskega dela: </w:t>
      </w:r>
      <w:r w:rsidRPr="00DB5209">
        <w:rPr>
          <w:rFonts w:ascii="Calibri" w:hAnsi="Calibri" w:cs="Calibri"/>
          <w:b/>
          <w:noProof/>
          <w:sz w:val="24"/>
          <w:szCs w:val="24"/>
        </w:rPr>
        <w:t>Kakovost skozi problematiko komunalnih in industrijskih odpadkov</w:t>
      </w:r>
    </w:p>
    <w:p w14:paraId="27A94F16" w14:textId="77777777" w:rsidR="00A803F6" w:rsidRDefault="00A803F6" w:rsidP="00A803F6">
      <w:pPr>
        <w:spacing w:line="276" w:lineRule="auto"/>
        <w:ind w:right="5244"/>
        <w:jc w:val="both"/>
        <w:rPr>
          <w:rFonts w:eastAsia="Times New Roman" w:cs="Arial"/>
          <w:sz w:val="24"/>
          <w:szCs w:val="24"/>
          <w:lang w:eastAsia="sl-SI"/>
        </w:rPr>
      </w:pPr>
      <w:r w:rsidRPr="00926876">
        <w:rPr>
          <w:rFonts w:eastAsia="Times New Roman" w:cs="Arial"/>
          <w:sz w:val="24"/>
          <w:szCs w:val="24"/>
          <w:lang w:eastAsia="sl-SI"/>
        </w:rPr>
        <w:t>Mento</w:t>
      </w:r>
      <w:r>
        <w:rPr>
          <w:rFonts w:eastAsia="Times New Roman" w:cs="Arial"/>
          <w:sz w:val="24"/>
          <w:szCs w:val="24"/>
          <w:lang w:eastAsia="sl-SI"/>
        </w:rPr>
        <w:t>rica: Blažena Košmerl</w:t>
      </w:r>
    </w:p>
    <w:p w14:paraId="254BBF35" w14:textId="77777777" w:rsidR="00A803F6" w:rsidRDefault="00A803F6" w:rsidP="00A803F6">
      <w:pPr>
        <w:spacing w:line="276" w:lineRule="auto"/>
        <w:ind w:right="5244"/>
        <w:jc w:val="both"/>
        <w:rPr>
          <w:rFonts w:eastAsia="Times New Roman" w:cs="Arial"/>
          <w:sz w:val="24"/>
          <w:szCs w:val="24"/>
          <w:lang w:eastAsia="sl-SI"/>
        </w:rPr>
      </w:pPr>
      <w:r>
        <w:rPr>
          <w:rFonts w:eastAsia="Times New Roman" w:cs="Arial"/>
          <w:sz w:val="24"/>
          <w:szCs w:val="24"/>
          <w:lang w:eastAsia="sl-SI"/>
        </w:rPr>
        <w:t>Somentor: Robert Klobučar</w:t>
      </w:r>
    </w:p>
    <w:p w14:paraId="65F32147" w14:textId="77777777" w:rsidR="00A803F6" w:rsidRDefault="00A803F6" w:rsidP="00A803F6">
      <w:pPr>
        <w:spacing w:line="276" w:lineRule="auto"/>
        <w:ind w:right="5244"/>
        <w:jc w:val="both"/>
        <w:rPr>
          <w:rFonts w:eastAsia="Times New Roman" w:cs="Arial"/>
          <w:sz w:val="24"/>
          <w:szCs w:val="24"/>
          <w:lang w:eastAsia="sl-SI"/>
        </w:rPr>
      </w:pPr>
    </w:p>
    <w:p w14:paraId="3B509682" w14:textId="77777777" w:rsidR="00A803F6" w:rsidRDefault="00A803F6" w:rsidP="00A803F6">
      <w:pPr>
        <w:spacing w:line="276" w:lineRule="auto"/>
        <w:rPr>
          <w:rFonts w:eastAsia="Times New Roman" w:cs="Arial"/>
          <w:b/>
          <w:sz w:val="24"/>
          <w:szCs w:val="24"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9C969F1" wp14:editId="0EF1F4FB">
                <wp:simplePos x="0" y="0"/>
                <wp:positionH relativeFrom="margin">
                  <wp:posOffset>4183380</wp:posOffset>
                </wp:positionH>
                <wp:positionV relativeFrom="paragraph">
                  <wp:posOffset>61453</wp:posOffset>
                </wp:positionV>
                <wp:extent cx="1696085" cy="313690"/>
                <wp:effectExtent l="0" t="0" r="0" b="0"/>
                <wp:wrapSquare wrapText="bothSides"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3136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B3DC24" w14:textId="17F68CAB" w:rsidR="00A803F6" w:rsidRPr="000934B0" w:rsidRDefault="00A803F6" w:rsidP="00A803F6">
                            <w:pPr>
                              <w:pStyle w:val="Napis"/>
                              <w:spacing w:after="0"/>
                              <w:rPr>
                                <w:rFonts w:eastAsia="Times New Roman" w:cs="Arial"/>
                                <w:noProof/>
                                <w:sz w:val="24"/>
                                <w:szCs w:val="19"/>
                              </w:rPr>
                            </w:pPr>
                            <w:r>
                              <w:t xml:space="preserve">Slika </w:t>
                            </w:r>
                            <w:r w:rsidR="00242402">
                              <w:t>7</w:t>
                            </w:r>
                            <w:r>
                              <w:t>: mentorica Blažena Košmerl, diplomant Jan Fink, Sonja Kukman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969F1" id="Polje z besedilom 1" o:spid="_x0000_s1030" type="#_x0000_t202" style="position:absolute;margin-left:329.4pt;margin-top:4.85pt;width:133.55pt;height:24.7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" stroked="f">
                <v:textbox inset="0,0,0,0">
                  <w:txbxContent>
                    <w:p w14:paraId="7EB3DC24" w14:textId="17F68CAB" w:rsidR="00A803F6" w:rsidRPr="000934B0" w:rsidRDefault="00A803F6" w:rsidP="00A803F6">
                      <w:pPr>
                        <w:pStyle w:val="Napis"/>
                        <w:spacing w:after="0"/>
                        <w:rPr>
                          <w:rFonts w:eastAsia="Times New Roman" w:cs="Arial"/>
                          <w:noProof/>
                          <w:sz w:val="24"/>
                          <w:szCs w:val="19"/>
                        </w:rPr>
                      </w:pPr>
                      <w:r>
                        <w:t xml:space="preserve">Slika </w:t>
                      </w:r>
                      <w:r w:rsidR="00242402">
                        <w:t>7</w:t>
                      </w:r>
                      <w:r>
                        <w:t>: mentorica Blažena Košmerl, diplomant Jan Fink, Sonja Kukman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DAABA6B" w14:textId="77777777" w:rsidR="00A803F6" w:rsidRDefault="00A803F6" w:rsidP="00A803F6">
      <w:pPr>
        <w:spacing w:line="276" w:lineRule="auto"/>
        <w:rPr>
          <w:rFonts w:eastAsia="Times New Roman" w:cs="Arial"/>
          <w:b/>
          <w:sz w:val="24"/>
          <w:szCs w:val="24"/>
          <w:lang w:eastAsia="sl-SI"/>
        </w:rPr>
      </w:pPr>
    </w:p>
    <w:p w14:paraId="39BE4F66" w14:textId="77777777" w:rsidR="00A803F6" w:rsidRPr="00F47AE6" w:rsidRDefault="00A803F6" w:rsidP="00A803F6">
      <w:pPr>
        <w:spacing w:line="276" w:lineRule="auto"/>
        <w:rPr>
          <w:lang w:eastAsia="sl-SI"/>
        </w:rPr>
      </w:pPr>
      <w:r>
        <w:rPr>
          <w:rFonts w:eastAsia="Times New Roman" w:cs="Arial"/>
          <w:b/>
          <w:sz w:val="24"/>
          <w:szCs w:val="24"/>
          <w:lang w:eastAsia="sl-SI"/>
        </w:rPr>
        <w:t>Barbara Štor</w:t>
      </w:r>
    </w:p>
    <w:p w14:paraId="47AE6FA1" w14:textId="77777777" w:rsidR="00132EBA" w:rsidRPr="00645820" w:rsidRDefault="00132EBA" w:rsidP="00132EBA"/>
    <w:p w14:paraId="750222B2" w14:textId="77777777" w:rsidR="009F5D31" w:rsidRDefault="009F5D31">
      <w:pPr>
        <w:rPr>
          <w:rFonts w:eastAsia="Times New Roman" w:cstheme="minorHAnsi"/>
          <w:bCs/>
          <w:sz w:val="24"/>
          <w:szCs w:val="24"/>
          <w:lang w:eastAsia="sl-SI"/>
        </w:rPr>
      </w:pPr>
      <w:r>
        <w:rPr>
          <w:rFonts w:eastAsia="Times New Roman" w:cstheme="minorHAnsi"/>
          <w:bCs/>
          <w:sz w:val="24"/>
          <w:szCs w:val="24"/>
          <w:lang w:eastAsia="sl-SI"/>
        </w:rPr>
        <w:br w:type="page"/>
      </w:r>
    </w:p>
    <w:p w14:paraId="7558ACDD" w14:textId="4E38D2F7" w:rsidR="00EE0E29" w:rsidRPr="00E11FBF" w:rsidRDefault="00555FE4" w:rsidP="009C341E">
      <w:pPr>
        <w:spacing w:line="276" w:lineRule="auto"/>
        <w:jc w:val="both"/>
        <w:rPr>
          <w:rFonts w:eastAsia="Times New Roman" w:cstheme="minorHAnsi"/>
          <w:bCs/>
          <w:sz w:val="24"/>
          <w:szCs w:val="24"/>
          <w:lang w:eastAsia="sl-SI"/>
        </w:rPr>
      </w:pPr>
      <w:r w:rsidRPr="00E11FBF">
        <w:rPr>
          <w:rFonts w:eastAsia="Times New Roman" w:cstheme="minorHAnsi"/>
          <w:bCs/>
          <w:sz w:val="24"/>
          <w:szCs w:val="24"/>
          <w:lang w:eastAsia="sl-SI"/>
        </w:rPr>
        <w:lastRenderedPageBreak/>
        <w:t>Ekonomska šola Novo mesto, Višja strokovna šola</w:t>
      </w:r>
    </w:p>
    <w:p w14:paraId="65EC995D" w14:textId="77777777" w:rsidR="00EE0E29" w:rsidRPr="00E11FBF" w:rsidRDefault="00555FE4" w:rsidP="009C341E">
      <w:pPr>
        <w:spacing w:after="0" w:line="276" w:lineRule="auto"/>
        <w:jc w:val="both"/>
        <w:rPr>
          <w:rFonts w:eastAsia="Times New Roman" w:cstheme="minorHAnsi"/>
          <w:bCs/>
          <w:sz w:val="24"/>
          <w:szCs w:val="24"/>
          <w:lang w:eastAsia="sl-SI"/>
        </w:rPr>
      </w:pPr>
      <w:r w:rsidRPr="00E11FBF">
        <w:rPr>
          <w:rFonts w:eastAsia="Times New Roman" w:cstheme="minorHAnsi"/>
          <w:bCs/>
          <w:sz w:val="24"/>
          <w:szCs w:val="24"/>
          <w:lang w:eastAsia="sl-SI"/>
        </w:rPr>
        <w:t xml:space="preserve">Zanjo: </w:t>
      </w:r>
      <w:r w:rsidR="002D1BFD" w:rsidRPr="00E11FBF">
        <w:rPr>
          <w:rFonts w:eastAsia="Times New Roman" w:cstheme="minorHAnsi"/>
          <w:bCs/>
          <w:sz w:val="24"/>
          <w:szCs w:val="24"/>
          <w:lang w:eastAsia="sl-SI"/>
        </w:rPr>
        <w:t>Andreja Petrovič</w:t>
      </w:r>
    </w:p>
    <w:p w14:paraId="40C46106" w14:textId="77777777" w:rsidR="00555FE4" w:rsidRPr="00E11FBF" w:rsidRDefault="00555FE4" w:rsidP="009C341E">
      <w:pPr>
        <w:spacing w:after="0" w:line="276" w:lineRule="auto"/>
        <w:jc w:val="both"/>
        <w:rPr>
          <w:rFonts w:eastAsia="Times New Roman" w:cstheme="minorHAnsi"/>
          <w:bCs/>
          <w:sz w:val="24"/>
          <w:szCs w:val="24"/>
          <w:lang w:eastAsia="sl-SI"/>
        </w:rPr>
      </w:pPr>
      <w:r w:rsidRPr="00E11FBF">
        <w:rPr>
          <w:rFonts w:eastAsia="Times New Roman" w:cstheme="minorHAnsi"/>
          <w:bCs/>
          <w:sz w:val="24"/>
          <w:szCs w:val="24"/>
          <w:lang w:eastAsia="sl-SI"/>
        </w:rPr>
        <w:t>Zbrala: Blažena Košmerl</w:t>
      </w:r>
    </w:p>
    <w:p w14:paraId="48CAEDA8" w14:textId="1FD627AD" w:rsidR="00555FE4" w:rsidRPr="00E11FBF" w:rsidRDefault="00555FE4" w:rsidP="009C341E">
      <w:pPr>
        <w:shd w:val="clear" w:color="auto" w:fill="FFFFFF"/>
        <w:spacing w:after="0" w:line="276" w:lineRule="auto"/>
        <w:jc w:val="both"/>
        <w:rPr>
          <w:rFonts w:eastAsia="Times New Roman" w:cstheme="minorHAnsi"/>
          <w:bCs/>
          <w:sz w:val="24"/>
          <w:szCs w:val="24"/>
          <w:lang w:eastAsia="sl-SI"/>
        </w:rPr>
      </w:pPr>
      <w:r w:rsidRPr="00E11FBF">
        <w:rPr>
          <w:rFonts w:eastAsia="Times New Roman" w:cstheme="minorHAnsi"/>
          <w:bCs/>
          <w:sz w:val="24"/>
          <w:szCs w:val="24"/>
          <w:lang w:eastAsia="sl-SI"/>
        </w:rPr>
        <w:t>Oblikovanje nasl</w:t>
      </w:r>
      <w:r w:rsidR="00857E52" w:rsidRPr="00E11FBF">
        <w:rPr>
          <w:rFonts w:eastAsia="Times New Roman" w:cstheme="minorHAnsi"/>
          <w:bCs/>
          <w:sz w:val="24"/>
          <w:szCs w:val="24"/>
          <w:lang w:eastAsia="sl-SI"/>
        </w:rPr>
        <w:t xml:space="preserve">ovne strani: </w:t>
      </w:r>
      <w:r w:rsidR="008757BD" w:rsidRPr="00E11FBF">
        <w:rPr>
          <w:rFonts w:eastAsia="Times New Roman" w:cstheme="minorHAnsi"/>
          <w:bCs/>
          <w:sz w:val="24"/>
          <w:szCs w:val="24"/>
          <w:lang w:eastAsia="sl-SI"/>
        </w:rPr>
        <w:t>Igor Papež</w:t>
      </w:r>
    </w:p>
    <w:p w14:paraId="2C0C3500" w14:textId="11CA034D" w:rsidR="0088162C" w:rsidRPr="00E11FBF" w:rsidRDefault="00491187" w:rsidP="009C341E">
      <w:pPr>
        <w:spacing w:after="0" w:line="276" w:lineRule="auto"/>
        <w:jc w:val="both"/>
        <w:rPr>
          <w:rFonts w:cstheme="minorHAnsi"/>
          <w:bCs/>
          <w:sz w:val="24"/>
          <w:szCs w:val="24"/>
        </w:rPr>
      </w:pPr>
      <w:r w:rsidRPr="00E11FBF">
        <w:rPr>
          <w:rFonts w:eastAsia="Times New Roman" w:cstheme="minorHAnsi"/>
          <w:bCs/>
          <w:sz w:val="24"/>
          <w:szCs w:val="24"/>
          <w:lang w:eastAsia="sl-SI"/>
        </w:rPr>
        <w:t xml:space="preserve">Lektoriranje: </w:t>
      </w:r>
      <w:r w:rsidR="00D05961" w:rsidRPr="00E11FBF">
        <w:rPr>
          <w:rFonts w:cstheme="minorHAnsi"/>
          <w:bCs/>
          <w:sz w:val="24"/>
          <w:szCs w:val="24"/>
        </w:rPr>
        <w:t>Jer</w:t>
      </w:r>
      <w:r w:rsidR="006C5AE4" w:rsidRPr="00E11FBF">
        <w:rPr>
          <w:rFonts w:cstheme="minorHAnsi"/>
          <w:bCs/>
          <w:sz w:val="24"/>
          <w:szCs w:val="24"/>
        </w:rPr>
        <w:t>i</w:t>
      </w:r>
      <w:r w:rsidR="0088162C" w:rsidRPr="00E11FBF">
        <w:rPr>
          <w:rFonts w:cstheme="minorHAnsi"/>
          <w:bCs/>
          <w:sz w:val="24"/>
          <w:szCs w:val="24"/>
        </w:rPr>
        <w:t>ca Božič Kranjec</w:t>
      </w:r>
    </w:p>
    <w:p w14:paraId="6B5A1B36" w14:textId="77777777" w:rsidR="004258DE" w:rsidRPr="00E11FBF" w:rsidRDefault="004258DE" w:rsidP="009C341E">
      <w:pPr>
        <w:shd w:val="clear" w:color="auto" w:fill="FFFFFF"/>
        <w:spacing w:after="0" w:line="276" w:lineRule="auto"/>
        <w:jc w:val="both"/>
        <w:rPr>
          <w:rFonts w:eastAsia="Times New Roman" w:cstheme="minorHAnsi"/>
          <w:bCs/>
          <w:sz w:val="24"/>
          <w:szCs w:val="24"/>
          <w:lang w:eastAsia="sl-SI"/>
        </w:rPr>
      </w:pPr>
      <w:r w:rsidRPr="00E11FBF">
        <w:rPr>
          <w:rFonts w:eastAsia="Times New Roman" w:cstheme="minorHAnsi"/>
          <w:bCs/>
          <w:sz w:val="24"/>
          <w:szCs w:val="24"/>
          <w:lang w:eastAsia="sl-SI"/>
        </w:rPr>
        <w:t xml:space="preserve">Fotografije: lastni vir </w:t>
      </w:r>
      <w:r w:rsidR="00FB71F0" w:rsidRPr="00E11FBF">
        <w:rPr>
          <w:rFonts w:eastAsia="Times New Roman" w:cstheme="minorHAnsi"/>
          <w:bCs/>
          <w:sz w:val="24"/>
          <w:szCs w:val="24"/>
          <w:lang w:eastAsia="sl-SI"/>
        </w:rPr>
        <w:t>EŠNM</w:t>
      </w:r>
      <w:r w:rsidR="003A6EC7" w:rsidRPr="00E11FBF">
        <w:rPr>
          <w:rFonts w:eastAsia="Times New Roman" w:cstheme="minorHAnsi"/>
          <w:bCs/>
          <w:sz w:val="24"/>
          <w:szCs w:val="24"/>
          <w:lang w:eastAsia="sl-SI"/>
        </w:rPr>
        <w:t>,</w:t>
      </w:r>
      <w:r w:rsidR="00FB71F0" w:rsidRPr="00E11FBF">
        <w:rPr>
          <w:rFonts w:eastAsia="Times New Roman" w:cstheme="minorHAnsi"/>
          <w:bCs/>
          <w:sz w:val="24"/>
          <w:szCs w:val="24"/>
          <w:lang w:eastAsia="sl-SI"/>
        </w:rPr>
        <w:t xml:space="preserve"> VSŠ</w:t>
      </w:r>
    </w:p>
    <w:p w14:paraId="7AD2DB21" w14:textId="77777777" w:rsidR="00555FE4" w:rsidRPr="00E11FBF" w:rsidRDefault="00555FE4" w:rsidP="009C341E">
      <w:pPr>
        <w:shd w:val="clear" w:color="auto" w:fill="FFFFFF"/>
        <w:spacing w:after="0" w:line="276" w:lineRule="auto"/>
        <w:jc w:val="both"/>
        <w:rPr>
          <w:rFonts w:eastAsia="Times New Roman" w:cstheme="minorHAnsi"/>
          <w:bCs/>
          <w:sz w:val="24"/>
          <w:szCs w:val="24"/>
          <w:lang w:eastAsia="sl-SI"/>
        </w:rPr>
      </w:pPr>
    </w:p>
    <w:p w14:paraId="062D6C37" w14:textId="7917782B" w:rsidR="00555FE4" w:rsidRPr="00E11FBF" w:rsidRDefault="00555FE4" w:rsidP="009C341E">
      <w:pPr>
        <w:shd w:val="clear" w:color="auto" w:fill="FFFFFF"/>
        <w:spacing w:after="0" w:line="276" w:lineRule="auto"/>
        <w:jc w:val="both"/>
        <w:rPr>
          <w:rFonts w:eastAsia="Times New Roman" w:cstheme="minorHAnsi"/>
          <w:bCs/>
          <w:sz w:val="24"/>
          <w:szCs w:val="24"/>
          <w:lang w:eastAsia="sl-SI"/>
        </w:rPr>
      </w:pPr>
      <w:r w:rsidRPr="00E11FBF">
        <w:rPr>
          <w:rFonts w:eastAsia="Times New Roman" w:cstheme="minorHAnsi"/>
          <w:bCs/>
          <w:sz w:val="24"/>
          <w:szCs w:val="24"/>
          <w:lang w:eastAsia="sl-SI"/>
        </w:rPr>
        <w:t>Avtorji:</w:t>
      </w:r>
    </w:p>
    <w:p w14:paraId="1F32D4A8" w14:textId="1955C5B8" w:rsidR="00AD5CDF" w:rsidRDefault="00457512" w:rsidP="003F6C85">
      <w:pPr>
        <w:spacing w:after="0" w:line="276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Sonja Kukman</w:t>
      </w:r>
    </w:p>
    <w:p w14:paraId="2437DE5A" w14:textId="5F50FC29" w:rsidR="00457512" w:rsidRDefault="00242402" w:rsidP="003F6C85">
      <w:pPr>
        <w:spacing w:after="0" w:line="276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Igor Papež</w:t>
      </w:r>
    </w:p>
    <w:p w14:paraId="79CCD0AA" w14:textId="563D28A2" w:rsidR="00457512" w:rsidRPr="00E11FBF" w:rsidRDefault="00242402" w:rsidP="003F6C85">
      <w:pPr>
        <w:spacing w:after="0" w:line="276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Barbara Štor</w:t>
      </w:r>
    </w:p>
    <w:sectPr w:rsidR="00457512" w:rsidRPr="00E11FBF" w:rsidSect="00CF5809">
      <w:headerReference w:type="default" r:id="rId22"/>
      <w:pgSz w:w="11906" w:h="16838"/>
      <w:pgMar w:top="0" w:right="1417" w:bottom="1276" w:left="1134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0BAF0A" w14:textId="77777777" w:rsidR="00116221" w:rsidRDefault="00116221" w:rsidP="00262E54">
      <w:pPr>
        <w:spacing w:after="0" w:line="240" w:lineRule="auto"/>
      </w:pPr>
      <w:r>
        <w:separator/>
      </w:r>
    </w:p>
  </w:endnote>
  <w:endnote w:type="continuationSeparator" w:id="0">
    <w:p w14:paraId="0A4908D6" w14:textId="77777777" w:rsidR="00116221" w:rsidRDefault="00116221" w:rsidP="00262E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AC0E99" w14:textId="77777777" w:rsidR="00116221" w:rsidRDefault="00116221" w:rsidP="00262E54">
      <w:pPr>
        <w:spacing w:after="0" w:line="240" w:lineRule="auto"/>
      </w:pPr>
      <w:r>
        <w:separator/>
      </w:r>
    </w:p>
  </w:footnote>
  <w:footnote w:type="continuationSeparator" w:id="0">
    <w:p w14:paraId="3AC24AFF" w14:textId="77777777" w:rsidR="00116221" w:rsidRDefault="00116221" w:rsidP="00262E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BB393" w14:textId="7720ADDE" w:rsidR="008757BD" w:rsidRPr="0044295D" w:rsidRDefault="008757BD" w:rsidP="00555FE4">
    <w:pPr>
      <w:pStyle w:val="Glava"/>
      <w:rPr>
        <w:rFonts w:ascii="Arial" w:hAnsi="Arial" w:cs="Arial"/>
        <w:sz w:val="18"/>
        <w:szCs w:val="18"/>
        <w:u w:val="single"/>
      </w:rPr>
    </w:pPr>
    <w:r w:rsidRPr="00585BF3">
      <w:rPr>
        <w:b/>
        <w:noProof/>
        <w:sz w:val="32"/>
        <w:u w:val="single"/>
        <w:lang w:eastAsia="sl-SI"/>
      </w:rPr>
      <w:drawing>
        <wp:inline distT="0" distB="0" distL="0" distR="0" wp14:anchorId="7500222C" wp14:editId="212BEB85">
          <wp:extent cx="762000" cy="762000"/>
          <wp:effectExtent l="0" t="0" r="0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tip_visj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866" cy="7688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4295D">
      <w:rPr>
        <w:rFonts w:ascii="Arial" w:hAnsi="Arial" w:cs="Arial"/>
        <w:sz w:val="18"/>
        <w:szCs w:val="18"/>
        <w:u w:val="single"/>
      </w:rPr>
      <w:t>KRONIKA VIŠJE STROKOVNE ŠOLE</w:t>
    </w:r>
    <w:r>
      <w:rPr>
        <w:rFonts w:ascii="Arial" w:hAnsi="Arial" w:cs="Arial"/>
        <w:sz w:val="18"/>
        <w:szCs w:val="18"/>
        <w:u w:val="single"/>
      </w:rPr>
      <w:t xml:space="preserve"> 202</w:t>
    </w:r>
    <w:r w:rsidR="00331948">
      <w:rPr>
        <w:rFonts w:ascii="Arial" w:hAnsi="Arial" w:cs="Arial"/>
        <w:sz w:val="18"/>
        <w:szCs w:val="18"/>
        <w:u w:val="single"/>
      </w:rPr>
      <w:t>4/2025</w:t>
    </w:r>
    <w:r w:rsidRPr="0044295D">
      <w:rPr>
        <w:rFonts w:ascii="Arial" w:hAnsi="Arial" w:cs="Arial"/>
        <w:sz w:val="18"/>
        <w:szCs w:val="18"/>
        <w:u w:val="single"/>
      </w:rPr>
      <w:tab/>
    </w:r>
    <w:r w:rsidRPr="0044295D">
      <w:rPr>
        <w:rFonts w:ascii="Arial" w:hAnsi="Arial" w:cs="Arial"/>
        <w:sz w:val="18"/>
        <w:szCs w:val="18"/>
        <w:u w:val="single"/>
      </w:rPr>
      <w:fldChar w:fldCharType="begin"/>
    </w:r>
    <w:r w:rsidRPr="0044295D">
      <w:rPr>
        <w:rFonts w:ascii="Arial" w:hAnsi="Arial" w:cs="Arial"/>
        <w:sz w:val="18"/>
        <w:szCs w:val="18"/>
        <w:u w:val="single"/>
      </w:rPr>
      <w:instrText>PAGE   \* MERGEFORMAT</w:instrText>
    </w:r>
    <w:r w:rsidRPr="0044295D">
      <w:rPr>
        <w:rFonts w:ascii="Arial" w:hAnsi="Arial" w:cs="Arial"/>
        <w:sz w:val="18"/>
        <w:szCs w:val="18"/>
        <w:u w:val="single"/>
      </w:rPr>
      <w:fldChar w:fldCharType="separate"/>
    </w:r>
    <w:r w:rsidR="0029798A">
      <w:rPr>
        <w:rFonts w:ascii="Arial" w:hAnsi="Arial" w:cs="Arial"/>
        <w:noProof/>
        <w:sz w:val="18"/>
        <w:szCs w:val="18"/>
        <w:u w:val="single"/>
      </w:rPr>
      <w:t>8</w:t>
    </w:r>
    <w:r w:rsidRPr="0044295D">
      <w:rPr>
        <w:rFonts w:ascii="Arial" w:hAnsi="Arial" w:cs="Arial"/>
        <w:sz w:val="18"/>
        <w:szCs w:val="18"/>
        <w:u w:val="single"/>
      </w:rPr>
      <w:fldChar w:fldCharType="end"/>
    </w:r>
  </w:p>
  <w:p w14:paraId="39D4E745" w14:textId="77777777" w:rsidR="008757BD" w:rsidRPr="00555FE4" w:rsidRDefault="008757BD" w:rsidP="00555FE4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F4490"/>
    <w:multiLevelType w:val="hybridMultilevel"/>
    <w:tmpl w:val="D1FAED46"/>
    <w:lvl w:ilvl="0" w:tplc="CB6208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654C6"/>
    <w:multiLevelType w:val="hybridMultilevel"/>
    <w:tmpl w:val="85DCD9B6"/>
    <w:lvl w:ilvl="0" w:tplc="F1F6F1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04CB0"/>
    <w:multiLevelType w:val="hybridMultilevel"/>
    <w:tmpl w:val="43BA9E28"/>
    <w:lvl w:ilvl="0" w:tplc="146014B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492ABB"/>
    <w:multiLevelType w:val="hybridMultilevel"/>
    <w:tmpl w:val="DB9C9148"/>
    <w:lvl w:ilvl="0" w:tplc="E13C486C">
      <w:numFmt w:val="bullet"/>
      <w:lvlText w:val="–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655B9"/>
    <w:multiLevelType w:val="hybridMultilevel"/>
    <w:tmpl w:val="ACD4ED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D50BD2"/>
    <w:multiLevelType w:val="hybridMultilevel"/>
    <w:tmpl w:val="6E063D2E"/>
    <w:lvl w:ilvl="0" w:tplc="64B84736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352273"/>
    <w:multiLevelType w:val="hybridMultilevel"/>
    <w:tmpl w:val="9EE2B1E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C60553"/>
    <w:multiLevelType w:val="hybridMultilevel"/>
    <w:tmpl w:val="80943ACC"/>
    <w:lvl w:ilvl="0" w:tplc="56D0FA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E916B1"/>
    <w:multiLevelType w:val="hybridMultilevel"/>
    <w:tmpl w:val="560A3E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702451"/>
    <w:multiLevelType w:val="hybridMultilevel"/>
    <w:tmpl w:val="144AE2CA"/>
    <w:lvl w:ilvl="0" w:tplc="45DA1AB0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364980"/>
    <w:multiLevelType w:val="hybridMultilevel"/>
    <w:tmpl w:val="18F6EFB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D17125"/>
    <w:multiLevelType w:val="hybridMultilevel"/>
    <w:tmpl w:val="F754F514"/>
    <w:lvl w:ilvl="0" w:tplc="8F74C012">
      <w:start w:val="1"/>
      <w:numFmt w:val="bullet"/>
      <w:lvlText w:val="•"/>
      <w:lvlJc w:val="left"/>
      <w:pPr>
        <w:tabs>
          <w:tab w:val="num" w:pos="2844"/>
        </w:tabs>
        <w:ind w:left="2844" w:hanging="360"/>
      </w:pPr>
      <w:rPr>
        <w:rFonts w:ascii="Arial" w:hAnsi="Arial" w:hint="default"/>
      </w:rPr>
    </w:lvl>
    <w:lvl w:ilvl="1" w:tplc="140C946C" w:tentative="1">
      <w:start w:val="1"/>
      <w:numFmt w:val="bullet"/>
      <w:lvlText w:val="•"/>
      <w:lvlJc w:val="left"/>
      <w:pPr>
        <w:tabs>
          <w:tab w:val="num" w:pos="3564"/>
        </w:tabs>
        <w:ind w:left="3564" w:hanging="360"/>
      </w:pPr>
      <w:rPr>
        <w:rFonts w:ascii="Arial" w:hAnsi="Arial" w:hint="default"/>
      </w:rPr>
    </w:lvl>
    <w:lvl w:ilvl="2" w:tplc="9C70FC96" w:tentative="1">
      <w:start w:val="1"/>
      <w:numFmt w:val="bullet"/>
      <w:lvlText w:val="•"/>
      <w:lvlJc w:val="left"/>
      <w:pPr>
        <w:tabs>
          <w:tab w:val="num" w:pos="4284"/>
        </w:tabs>
        <w:ind w:left="4284" w:hanging="360"/>
      </w:pPr>
      <w:rPr>
        <w:rFonts w:ascii="Arial" w:hAnsi="Arial" w:hint="default"/>
      </w:rPr>
    </w:lvl>
    <w:lvl w:ilvl="3" w:tplc="8DD0F02E" w:tentative="1">
      <w:start w:val="1"/>
      <w:numFmt w:val="bullet"/>
      <w:lvlText w:val="•"/>
      <w:lvlJc w:val="left"/>
      <w:pPr>
        <w:tabs>
          <w:tab w:val="num" w:pos="5004"/>
        </w:tabs>
        <w:ind w:left="5004" w:hanging="360"/>
      </w:pPr>
      <w:rPr>
        <w:rFonts w:ascii="Arial" w:hAnsi="Arial" w:hint="default"/>
      </w:rPr>
    </w:lvl>
    <w:lvl w:ilvl="4" w:tplc="B3AAF11C" w:tentative="1">
      <w:start w:val="1"/>
      <w:numFmt w:val="bullet"/>
      <w:lvlText w:val="•"/>
      <w:lvlJc w:val="left"/>
      <w:pPr>
        <w:tabs>
          <w:tab w:val="num" w:pos="5724"/>
        </w:tabs>
        <w:ind w:left="5724" w:hanging="360"/>
      </w:pPr>
      <w:rPr>
        <w:rFonts w:ascii="Arial" w:hAnsi="Arial" w:hint="default"/>
      </w:rPr>
    </w:lvl>
    <w:lvl w:ilvl="5" w:tplc="6F94F756" w:tentative="1">
      <w:start w:val="1"/>
      <w:numFmt w:val="bullet"/>
      <w:lvlText w:val="•"/>
      <w:lvlJc w:val="left"/>
      <w:pPr>
        <w:tabs>
          <w:tab w:val="num" w:pos="6444"/>
        </w:tabs>
        <w:ind w:left="6444" w:hanging="360"/>
      </w:pPr>
      <w:rPr>
        <w:rFonts w:ascii="Arial" w:hAnsi="Arial" w:hint="default"/>
      </w:rPr>
    </w:lvl>
    <w:lvl w:ilvl="6" w:tplc="3A70693A" w:tentative="1">
      <w:start w:val="1"/>
      <w:numFmt w:val="bullet"/>
      <w:lvlText w:val="•"/>
      <w:lvlJc w:val="left"/>
      <w:pPr>
        <w:tabs>
          <w:tab w:val="num" w:pos="7164"/>
        </w:tabs>
        <w:ind w:left="7164" w:hanging="360"/>
      </w:pPr>
      <w:rPr>
        <w:rFonts w:ascii="Arial" w:hAnsi="Arial" w:hint="default"/>
      </w:rPr>
    </w:lvl>
    <w:lvl w:ilvl="7" w:tplc="413AB636" w:tentative="1">
      <w:start w:val="1"/>
      <w:numFmt w:val="bullet"/>
      <w:lvlText w:val="•"/>
      <w:lvlJc w:val="left"/>
      <w:pPr>
        <w:tabs>
          <w:tab w:val="num" w:pos="7884"/>
        </w:tabs>
        <w:ind w:left="7884" w:hanging="360"/>
      </w:pPr>
      <w:rPr>
        <w:rFonts w:ascii="Arial" w:hAnsi="Arial" w:hint="default"/>
      </w:rPr>
    </w:lvl>
    <w:lvl w:ilvl="8" w:tplc="D56C3840" w:tentative="1">
      <w:start w:val="1"/>
      <w:numFmt w:val="bullet"/>
      <w:lvlText w:val="•"/>
      <w:lvlJc w:val="left"/>
      <w:pPr>
        <w:tabs>
          <w:tab w:val="num" w:pos="8604"/>
        </w:tabs>
        <w:ind w:left="8604" w:hanging="360"/>
      </w:pPr>
      <w:rPr>
        <w:rFonts w:ascii="Arial" w:hAnsi="Arial" w:hint="default"/>
      </w:rPr>
    </w:lvl>
  </w:abstractNum>
  <w:abstractNum w:abstractNumId="12" w15:restartNumberingAfterBreak="0">
    <w:nsid w:val="31BF1EC5"/>
    <w:multiLevelType w:val="hybridMultilevel"/>
    <w:tmpl w:val="30C8CE7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1B5C51"/>
    <w:multiLevelType w:val="hybridMultilevel"/>
    <w:tmpl w:val="A0D802B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4713BA"/>
    <w:multiLevelType w:val="multilevel"/>
    <w:tmpl w:val="0D18C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C50DA4"/>
    <w:multiLevelType w:val="hybridMultilevel"/>
    <w:tmpl w:val="EE6E99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1A20E6"/>
    <w:multiLevelType w:val="hybridMultilevel"/>
    <w:tmpl w:val="C0EA84B2"/>
    <w:lvl w:ilvl="0" w:tplc="56D0FA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C67176"/>
    <w:multiLevelType w:val="hybridMultilevel"/>
    <w:tmpl w:val="37622DCA"/>
    <w:lvl w:ilvl="0" w:tplc="3DA426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9F3394"/>
    <w:multiLevelType w:val="hybridMultilevel"/>
    <w:tmpl w:val="D1D0A29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C16055"/>
    <w:multiLevelType w:val="hybridMultilevel"/>
    <w:tmpl w:val="E94EEC7E"/>
    <w:lvl w:ilvl="0" w:tplc="818A18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A25B9C"/>
    <w:multiLevelType w:val="hybridMultilevel"/>
    <w:tmpl w:val="876E013A"/>
    <w:lvl w:ilvl="0" w:tplc="34F4E4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EC729C"/>
    <w:multiLevelType w:val="hybridMultilevel"/>
    <w:tmpl w:val="41EC58A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480478"/>
    <w:multiLevelType w:val="hybridMultilevel"/>
    <w:tmpl w:val="1F24FE6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B95FBF"/>
    <w:multiLevelType w:val="hybridMultilevel"/>
    <w:tmpl w:val="C878409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E465A1"/>
    <w:multiLevelType w:val="hybridMultilevel"/>
    <w:tmpl w:val="620000FA"/>
    <w:lvl w:ilvl="0" w:tplc="E0E8C1E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F31B0"/>
    <w:multiLevelType w:val="hybridMultilevel"/>
    <w:tmpl w:val="372E2660"/>
    <w:lvl w:ilvl="0" w:tplc="0254C996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310EF2"/>
    <w:multiLevelType w:val="hybridMultilevel"/>
    <w:tmpl w:val="E2C8BB80"/>
    <w:lvl w:ilvl="0" w:tplc="F064C3D8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FA14C5"/>
    <w:multiLevelType w:val="hybridMultilevel"/>
    <w:tmpl w:val="48565AC4"/>
    <w:lvl w:ilvl="0" w:tplc="917CDF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0134DC"/>
    <w:multiLevelType w:val="hybridMultilevel"/>
    <w:tmpl w:val="1E7A824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FA6262"/>
    <w:multiLevelType w:val="hybridMultilevel"/>
    <w:tmpl w:val="A74EE85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7F5C3E"/>
    <w:multiLevelType w:val="hybridMultilevel"/>
    <w:tmpl w:val="EE8ACD0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8D049C"/>
    <w:multiLevelType w:val="hybridMultilevel"/>
    <w:tmpl w:val="08249AE6"/>
    <w:lvl w:ilvl="0" w:tplc="104EF07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AF7B51"/>
    <w:multiLevelType w:val="hybridMultilevel"/>
    <w:tmpl w:val="19B0B716"/>
    <w:lvl w:ilvl="0" w:tplc="0EA0949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776344"/>
    <w:multiLevelType w:val="hybridMultilevel"/>
    <w:tmpl w:val="4E928BC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3319AF"/>
    <w:multiLevelType w:val="hybridMultilevel"/>
    <w:tmpl w:val="F31AE80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184E62"/>
    <w:multiLevelType w:val="multilevel"/>
    <w:tmpl w:val="B3241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F391B91"/>
    <w:multiLevelType w:val="hybridMultilevel"/>
    <w:tmpl w:val="7526C6B6"/>
    <w:lvl w:ilvl="0" w:tplc="0B74E49A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E630B1"/>
    <w:multiLevelType w:val="hybridMultilevel"/>
    <w:tmpl w:val="628ABE74"/>
    <w:lvl w:ilvl="0" w:tplc="E396AD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F72273"/>
    <w:multiLevelType w:val="hybridMultilevel"/>
    <w:tmpl w:val="CD98F05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FC503E"/>
    <w:multiLevelType w:val="hybridMultilevel"/>
    <w:tmpl w:val="44A4D9F8"/>
    <w:lvl w:ilvl="0" w:tplc="E0E662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7C25A1"/>
    <w:multiLevelType w:val="hybridMultilevel"/>
    <w:tmpl w:val="76143BF6"/>
    <w:lvl w:ilvl="0" w:tplc="71401CA6">
      <w:start w:val="5"/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"/>
  </w:num>
  <w:num w:numId="3">
    <w:abstractNumId w:val="10"/>
  </w:num>
  <w:num w:numId="4">
    <w:abstractNumId w:val="7"/>
  </w:num>
  <w:num w:numId="5">
    <w:abstractNumId w:val="8"/>
  </w:num>
  <w:num w:numId="6">
    <w:abstractNumId w:val="23"/>
  </w:num>
  <w:num w:numId="7">
    <w:abstractNumId w:val="18"/>
  </w:num>
  <w:num w:numId="8">
    <w:abstractNumId w:val="30"/>
  </w:num>
  <w:num w:numId="9">
    <w:abstractNumId w:val="16"/>
  </w:num>
  <w:num w:numId="10">
    <w:abstractNumId w:val="13"/>
  </w:num>
  <w:num w:numId="11">
    <w:abstractNumId w:val="24"/>
  </w:num>
  <w:num w:numId="12">
    <w:abstractNumId w:val="32"/>
  </w:num>
  <w:num w:numId="13">
    <w:abstractNumId w:val="34"/>
  </w:num>
  <w:num w:numId="14">
    <w:abstractNumId w:val="31"/>
  </w:num>
  <w:num w:numId="15">
    <w:abstractNumId w:val="40"/>
  </w:num>
  <w:num w:numId="16">
    <w:abstractNumId w:val="37"/>
  </w:num>
  <w:num w:numId="17">
    <w:abstractNumId w:val="38"/>
  </w:num>
  <w:num w:numId="18">
    <w:abstractNumId w:val="15"/>
  </w:num>
  <w:num w:numId="19">
    <w:abstractNumId w:val="9"/>
  </w:num>
  <w:num w:numId="20">
    <w:abstractNumId w:val="17"/>
  </w:num>
  <w:num w:numId="21">
    <w:abstractNumId w:val="4"/>
  </w:num>
  <w:num w:numId="22">
    <w:abstractNumId w:val="39"/>
  </w:num>
  <w:num w:numId="23">
    <w:abstractNumId w:val="27"/>
  </w:num>
  <w:num w:numId="24">
    <w:abstractNumId w:val="19"/>
  </w:num>
  <w:num w:numId="25">
    <w:abstractNumId w:val="5"/>
  </w:num>
  <w:num w:numId="26">
    <w:abstractNumId w:val="26"/>
  </w:num>
  <w:num w:numId="27">
    <w:abstractNumId w:val="20"/>
  </w:num>
  <w:num w:numId="28">
    <w:abstractNumId w:val="36"/>
  </w:num>
  <w:num w:numId="29">
    <w:abstractNumId w:val="6"/>
  </w:num>
  <w:num w:numId="30">
    <w:abstractNumId w:val="11"/>
  </w:num>
  <w:num w:numId="31">
    <w:abstractNumId w:val="1"/>
  </w:num>
  <w:num w:numId="32">
    <w:abstractNumId w:val="25"/>
  </w:num>
  <w:num w:numId="33">
    <w:abstractNumId w:val="2"/>
  </w:num>
  <w:num w:numId="34">
    <w:abstractNumId w:val="29"/>
  </w:num>
  <w:num w:numId="35">
    <w:abstractNumId w:val="28"/>
  </w:num>
  <w:num w:numId="36">
    <w:abstractNumId w:val="22"/>
  </w:num>
  <w:num w:numId="37">
    <w:abstractNumId w:val="33"/>
  </w:num>
  <w:num w:numId="38">
    <w:abstractNumId w:val="12"/>
  </w:num>
  <w:num w:numId="39">
    <w:abstractNumId w:val="0"/>
  </w:num>
  <w:num w:numId="40">
    <w:abstractNumId w:val="35"/>
  </w:num>
  <w:num w:numId="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5DC1"/>
    <w:rsid w:val="000007C2"/>
    <w:rsid w:val="00002A0B"/>
    <w:rsid w:val="00002E18"/>
    <w:rsid w:val="00003073"/>
    <w:rsid w:val="0000310D"/>
    <w:rsid w:val="00003623"/>
    <w:rsid w:val="0000484E"/>
    <w:rsid w:val="00005DB9"/>
    <w:rsid w:val="00011B49"/>
    <w:rsid w:val="00012431"/>
    <w:rsid w:val="00012F71"/>
    <w:rsid w:val="00014109"/>
    <w:rsid w:val="00014B45"/>
    <w:rsid w:val="00014B4B"/>
    <w:rsid w:val="00017D15"/>
    <w:rsid w:val="0002191B"/>
    <w:rsid w:val="000233E4"/>
    <w:rsid w:val="0002366A"/>
    <w:rsid w:val="0002407E"/>
    <w:rsid w:val="00027310"/>
    <w:rsid w:val="000306EE"/>
    <w:rsid w:val="000308D0"/>
    <w:rsid w:val="00040259"/>
    <w:rsid w:val="0004049F"/>
    <w:rsid w:val="000434C9"/>
    <w:rsid w:val="00047D3C"/>
    <w:rsid w:val="00047F0B"/>
    <w:rsid w:val="00050FB1"/>
    <w:rsid w:val="00050FBE"/>
    <w:rsid w:val="00054CEF"/>
    <w:rsid w:val="000555F5"/>
    <w:rsid w:val="000556BB"/>
    <w:rsid w:val="00057B76"/>
    <w:rsid w:val="000607EE"/>
    <w:rsid w:val="00060B69"/>
    <w:rsid w:val="0006193E"/>
    <w:rsid w:val="00061BCD"/>
    <w:rsid w:val="00061F9F"/>
    <w:rsid w:val="00064EB5"/>
    <w:rsid w:val="000659CA"/>
    <w:rsid w:val="00066A6B"/>
    <w:rsid w:val="000670F4"/>
    <w:rsid w:val="00067112"/>
    <w:rsid w:val="0006715E"/>
    <w:rsid w:val="0006765A"/>
    <w:rsid w:val="00067E79"/>
    <w:rsid w:val="00070436"/>
    <w:rsid w:val="000716C2"/>
    <w:rsid w:val="00072DFA"/>
    <w:rsid w:val="000733DA"/>
    <w:rsid w:val="00073831"/>
    <w:rsid w:val="00074A31"/>
    <w:rsid w:val="0007709F"/>
    <w:rsid w:val="00077123"/>
    <w:rsid w:val="00081831"/>
    <w:rsid w:val="0008204C"/>
    <w:rsid w:val="00082BE8"/>
    <w:rsid w:val="0008319A"/>
    <w:rsid w:val="000837ED"/>
    <w:rsid w:val="000842C8"/>
    <w:rsid w:val="000843FF"/>
    <w:rsid w:val="00084CDD"/>
    <w:rsid w:val="000850D7"/>
    <w:rsid w:val="00085211"/>
    <w:rsid w:val="00085283"/>
    <w:rsid w:val="0008558B"/>
    <w:rsid w:val="00086F38"/>
    <w:rsid w:val="0009063F"/>
    <w:rsid w:val="00092A9E"/>
    <w:rsid w:val="000932C5"/>
    <w:rsid w:val="000932F5"/>
    <w:rsid w:val="00094984"/>
    <w:rsid w:val="00095100"/>
    <w:rsid w:val="00095449"/>
    <w:rsid w:val="00095822"/>
    <w:rsid w:val="00095F8A"/>
    <w:rsid w:val="000966C0"/>
    <w:rsid w:val="000970BF"/>
    <w:rsid w:val="0009743E"/>
    <w:rsid w:val="00097523"/>
    <w:rsid w:val="000A0168"/>
    <w:rsid w:val="000A1269"/>
    <w:rsid w:val="000A4314"/>
    <w:rsid w:val="000A4750"/>
    <w:rsid w:val="000A53EB"/>
    <w:rsid w:val="000A587B"/>
    <w:rsid w:val="000A60C0"/>
    <w:rsid w:val="000A6157"/>
    <w:rsid w:val="000B2E9C"/>
    <w:rsid w:val="000B3864"/>
    <w:rsid w:val="000B45F9"/>
    <w:rsid w:val="000B69B4"/>
    <w:rsid w:val="000B6A4F"/>
    <w:rsid w:val="000B724A"/>
    <w:rsid w:val="000B725E"/>
    <w:rsid w:val="000C02D3"/>
    <w:rsid w:val="000C041F"/>
    <w:rsid w:val="000C1503"/>
    <w:rsid w:val="000C174A"/>
    <w:rsid w:val="000C1ACB"/>
    <w:rsid w:val="000C3424"/>
    <w:rsid w:val="000C422F"/>
    <w:rsid w:val="000C45A6"/>
    <w:rsid w:val="000C4B54"/>
    <w:rsid w:val="000C4FEE"/>
    <w:rsid w:val="000C6442"/>
    <w:rsid w:val="000C7379"/>
    <w:rsid w:val="000D3C59"/>
    <w:rsid w:val="000D4020"/>
    <w:rsid w:val="000D4E25"/>
    <w:rsid w:val="000D68C1"/>
    <w:rsid w:val="000D6B5B"/>
    <w:rsid w:val="000D75B7"/>
    <w:rsid w:val="000E044E"/>
    <w:rsid w:val="000E06C7"/>
    <w:rsid w:val="000E0AF3"/>
    <w:rsid w:val="000E19BF"/>
    <w:rsid w:val="000E2450"/>
    <w:rsid w:val="000E296F"/>
    <w:rsid w:val="000E40E0"/>
    <w:rsid w:val="000E55A8"/>
    <w:rsid w:val="000E56FB"/>
    <w:rsid w:val="000E7434"/>
    <w:rsid w:val="000E7B9D"/>
    <w:rsid w:val="000F1597"/>
    <w:rsid w:val="000F3350"/>
    <w:rsid w:val="000F3C21"/>
    <w:rsid w:val="000F4451"/>
    <w:rsid w:val="000F46AE"/>
    <w:rsid w:val="000F5AC8"/>
    <w:rsid w:val="000F5ED4"/>
    <w:rsid w:val="000F5F10"/>
    <w:rsid w:val="000F7EE6"/>
    <w:rsid w:val="0010194E"/>
    <w:rsid w:val="0010224F"/>
    <w:rsid w:val="00102AFC"/>
    <w:rsid w:val="001051E9"/>
    <w:rsid w:val="00105A0A"/>
    <w:rsid w:val="001062D7"/>
    <w:rsid w:val="0010669B"/>
    <w:rsid w:val="001100C2"/>
    <w:rsid w:val="001108A4"/>
    <w:rsid w:val="00110AF1"/>
    <w:rsid w:val="0011196C"/>
    <w:rsid w:val="001131CE"/>
    <w:rsid w:val="0011397D"/>
    <w:rsid w:val="00114736"/>
    <w:rsid w:val="00116221"/>
    <w:rsid w:val="00117392"/>
    <w:rsid w:val="00117E84"/>
    <w:rsid w:val="001208F6"/>
    <w:rsid w:val="001232A7"/>
    <w:rsid w:val="0012435E"/>
    <w:rsid w:val="00125031"/>
    <w:rsid w:val="00125E94"/>
    <w:rsid w:val="0012727F"/>
    <w:rsid w:val="00127BB1"/>
    <w:rsid w:val="00130DEA"/>
    <w:rsid w:val="0013111B"/>
    <w:rsid w:val="00131BD0"/>
    <w:rsid w:val="00132EBA"/>
    <w:rsid w:val="00133812"/>
    <w:rsid w:val="00133F51"/>
    <w:rsid w:val="00134883"/>
    <w:rsid w:val="001367FE"/>
    <w:rsid w:val="0013684A"/>
    <w:rsid w:val="00136A0E"/>
    <w:rsid w:val="00137109"/>
    <w:rsid w:val="00137E40"/>
    <w:rsid w:val="00140636"/>
    <w:rsid w:val="0014182C"/>
    <w:rsid w:val="001418D9"/>
    <w:rsid w:val="001419AE"/>
    <w:rsid w:val="00142082"/>
    <w:rsid w:val="00143162"/>
    <w:rsid w:val="00145240"/>
    <w:rsid w:val="00146703"/>
    <w:rsid w:val="001470BF"/>
    <w:rsid w:val="001470D0"/>
    <w:rsid w:val="0014711D"/>
    <w:rsid w:val="00150D74"/>
    <w:rsid w:val="0015137A"/>
    <w:rsid w:val="00153B03"/>
    <w:rsid w:val="00154A3D"/>
    <w:rsid w:val="00154F82"/>
    <w:rsid w:val="001560FD"/>
    <w:rsid w:val="00156A41"/>
    <w:rsid w:val="00156FE1"/>
    <w:rsid w:val="00165207"/>
    <w:rsid w:val="00165239"/>
    <w:rsid w:val="001668AE"/>
    <w:rsid w:val="00167ED7"/>
    <w:rsid w:val="00170E21"/>
    <w:rsid w:val="001712B8"/>
    <w:rsid w:val="00171332"/>
    <w:rsid w:val="00171B0A"/>
    <w:rsid w:val="001721FA"/>
    <w:rsid w:val="00173424"/>
    <w:rsid w:val="00173900"/>
    <w:rsid w:val="0017663F"/>
    <w:rsid w:val="00177B67"/>
    <w:rsid w:val="00177D87"/>
    <w:rsid w:val="00177FB0"/>
    <w:rsid w:val="001802E4"/>
    <w:rsid w:val="00181046"/>
    <w:rsid w:val="00181C18"/>
    <w:rsid w:val="00182A4B"/>
    <w:rsid w:val="00182A8F"/>
    <w:rsid w:val="00183271"/>
    <w:rsid w:val="001843DF"/>
    <w:rsid w:val="00184D5D"/>
    <w:rsid w:val="00185F95"/>
    <w:rsid w:val="00186489"/>
    <w:rsid w:val="00187CCE"/>
    <w:rsid w:val="001901D8"/>
    <w:rsid w:val="00190918"/>
    <w:rsid w:val="00191C36"/>
    <w:rsid w:val="00192C95"/>
    <w:rsid w:val="001948F9"/>
    <w:rsid w:val="00194F06"/>
    <w:rsid w:val="00197167"/>
    <w:rsid w:val="001A1EE6"/>
    <w:rsid w:val="001A3C88"/>
    <w:rsid w:val="001A4147"/>
    <w:rsid w:val="001A41D7"/>
    <w:rsid w:val="001A4DE6"/>
    <w:rsid w:val="001B0AC5"/>
    <w:rsid w:val="001B1785"/>
    <w:rsid w:val="001B18E3"/>
    <w:rsid w:val="001B1B21"/>
    <w:rsid w:val="001B21EF"/>
    <w:rsid w:val="001B6C6F"/>
    <w:rsid w:val="001B7505"/>
    <w:rsid w:val="001B782E"/>
    <w:rsid w:val="001C439C"/>
    <w:rsid w:val="001C69A9"/>
    <w:rsid w:val="001C779A"/>
    <w:rsid w:val="001D0582"/>
    <w:rsid w:val="001D19C7"/>
    <w:rsid w:val="001D1AD4"/>
    <w:rsid w:val="001D3BF1"/>
    <w:rsid w:val="001D45CC"/>
    <w:rsid w:val="001D4C44"/>
    <w:rsid w:val="001D719F"/>
    <w:rsid w:val="001D7795"/>
    <w:rsid w:val="001D7C3E"/>
    <w:rsid w:val="001D7FAB"/>
    <w:rsid w:val="001E0EB2"/>
    <w:rsid w:val="001E10F4"/>
    <w:rsid w:val="001E1316"/>
    <w:rsid w:val="001E2C2F"/>
    <w:rsid w:val="001E33D2"/>
    <w:rsid w:val="001E46D4"/>
    <w:rsid w:val="001E4E93"/>
    <w:rsid w:val="001E50DF"/>
    <w:rsid w:val="001E7AF0"/>
    <w:rsid w:val="001F209D"/>
    <w:rsid w:val="001F2E75"/>
    <w:rsid w:val="001F3729"/>
    <w:rsid w:val="001F4445"/>
    <w:rsid w:val="001F483B"/>
    <w:rsid w:val="001F4E8F"/>
    <w:rsid w:val="001F54E8"/>
    <w:rsid w:val="001F5EE5"/>
    <w:rsid w:val="001F5F15"/>
    <w:rsid w:val="001F6C16"/>
    <w:rsid w:val="001F763E"/>
    <w:rsid w:val="002006BD"/>
    <w:rsid w:val="00202625"/>
    <w:rsid w:val="00202851"/>
    <w:rsid w:val="00204C2B"/>
    <w:rsid w:val="00205599"/>
    <w:rsid w:val="00206846"/>
    <w:rsid w:val="00206981"/>
    <w:rsid w:val="002069C0"/>
    <w:rsid w:val="00206ADB"/>
    <w:rsid w:val="00206C3F"/>
    <w:rsid w:val="00207832"/>
    <w:rsid w:val="002078A9"/>
    <w:rsid w:val="00212AA9"/>
    <w:rsid w:val="00212DD0"/>
    <w:rsid w:val="00213147"/>
    <w:rsid w:val="00213458"/>
    <w:rsid w:val="002145B8"/>
    <w:rsid w:val="0021602B"/>
    <w:rsid w:val="00217B29"/>
    <w:rsid w:val="00217EFA"/>
    <w:rsid w:val="0022394B"/>
    <w:rsid w:val="002259A4"/>
    <w:rsid w:val="00225BEB"/>
    <w:rsid w:val="00225D53"/>
    <w:rsid w:val="002278DD"/>
    <w:rsid w:val="00230273"/>
    <w:rsid w:val="00230872"/>
    <w:rsid w:val="002318EC"/>
    <w:rsid w:val="002330DB"/>
    <w:rsid w:val="00233BCB"/>
    <w:rsid w:val="002340C8"/>
    <w:rsid w:val="002344EA"/>
    <w:rsid w:val="00234B3C"/>
    <w:rsid w:val="00235674"/>
    <w:rsid w:val="00236682"/>
    <w:rsid w:val="00240B6A"/>
    <w:rsid w:val="00240FE5"/>
    <w:rsid w:val="00242402"/>
    <w:rsid w:val="00242D24"/>
    <w:rsid w:val="002462E6"/>
    <w:rsid w:val="002468E9"/>
    <w:rsid w:val="00246B31"/>
    <w:rsid w:val="00250E5A"/>
    <w:rsid w:val="00252BDF"/>
    <w:rsid w:val="00252EDA"/>
    <w:rsid w:val="00253266"/>
    <w:rsid w:val="00254270"/>
    <w:rsid w:val="00254BDF"/>
    <w:rsid w:val="00256246"/>
    <w:rsid w:val="00256CA6"/>
    <w:rsid w:val="0026086D"/>
    <w:rsid w:val="00260C2F"/>
    <w:rsid w:val="00261448"/>
    <w:rsid w:val="002615CC"/>
    <w:rsid w:val="002620B4"/>
    <w:rsid w:val="00262E54"/>
    <w:rsid w:val="0026345D"/>
    <w:rsid w:val="002637C8"/>
    <w:rsid w:val="0026385D"/>
    <w:rsid w:val="00263876"/>
    <w:rsid w:val="002643AE"/>
    <w:rsid w:val="002650DF"/>
    <w:rsid w:val="00265147"/>
    <w:rsid w:val="002652ED"/>
    <w:rsid w:val="0026593C"/>
    <w:rsid w:val="0027206C"/>
    <w:rsid w:val="002722B3"/>
    <w:rsid w:val="0027315F"/>
    <w:rsid w:val="00273636"/>
    <w:rsid w:val="0027441A"/>
    <w:rsid w:val="002750D8"/>
    <w:rsid w:val="00276983"/>
    <w:rsid w:val="00276F59"/>
    <w:rsid w:val="00277A58"/>
    <w:rsid w:val="00277E13"/>
    <w:rsid w:val="00277F41"/>
    <w:rsid w:val="00277FDC"/>
    <w:rsid w:val="00280C91"/>
    <w:rsid w:val="00283CEF"/>
    <w:rsid w:val="002857FF"/>
    <w:rsid w:val="00285A09"/>
    <w:rsid w:val="00286F34"/>
    <w:rsid w:val="00287B1F"/>
    <w:rsid w:val="00287ED1"/>
    <w:rsid w:val="002905DC"/>
    <w:rsid w:val="00290C7D"/>
    <w:rsid w:val="002919FF"/>
    <w:rsid w:val="00293FCA"/>
    <w:rsid w:val="0029586C"/>
    <w:rsid w:val="002960D7"/>
    <w:rsid w:val="00296232"/>
    <w:rsid w:val="00296486"/>
    <w:rsid w:val="00296F26"/>
    <w:rsid w:val="0029701D"/>
    <w:rsid w:val="0029798A"/>
    <w:rsid w:val="002A0090"/>
    <w:rsid w:val="002A07D8"/>
    <w:rsid w:val="002A0A17"/>
    <w:rsid w:val="002A2376"/>
    <w:rsid w:val="002A376E"/>
    <w:rsid w:val="002A5C27"/>
    <w:rsid w:val="002A5F4D"/>
    <w:rsid w:val="002A600B"/>
    <w:rsid w:val="002A64DB"/>
    <w:rsid w:val="002A6D4A"/>
    <w:rsid w:val="002A75C4"/>
    <w:rsid w:val="002A766D"/>
    <w:rsid w:val="002A7BA0"/>
    <w:rsid w:val="002B051B"/>
    <w:rsid w:val="002B1CD6"/>
    <w:rsid w:val="002B36C4"/>
    <w:rsid w:val="002B495E"/>
    <w:rsid w:val="002B5081"/>
    <w:rsid w:val="002B6689"/>
    <w:rsid w:val="002B692F"/>
    <w:rsid w:val="002B7117"/>
    <w:rsid w:val="002B72AF"/>
    <w:rsid w:val="002B7D15"/>
    <w:rsid w:val="002C0988"/>
    <w:rsid w:val="002C1063"/>
    <w:rsid w:val="002C15F9"/>
    <w:rsid w:val="002C470B"/>
    <w:rsid w:val="002C62C6"/>
    <w:rsid w:val="002D1BFD"/>
    <w:rsid w:val="002D22F9"/>
    <w:rsid w:val="002D32E1"/>
    <w:rsid w:val="002D35CA"/>
    <w:rsid w:val="002D79FE"/>
    <w:rsid w:val="002D7F7E"/>
    <w:rsid w:val="002E1000"/>
    <w:rsid w:val="002E1BC0"/>
    <w:rsid w:val="002E29F5"/>
    <w:rsid w:val="002E3993"/>
    <w:rsid w:val="002E4680"/>
    <w:rsid w:val="002E4AF8"/>
    <w:rsid w:val="002E567A"/>
    <w:rsid w:val="002E62D1"/>
    <w:rsid w:val="002E6738"/>
    <w:rsid w:val="002E696B"/>
    <w:rsid w:val="002F09B0"/>
    <w:rsid w:val="002F1098"/>
    <w:rsid w:val="002F123E"/>
    <w:rsid w:val="002F20DB"/>
    <w:rsid w:val="002F2179"/>
    <w:rsid w:val="002F2BB0"/>
    <w:rsid w:val="002F6763"/>
    <w:rsid w:val="00300C4B"/>
    <w:rsid w:val="00301BAB"/>
    <w:rsid w:val="00302B8F"/>
    <w:rsid w:val="003037BA"/>
    <w:rsid w:val="00303B29"/>
    <w:rsid w:val="0030434E"/>
    <w:rsid w:val="00304976"/>
    <w:rsid w:val="003060BE"/>
    <w:rsid w:val="003064F3"/>
    <w:rsid w:val="00306CB5"/>
    <w:rsid w:val="00307120"/>
    <w:rsid w:val="00312955"/>
    <w:rsid w:val="00315737"/>
    <w:rsid w:val="003203FD"/>
    <w:rsid w:val="0032110B"/>
    <w:rsid w:val="003214C7"/>
    <w:rsid w:val="00321A31"/>
    <w:rsid w:val="00323ED2"/>
    <w:rsid w:val="00323FCD"/>
    <w:rsid w:val="00324A61"/>
    <w:rsid w:val="003251F3"/>
    <w:rsid w:val="00330CB0"/>
    <w:rsid w:val="003312BF"/>
    <w:rsid w:val="00331948"/>
    <w:rsid w:val="0033213A"/>
    <w:rsid w:val="00332EEC"/>
    <w:rsid w:val="0033321E"/>
    <w:rsid w:val="00333301"/>
    <w:rsid w:val="0033375B"/>
    <w:rsid w:val="003337AF"/>
    <w:rsid w:val="00334CD5"/>
    <w:rsid w:val="003363C9"/>
    <w:rsid w:val="0033688D"/>
    <w:rsid w:val="00336C9D"/>
    <w:rsid w:val="0034274E"/>
    <w:rsid w:val="00343F3E"/>
    <w:rsid w:val="00344892"/>
    <w:rsid w:val="00345CED"/>
    <w:rsid w:val="00345D5C"/>
    <w:rsid w:val="00346075"/>
    <w:rsid w:val="003461C8"/>
    <w:rsid w:val="003477CB"/>
    <w:rsid w:val="00347EB5"/>
    <w:rsid w:val="0035016A"/>
    <w:rsid w:val="00350A3D"/>
    <w:rsid w:val="003520F1"/>
    <w:rsid w:val="003529F5"/>
    <w:rsid w:val="00353EA8"/>
    <w:rsid w:val="00354710"/>
    <w:rsid w:val="0035476B"/>
    <w:rsid w:val="00355561"/>
    <w:rsid w:val="00363027"/>
    <w:rsid w:val="00364CD8"/>
    <w:rsid w:val="003679E1"/>
    <w:rsid w:val="00372DDE"/>
    <w:rsid w:val="00372FF1"/>
    <w:rsid w:val="003736CD"/>
    <w:rsid w:val="00374D7D"/>
    <w:rsid w:val="00380C8C"/>
    <w:rsid w:val="00385470"/>
    <w:rsid w:val="003863BF"/>
    <w:rsid w:val="00390E5D"/>
    <w:rsid w:val="003919BB"/>
    <w:rsid w:val="00392603"/>
    <w:rsid w:val="00393445"/>
    <w:rsid w:val="00395649"/>
    <w:rsid w:val="0039613B"/>
    <w:rsid w:val="00397000"/>
    <w:rsid w:val="003A10D4"/>
    <w:rsid w:val="003A12F7"/>
    <w:rsid w:val="003A13DC"/>
    <w:rsid w:val="003A1B44"/>
    <w:rsid w:val="003A38AE"/>
    <w:rsid w:val="003A4370"/>
    <w:rsid w:val="003A61B6"/>
    <w:rsid w:val="003A632D"/>
    <w:rsid w:val="003A65D7"/>
    <w:rsid w:val="003A6E3D"/>
    <w:rsid w:val="003A6EC7"/>
    <w:rsid w:val="003A7711"/>
    <w:rsid w:val="003B102C"/>
    <w:rsid w:val="003B23D2"/>
    <w:rsid w:val="003B3627"/>
    <w:rsid w:val="003B6660"/>
    <w:rsid w:val="003B67F0"/>
    <w:rsid w:val="003B6940"/>
    <w:rsid w:val="003B696B"/>
    <w:rsid w:val="003C1EC9"/>
    <w:rsid w:val="003C41E2"/>
    <w:rsid w:val="003C5E2D"/>
    <w:rsid w:val="003C624F"/>
    <w:rsid w:val="003C76CE"/>
    <w:rsid w:val="003D02D4"/>
    <w:rsid w:val="003D09AF"/>
    <w:rsid w:val="003D0DAA"/>
    <w:rsid w:val="003D61ED"/>
    <w:rsid w:val="003D6DC4"/>
    <w:rsid w:val="003E0129"/>
    <w:rsid w:val="003E0879"/>
    <w:rsid w:val="003E1133"/>
    <w:rsid w:val="003E2AA0"/>
    <w:rsid w:val="003E3E71"/>
    <w:rsid w:val="003E565B"/>
    <w:rsid w:val="003E5892"/>
    <w:rsid w:val="003E6494"/>
    <w:rsid w:val="003E6F1E"/>
    <w:rsid w:val="003E798A"/>
    <w:rsid w:val="003F2204"/>
    <w:rsid w:val="003F3088"/>
    <w:rsid w:val="003F32E7"/>
    <w:rsid w:val="003F5167"/>
    <w:rsid w:val="003F6C85"/>
    <w:rsid w:val="00400574"/>
    <w:rsid w:val="0040082B"/>
    <w:rsid w:val="004012E5"/>
    <w:rsid w:val="004017C0"/>
    <w:rsid w:val="0040323A"/>
    <w:rsid w:val="004046A9"/>
    <w:rsid w:val="004058D3"/>
    <w:rsid w:val="0040602D"/>
    <w:rsid w:val="00406DF6"/>
    <w:rsid w:val="00406E43"/>
    <w:rsid w:val="00407012"/>
    <w:rsid w:val="00407CB4"/>
    <w:rsid w:val="004113E3"/>
    <w:rsid w:val="00411B0A"/>
    <w:rsid w:val="00411B2B"/>
    <w:rsid w:val="00414BA2"/>
    <w:rsid w:val="00416055"/>
    <w:rsid w:val="00416BCF"/>
    <w:rsid w:val="0041738C"/>
    <w:rsid w:val="00417645"/>
    <w:rsid w:val="00417E6E"/>
    <w:rsid w:val="00420975"/>
    <w:rsid w:val="0042183B"/>
    <w:rsid w:val="00422BDF"/>
    <w:rsid w:val="00424416"/>
    <w:rsid w:val="00425682"/>
    <w:rsid w:val="004258DE"/>
    <w:rsid w:val="004265E3"/>
    <w:rsid w:val="00426AB9"/>
    <w:rsid w:val="00426F9D"/>
    <w:rsid w:val="00427335"/>
    <w:rsid w:val="00427C69"/>
    <w:rsid w:val="00430208"/>
    <w:rsid w:val="00430508"/>
    <w:rsid w:val="00430D51"/>
    <w:rsid w:val="004316D0"/>
    <w:rsid w:val="004328D6"/>
    <w:rsid w:val="0043374D"/>
    <w:rsid w:val="00433A1C"/>
    <w:rsid w:val="00433A21"/>
    <w:rsid w:val="0043406A"/>
    <w:rsid w:val="00434821"/>
    <w:rsid w:val="00435EAA"/>
    <w:rsid w:val="00436386"/>
    <w:rsid w:val="00437066"/>
    <w:rsid w:val="0043710C"/>
    <w:rsid w:val="00437460"/>
    <w:rsid w:val="00437686"/>
    <w:rsid w:val="004415C6"/>
    <w:rsid w:val="00441788"/>
    <w:rsid w:val="0044224D"/>
    <w:rsid w:val="004452F5"/>
    <w:rsid w:val="00445472"/>
    <w:rsid w:val="00447E6B"/>
    <w:rsid w:val="00451B6D"/>
    <w:rsid w:val="00452C36"/>
    <w:rsid w:val="00455450"/>
    <w:rsid w:val="00457512"/>
    <w:rsid w:val="00460B47"/>
    <w:rsid w:val="00460D86"/>
    <w:rsid w:val="00461557"/>
    <w:rsid w:val="0046199B"/>
    <w:rsid w:val="004636E8"/>
    <w:rsid w:val="00463B2F"/>
    <w:rsid w:val="0046457F"/>
    <w:rsid w:val="004659A9"/>
    <w:rsid w:val="00465D5D"/>
    <w:rsid w:val="004660E5"/>
    <w:rsid w:val="00466491"/>
    <w:rsid w:val="00466558"/>
    <w:rsid w:val="004665B6"/>
    <w:rsid w:val="00467B21"/>
    <w:rsid w:val="00471166"/>
    <w:rsid w:val="004714D5"/>
    <w:rsid w:val="00472E1A"/>
    <w:rsid w:val="00472E1D"/>
    <w:rsid w:val="004733DD"/>
    <w:rsid w:val="00473DC1"/>
    <w:rsid w:val="004747D6"/>
    <w:rsid w:val="00475B79"/>
    <w:rsid w:val="00476600"/>
    <w:rsid w:val="004767C2"/>
    <w:rsid w:val="004768E5"/>
    <w:rsid w:val="004808CE"/>
    <w:rsid w:val="00481B38"/>
    <w:rsid w:val="00481DE7"/>
    <w:rsid w:val="00482D7C"/>
    <w:rsid w:val="0048324C"/>
    <w:rsid w:val="00483DBF"/>
    <w:rsid w:val="00484274"/>
    <w:rsid w:val="00485500"/>
    <w:rsid w:val="0048708A"/>
    <w:rsid w:val="00487CD5"/>
    <w:rsid w:val="0049051F"/>
    <w:rsid w:val="00491187"/>
    <w:rsid w:val="00491C38"/>
    <w:rsid w:val="00492408"/>
    <w:rsid w:val="00492F61"/>
    <w:rsid w:val="00493A98"/>
    <w:rsid w:val="00494F24"/>
    <w:rsid w:val="0049591B"/>
    <w:rsid w:val="004A02D7"/>
    <w:rsid w:val="004A2C68"/>
    <w:rsid w:val="004A6D1D"/>
    <w:rsid w:val="004B0F55"/>
    <w:rsid w:val="004B2C74"/>
    <w:rsid w:val="004B2D8A"/>
    <w:rsid w:val="004B304A"/>
    <w:rsid w:val="004B343E"/>
    <w:rsid w:val="004B415B"/>
    <w:rsid w:val="004B57CB"/>
    <w:rsid w:val="004B6245"/>
    <w:rsid w:val="004B71C7"/>
    <w:rsid w:val="004B73AE"/>
    <w:rsid w:val="004C1962"/>
    <w:rsid w:val="004C1ACF"/>
    <w:rsid w:val="004C1F37"/>
    <w:rsid w:val="004C2937"/>
    <w:rsid w:val="004C3DD6"/>
    <w:rsid w:val="004C4F1F"/>
    <w:rsid w:val="004C6B47"/>
    <w:rsid w:val="004C6E18"/>
    <w:rsid w:val="004C6F1D"/>
    <w:rsid w:val="004C7A0B"/>
    <w:rsid w:val="004D1D58"/>
    <w:rsid w:val="004D3047"/>
    <w:rsid w:val="004D4113"/>
    <w:rsid w:val="004D497A"/>
    <w:rsid w:val="004D6A12"/>
    <w:rsid w:val="004E0A44"/>
    <w:rsid w:val="004E272E"/>
    <w:rsid w:val="004E3EAE"/>
    <w:rsid w:val="004E456B"/>
    <w:rsid w:val="004E48F0"/>
    <w:rsid w:val="004E60E9"/>
    <w:rsid w:val="004F0881"/>
    <w:rsid w:val="004F16A9"/>
    <w:rsid w:val="004F33D4"/>
    <w:rsid w:val="004F3FCE"/>
    <w:rsid w:val="004F515E"/>
    <w:rsid w:val="004F5E88"/>
    <w:rsid w:val="004F7856"/>
    <w:rsid w:val="004F798C"/>
    <w:rsid w:val="004F7C91"/>
    <w:rsid w:val="005006DD"/>
    <w:rsid w:val="005015DE"/>
    <w:rsid w:val="00503C72"/>
    <w:rsid w:val="00503F8C"/>
    <w:rsid w:val="00505845"/>
    <w:rsid w:val="00506670"/>
    <w:rsid w:val="00506B7E"/>
    <w:rsid w:val="00507A25"/>
    <w:rsid w:val="00511184"/>
    <w:rsid w:val="00511217"/>
    <w:rsid w:val="00513872"/>
    <w:rsid w:val="00517B18"/>
    <w:rsid w:val="00520776"/>
    <w:rsid w:val="00520F6C"/>
    <w:rsid w:val="005210E3"/>
    <w:rsid w:val="00524542"/>
    <w:rsid w:val="00524CCD"/>
    <w:rsid w:val="005254D7"/>
    <w:rsid w:val="005258C7"/>
    <w:rsid w:val="005259D4"/>
    <w:rsid w:val="00525DC1"/>
    <w:rsid w:val="00526700"/>
    <w:rsid w:val="00526951"/>
    <w:rsid w:val="00526D88"/>
    <w:rsid w:val="00527A58"/>
    <w:rsid w:val="005321BE"/>
    <w:rsid w:val="00533391"/>
    <w:rsid w:val="00534679"/>
    <w:rsid w:val="005350FD"/>
    <w:rsid w:val="00540214"/>
    <w:rsid w:val="005406EF"/>
    <w:rsid w:val="00540D31"/>
    <w:rsid w:val="00541444"/>
    <w:rsid w:val="00542A43"/>
    <w:rsid w:val="0054337F"/>
    <w:rsid w:val="0054466C"/>
    <w:rsid w:val="00544C48"/>
    <w:rsid w:val="00545E1A"/>
    <w:rsid w:val="005460B1"/>
    <w:rsid w:val="0054709F"/>
    <w:rsid w:val="005478AC"/>
    <w:rsid w:val="00547BE9"/>
    <w:rsid w:val="00553442"/>
    <w:rsid w:val="0055591F"/>
    <w:rsid w:val="00555FE4"/>
    <w:rsid w:val="00560C58"/>
    <w:rsid w:val="005626CC"/>
    <w:rsid w:val="0056326D"/>
    <w:rsid w:val="005636A1"/>
    <w:rsid w:val="00563F23"/>
    <w:rsid w:val="0056449F"/>
    <w:rsid w:val="005658E2"/>
    <w:rsid w:val="00565970"/>
    <w:rsid w:val="00565D08"/>
    <w:rsid w:val="0056742A"/>
    <w:rsid w:val="005675B2"/>
    <w:rsid w:val="0057205E"/>
    <w:rsid w:val="0057234E"/>
    <w:rsid w:val="005728DD"/>
    <w:rsid w:val="00573744"/>
    <w:rsid w:val="00573F05"/>
    <w:rsid w:val="00574679"/>
    <w:rsid w:val="00575081"/>
    <w:rsid w:val="0057588F"/>
    <w:rsid w:val="005762F3"/>
    <w:rsid w:val="00576AB3"/>
    <w:rsid w:val="00577C09"/>
    <w:rsid w:val="005800D7"/>
    <w:rsid w:val="00580718"/>
    <w:rsid w:val="00580A0B"/>
    <w:rsid w:val="005810FC"/>
    <w:rsid w:val="005816A0"/>
    <w:rsid w:val="00581A9C"/>
    <w:rsid w:val="00582D95"/>
    <w:rsid w:val="00584114"/>
    <w:rsid w:val="0058460E"/>
    <w:rsid w:val="00584D57"/>
    <w:rsid w:val="00585156"/>
    <w:rsid w:val="00585666"/>
    <w:rsid w:val="00590BB7"/>
    <w:rsid w:val="00591279"/>
    <w:rsid w:val="0059228F"/>
    <w:rsid w:val="005922FC"/>
    <w:rsid w:val="005929CB"/>
    <w:rsid w:val="00592A9B"/>
    <w:rsid w:val="00594E81"/>
    <w:rsid w:val="005969A9"/>
    <w:rsid w:val="005973AA"/>
    <w:rsid w:val="00597B88"/>
    <w:rsid w:val="00597E20"/>
    <w:rsid w:val="005A0600"/>
    <w:rsid w:val="005A155B"/>
    <w:rsid w:val="005A27D5"/>
    <w:rsid w:val="005A3534"/>
    <w:rsid w:val="005A5956"/>
    <w:rsid w:val="005A5BF2"/>
    <w:rsid w:val="005A646D"/>
    <w:rsid w:val="005A6F72"/>
    <w:rsid w:val="005A7B62"/>
    <w:rsid w:val="005B084D"/>
    <w:rsid w:val="005B0FE6"/>
    <w:rsid w:val="005B1DBA"/>
    <w:rsid w:val="005B1F43"/>
    <w:rsid w:val="005B2AD8"/>
    <w:rsid w:val="005B3196"/>
    <w:rsid w:val="005B571E"/>
    <w:rsid w:val="005B5C5D"/>
    <w:rsid w:val="005C11E5"/>
    <w:rsid w:val="005C21FD"/>
    <w:rsid w:val="005C2399"/>
    <w:rsid w:val="005C39CD"/>
    <w:rsid w:val="005C420B"/>
    <w:rsid w:val="005C4395"/>
    <w:rsid w:val="005C532B"/>
    <w:rsid w:val="005C5624"/>
    <w:rsid w:val="005C6E2E"/>
    <w:rsid w:val="005C745F"/>
    <w:rsid w:val="005C7F09"/>
    <w:rsid w:val="005D09D2"/>
    <w:rsid w:val="005D6263"/>
    <w:rsid w:val="005D7185"/>
    <w:rsid w:val="005E1575"/>
    <w:rsid w:val="005E346F"/>
    <w:rsid w:val="005E3BC2"/>
    <w:rsid w:val="005E4CA5"/>
    <w:rsid w:val="005E5EA1"/>
    <w:rsid w:val="005E713F"/>
    <w:rsid w:val="005F3313"/>
    <w:rsid w:val="005F3C74"/>
    <w:rsid w:val="005F4595"/>
    <w:rsid w:val="005F56E9"/>
    <w:rsid w:val="005F5CA5"/>
    <w:rsid w:val="005F7413"/>
    <w:rsid w:val="00600E8E"/>
    <w:rsid w:val="006010C3"/>
    <w:rsid w:val="006011DD"/>
    <w:rsid w:val="00601606"/>
    <w:rsid w:val="006017DB"/>
    <w:rsid w:val="006026F3"/>
    <w:rsid w:val="006029B3"/>
    <w:rsid w:val="00603BCD"/>
    <w:rsid w:val="00603E22"/>
    <w:rsid w:val="00604CD8"/>
    <w:rsid w:val="0060597B"/>
    <w:rsid w:val="006067B0"/>
    <w:rsid w:val="00607D2A"/>
    <w:rsid w:val="00607E62"/>
    <w:rsid w:val="00610EF5"/>
    <w:rsid w:val="0061142D"/>
    <w:rsid w:val="00611A2D"/>
    <w:rsid w:val="00615889"/>
    <w:rsid w:val="00616095"/>
    <w:rsid w:val="00616321"/>
    <w:rsid w:val="00622399"/>
    <w:rsid w:val="00622492"/>
    <w:rsid w:val="00622C79"/>
    <w:rsid w:val="006269F1"/>
    <w:rsid w:val="006272DC"/>
    <w:rsid w:val="006313C4"/>
    <w:rsid w:val="0063181F"/>
    <w:rsid w:val="00631B25"/>
    <w:rsid w:val="0063517C"/>
    <w:rsid w:val="006352AC"/>
    <w:rsid w:val="00636621"/>
    <w:rsid w:val="00637052"/>
    <w:rsid w:val="006371AF"/>
    <w:rsid w:val="006373E8"/>
    <w:rsid w:val="00637B19"/>
    <w:rsid w:val="00643B69"/>
    <w:rsid w:val="00643BEB"/>
    <w:rsid w:val="00644271"/>
    <w:rsid w:val="00646292"/>
    <w:rsid w:val="006464BF"/>
    <w:rsid w:val="006507DF"/>
    <w:rsid w:val="006516FC"/>
    <w:rsid w:val="00653380"/>
    <w:rsid w:val="0065361C"/>
    <w:rsid w:val="00654CB7"/>
    <w:rsid w:val="006564C1"/>
    <w:rsid w:val="00656D47"/>
    <w:rsid w:val="006570EF"/>
    <w:rsid w:val="00660C6D"/>
    <w:rsid w:val="006610E7"/>
    <w:rsid w:val="00661A35"/>
    <w:rsid w:val="006621CC"/>
    <w:rsid w:val="0066424D"/>
    <w:rsid w:val="0066504E"/>
    <w:rsid w:val="00666C23"/>
    <w:rsid w:val="00666C67"/>
    <w:rsid w:val="00671684"/>
    <w:rsid w:val="006742C1"/>
    <w:rsid w:val="00674C40"/>
    <w:rsid w:val="00675019"/>
    <w:rsid w:val="00677805"/>
    <w:rsid w:val="00680A11"/>
    <w:rsid w:val="00680AA8"/>
    <w:rsid w:val="006813D2"/>
    <w:rsid w:val="006820D2"/>
    <w:rsid w:val="0068318F"/>
    <w:rsid w:val="00683D42"/>
    <w:rsid w:val="00683F8B"/>
    <w:rsid w:val="00685BD8"/>
    <w:rsid w:val="00686801"/>
    <w:rsid w:val="00686DAA"/>
    <w:rsid w:val="00687C2A"/>
    <w:rsid w:val="00690F46"/>
    <w:rsid w:val="00691E27"/>
    <w:rsid w:val="006930EF"/>
    <w:rsid w:val="00694020"/>
    <w:rsid w:val="00694800"/>
    <w:rsid w:val="006A0B2C"/>
    <w:rsid w:val="006A19B6"/>
    <w:rsid w:val="006A1DC5"/>
    <w:rsid w:val="006A2C8A"/>
    <w:rsid w:val="006A2E65"/>
    <w:rsid w:val="006A509A"/>
    <w:rsid w:val="006B077C"/>
    <w:rsid w:val="006B07AC"/>
    <w:rsid w:val="006B0C46"/>
    <w:rsid w:val="006B1F95"/>
    <w:rsid w:val="006B2E00"/>
    <w:rsid w:val="006B359C"/>
    <w:rsid w:val="006B3D89"/>
    <w:rsid w:val="006B478E"/>
    <w:rsid w:val="006B4F5B"/>
    <w:rsid w:val="006B5167"/>
    <w:rsid w:val="006B6707"/>
    <w:rsid w:val="006B6E14"/>
    <w:rsid w:val="006B7C5F"/>
    <w:rsid w:val="006C111B"/>
    <w:rsid w:val="006C1247"/>
    <w:rsid w:val="006C1337"/>
    <w:rsid w:val="006C223F"/>
    <w:rsid w:val="006C2C03"/>
    <w:rsid w:val="006C300A"/>
    <w:rsid w:val="006C4085"/>
    <w:rsid w:val="006C5AE4"/>
    <w:rsid w:val="006C6A42"/>
    <w:rsid w:val="006C6D5B"/>
    <w:rsid w:val="006C762C"/>
    <w:rsid w:val="006C771F"/>
    <w:rsid w:val="006C773A"/>
    <w:rsid w:val="006C77EF"/>
    <w:rsid w:val="006D0C55"/>
    <w:rsid w:val="006D1219"/>
    <w:rsid w:val="006D227E"/>
    <w:rsid w:val="006D2FC7"/>
    <w:rsid w:val="006D344D"/>
    <w:rsid w:val="006D3949"/>
    <w:rsid w:val="006D47A5"/>
    <w:rsid w:val="006D4DE4"/>
    <w:rsid w:val="006D5CFA"/>
    <w:rsid w:val="006D6B7E"/>
    <w:rsid w:val="006D751B"/>
    <w:rsid w:val="006D7DBB"/>
    <w:rsid w:val="006E164B"/>
    <w:rsid w:val="006E2519"/>
    <w:rsid w:val="006E260D"/>
    <w:rsid w:val="006E3E43"/>
    <w:rsid w:val="006E44D2"/>
    <w:rsid w:val="006E4500"/>
    <w:rsid w:val="006E52F9"/>
    <w:rsid w:val="006E6EA3"/>
    <w:rsid w:val="006E750F"/>
    <w:rsid w:val="006F0970"/>
    <w:rsid w:val="006F13DE"/>
    <w:rsid w:val="006F21E4"/>
    <w:rsid w:val="006F4A38"/>
    <w:rsid w:val="006F5BD3"/>
    <w:rsid w:val="006F5DC2"/>
    <w:rsid w:val="006F73EB"/>
    <w:rsid w:val="00700BA1"/>
    <w:rsid w:val="00703AED"/>
    <w:rsid w:val="00703F94"/>
    <w:rsid w:val="00704BE2"/>
    <w:rsid w:val="007050E8"/>
    <w:rsid w:val="00707D46"/>
    <w:rsid w:val="007108EB"/>
    <w:rsid w:val="00711B46"/>
    <w:rsid w:val="007138D0"/>
    <w:rsid w:val="007144C4"/>
    <w:rsid w:val="0071472B"/>
    <w:rsid w:val="00714EAB"/>
    <w:rsid w:val="00715AF2"/>
    <w:rsid w:val="0071629F"/>
    <w:rsid w:val="0071675B"/>
    <w:rsid w:val="00722FB6"/>
    <w:rsid w:val="0072347C"/>
    <w:rsid w:val="007240B7"/>
    <w:rsid w:val="007255F1"/>
    <w:rsid w:val="007256F5"/>
    <w:rsid w:val="00725C63"/>
    <w:rsid w:val="00730F3E"/>
    <w:rsid w:val="0073110D"/>
    <w:rsid w:val="007321A1"/>
    <w:rsid w:val="00732698"/>
    <w:rsid w:val="007345FE"/>
    <w:rsid w:val="0073491A"/>
    <w:rsid w:val="00736AAC"/>
    <w:rsid w:val="00737779"/>
    <w:rsid w:val="00737B0E"/>
    <w:rsid w:val="00740F85"/>
    <w:rsid w:val="007415E7"/>
    <w:rsid w:val="00744A81"/>
    <w:rsid w:val="00745754"/>
    <w:rsid w:val="00747B55"/>
    <w:rsid w:val="00750C87"/>
    <w:rsid w:val="0075136E"/>
    <w:rsid w:val="00751EFB"/>
    <w:rsid w:val="0075270B"/>
    <w:rsid w:val="007535A5"/>
    <w:rsid w:val="00754728"/>
    <w:rsid w:val="00754FF0"/>
    <w:rsid w:val="00755108"/>
    <w:rsid w:val="007560FE"/>
    <w:rsid w:val="007616B6"/>
    <w:rsid w:val="00762301"/>
    <w:rsid w:val="0076437B"/>
    <w:rsid w:val="00764692"/>
    <w:rsid w:val="007649EB"/>
    <w:rsid w:val="00764CCE"/>
    <w:rsid w:val="00764EFA"/>
    <w:rsid w:val="00764FEC"/>
    <w:rsid w:val="00765317"/>
    <w:rsid w:val="007661DA"/>
    <w:rsid w:val="0076658F"/>
    <w:rsid w:val="00766629"/>
    <w:rsid w:val="00770574"/>
    <w:rsid w:val="00770A54"/>
    <w:rsid w:val="00771E7F"/>
    <w:rsid w:val="007737E0"/>
    <w:rsid w:val="00773E0E"/>
    <w:rsid w:val="007766DD"/>
    <w:rsid w:val="00783224"/>
    <w:rsid w:val="007844BD"/>
    <w:rsid w:val="00785B89"/>
    <w:rsid w:val="007869F9"/>
    <w:rsid w:val="007905DF"/>
    <w:rsid w:val="00790A83"/>
    <w:rsid w:val="00790B59"/>
    <w:rsid w:val="00790E23"/>
    <w:rsid w:val="007918EC"/>
    <w:rsid w:val="00791F4A"/>
    <w:rsid w:val="00793C76"/>
    <w:rsid w:val="00793F22"/>
    <w:rsid w:val="00794D90"/>
    <w:rsid w:val="0079515C"/>
    <w:rsid w:val="00796164"/>
    <w:rsid w:val="007969E6"/>
    <w:rsid w:val="0079710D"/>
    <w:rsid w:val="00797843"/>
    <w:rsid w:val="007A0D2E"/>
    <w:rsid w:val="007A1F7A"/>
    <w:rsid w:val="007A20CF"/>
    <w:rsid w:val="007A28FC"/>
    <w:rsid w:val="007A366A"/>
    <w:rsid w:val="007A6E9F"/>
    <w:rsid w:val="007A77F5"/>
    <w:rsid w:val="007A79FC"/>
    <w:rsid w:val="007A7BC4"/>
    <w:rsid w:val="007B02C8"/>
    <w:rsid w:val="007B1E10"/>
    <w:rsid w:val="007B36C8"/>
    <w:rsid w:val="007B57CF"/>
    <w:rsid w:val="007B6B95"/>
    <w:rsid w:val="007B7529"/>
    <w:rsid w:val="007B7688"/>
    <w:rsid w:val="007C01B0"/>
    <w:rsid w:val="007C115C"/>
    <w:rsid w:val="007C2C4E"/>
    <w:rsid w:val="007C367F"/>
    <w:rsid w:val="007C4344"/>
    <w:rsid w:val="007C48B4"/>
    <w:rsid w:val="007C5048"/>
    <w:rsid w:val="007D08A2"/>
    <w:rsid w:val="007D2551"/>
    <w:rsid w:val="007D4615"/>
    <w:rsid w:val="007D57BE"/>
    <w:rsid w:val="007D7E6D"/>
    <w:rsid w:val="007E15A8"/>
    <w:rsid w:val="007E1A2B"/>
    <w:rsid w:val="007E6962"/>
    <w:rsid w:val="007E6B6B"/>
    <w:rsid w:val="007F10AF"/>
    <w:rsid w:val="007F120E"/>
    <w:rsid w:val="007F1830"/>
    <w:rsid w:val="007F1B73"/>
    <w:rsid w:val="007F1BBF"/>
    <w:rsid w:val="007F24C3"/>
    <w:rsid w:val="007F355D"/>
    <w:rsid w:val="007F48FB"/>
    <w:rsid w:val="007F4AD5"/>
    <w:rsid w:val="007F4D1E"/>
    <w:rsid w:val="007F5011"/>
    <w:rsid w:val="007F5463"/>
    <w:rsid w:val="007F5E06"/>
    <w:rsid w:val="007F76CA"/>
    <w:rsid w:val="008025AF"/>
    <w:rsid w:val="00802791"/>
    <w:rsid w:val="0080317E"/>
    <w:rsid w:val="00803690"/>
    <w:rsid w:val="0080380B"/>
    <w:rsid w:val="00805966"/>
    <w:rsid w:val="00805ED1"/>
    <w:rsid w:val="00807461"/>
    <w:rsid w:val="008074F3"/>
    <w:rsid w:val="0080751D"/>
    <w:rsid w:val="008075C3"/>
    <w:rsid w:val="00810747"/>
    <w:rsid w:val="008131B4"/>
    <w:rsid w:val="00813B1E"/>
    <w:rsid w:val="00814D5B"/>
    <w:rsid w:val="008153F2"/>
    <w:rsid w:val="0081546F"/>
    <w:rsid w:val="00815A8D"/>
    <w:rsid w:val="00815DC6"/>
    <w:rsid w:val="0081761B"/>
    <w:rsid w:val="00817B02"/>
    <w:rsid w:val="00817EB3"/>
    <w:rsid w:val="008200C0"/>
    <w:rsid w:val="00820CED"/>
    <w:rsid w:val="008212C1"/>
    <w:rsid w:val="008212D0"/>
    <w:rsid w:val="008224B6"/>
    <w:rsid w:val="0082276A"/>
    <w:rsid w:val="008229A7"/>
    <w:rsid w:val="00823990"/>
    <w:rsid w:val="00824A01"/>
    <w:rsid w:val="00826478"/>
    <w:rsid w:val="00826964"/>
    <w:rsid w:val="0082754C"/>
    <w:rsid w:val="008301CD"/>
    <w:rsid w:val="008302D1"/>
    <w:rsid w:val="008309FB"/>
    <w:rsid w:val="00832123"/>
    <w:rsid w:val="00832F90"/>
    <w:rsid w:val="008332CC"/>
    <w:rsid w:val="0083394C"/>
    <w:rsid w:val="008348D2"/>
    <w:rsid w:val="00835817"/>
    <w:rsid w:val="00835AA2"/>
    <w:rsid w:val="0083683C"/>
    <w:rsid w:val="00840DD7"/>
    <w:rsid w:val="00843658"/>
    <w:rsid w:val="0084436D"/>
    <w:rsid w:val="0084445C"/>
    <w:rsid w:val="00844824"/>
    <w:rsid w:val="00844AD3"/>
    <w:rsid w:val="00846489"/>
    <w:rsid w:val="00846880"/>
    <w:rsid w:val="008473E3"/>
    <w:rsid w:val="00847BAE"/>
    <w:rsid w:val="00850638"/>
    <w:rsid w:val="00850BA5"/>
    <w:rsid w:val="00850E34"/>
    <w:rsid w:val="00852055"/>
    <w:rsid w:val="00852501"/>
    <w:rsid w:val="008534A6"/>
    <w:rsid w:val="008539A8"/>
    <w:rsid w:val="00853BD8"/>
    <w:rsid w:val="00854C71"/>
    <w:rsid w:val="00856929"/>
    <w:rsid w:val="00857E52"/>
    <w:rsid w:val="008603F9"/>
    <w:rsid w:val="0086264C"/>
    <w:rsid w:val="008634E4"/>
    <w:rsid w:val="00864563"/>
    <w:rsid w:val="00864DF2"/>
    <w:rsid w:val="00865CBE"/>
    <w:rsid w:val="00867EB4"/>
    <w:rsid w:val="00871114"/>
    <w:rsid w:val="00871BFB"/>
    <w:rsid w:val="00873F5F"/>
    <w:rsid w:val="00874BEF"/>
    <w:rsid w:val="00874CF3"/>
    <w:rsid w:val="008757BD"/>
    <w:rsid w:val="00876776"/>
    <w:rsid w:val="00877841"/>
    <w:rsid w:val="0088162C"/>
    <w:rsid w:val="00882717"/>
    <w:rsid w:val="00882985"/>
    <w:rsid w:val="00882BCC"/>
    <w:rsid w:val="00883705"/>
    <w:rsid w:val="00883B3F"/>
    <w:rsid w:val="00884AF7"/>
    <w:rsid w:val="00886505"/>
    <w:rsid w:val="0088707C"/>
    <w:rsid w:val="0088753D"/>
    <w:rsid w:val="008908A2"/>
    <w:rsid w:val="00890A00"/>
    <w:rsid w:val="00890E05"/>
    <w:rsid w:val="00891E25"/>
    <w:rsid w:val="00893BC9"/>
    <w:rsid w:val="00893D71"/>
    <w:rsid w:val="00893E41"/>
    <w:rsid w:val="00896467"/>
    <w:rsid w:val="00897444"/>
    <w:rsid w:val="0089781A"/>
    <w:rsid w:val="008A00A8"/>
    <w:rsid w:val="008A10F8"/>
    <w:rsid w:val="008A171D"/>
    <w:rsid w:val="008A1FD5"/>
    <w:rsid w:val="008A38FB"/>
    <w:rsid w:val="008A3C54"/>
    <w:rsid w:val="008A40F8"/>
    <w:rsid w:val="008A4940"/>
    <w:rsid w:val="008A4D2D"/>
    <w:rsid w:val="008A6944"/>
    <w:rsid w:val="008A6CD2"/>
    <w:rsid w:val="008A768F"/>
    <w:rsid w:val="008B103F"/>
    <w:rsid w:val="008B26CC"/>
    <w:rsid w:val="008B287C"/>
    <w:rsid w:val="008B2EF7"/>
    <w:rsid w:val="008B482D"/>
    <w:rsid w:val="008B49F7"/>
    <w:rsid w:val="008C21F4"/>
    <w:rsid w:val="008C30B9"/>
    <w:rsid w:val="008C4BD5"/>
    <w:rsid w:val="008C6D7F"/>
    <w:rsid w:val="008C76E2"/>
    <w:rsid w:val="008C7EC2"/>
    <w:rsid w:val="008D1635"/>
    <w:rsid w:val="008D49F8"/>
    <w:rsid w:val="008D4BFF"/>
    <w:rsid w:val="008D730A"/>
    <w:rsid w:val="008E15C4"/>
    <w:rsid w:val="008E231A"/>
    <w:rsid w:val="008E404E"/>
    <w:rsid w:val="008E4462"/>
    <w:rsid w:val="008E6755"/>
    <w:rsid w:val="008F0075"/>
    <w:rsid w:val="008F0749"/>
    <w:rsid w:val="008F0DB9"/>
    <w:rsid w:val="008F138F"/>
    <w:rsid w:val="008F37BA"/>
    <w:rsid w:val="008F4D59"/>
    <w:rsid w:val="008F5C11"/>
    <w:rsid w:val="008F6CEE"/>
    <w:rsid w:val="009026F7"/>
    <w:rsid w:val="00902889"/>
    <w:rsid w:val="00902FED"/>
    <w:rsid w:val="00903DE3"/>
    <w:rsid w:val="00903F9F"/>
    <w:rsid w:val="00904461"/>
    <w:rsid w:val="00907872"/>
    <w:rsid w:val="00907A09"/>
    <w:rsid w:val="00907C2B"/>
    <w:rsid w:val="00907F99"/>
    <w:rsid w:val="009104F0"/>
    <w:rsid w:val="00913616"/>
    <w:rsid w:val="00914E2A"/>
    <w:rsid w:val="00915037"/>
    <w:rsid w:val="00916132"/>
    <w:rsid w:val="0091620B"/>
    <w:rsid w:val="00917C77"/>
    <w:rsid w:val="00921823"/>
    <w:rsid w:val="0092247F"/>
    <w:rsid w:val="00922613"/>
    <w:rsid w:val="00923486"/>
    <w:rsid w:val="009235CB"/>
    <w:rsid w:val="009238F1"/>
    <w:rsid w:val="0092511D"/>
    <w:rsid w:val="009256ED"/>
    <w:rsid w:val="0093066C"/>
    <w:rsid w:val="00930DEA"/>
    <w:rsid w:val="009311DF"/>
    <w:rsid w:val="00931FC3"/>
    <w:rsid w:val="00932873"/>
    <w:rsid w:val="00932CCF"/>
    <w:rsid w:val="00933F5A"/>
    <w:rsid w:val="009344D0"/>
    <w:rsid w:val="00934FB1"/>
    <w:rsid w:val="009352D4"/>
    <w:rsid w:val="00935464"/>
    <w:rsid w:val="00935967"/>
    <w:rsid w:val="00936ECF"/>
    <w:rsid w:val="009378C3"/>
    <w:rsid w:val="00941D5B"/>
    <w:rsid w:val="009426F2"/>
    <w:rsid w:val="00944652"/>
    <w:rsid w:val="00944F98"/>
    <w:rsid w:val="0094792F"/>
    <w:rsid w:val="0095022A"/>
    <w:rsid w:val="00953FB7"/>
    <w:rsid w:val="0095539A"/>
    <w:rsid w:val="00955AEF"/>
    <w:rsid w:val="00957C44"/>
    <w:rsid w:val="00957E14"/>
    <w:rsid w:val="00960BB3"/>
    <w:rsid w:val="00961657"/>
    <w:rsid w:val="009648F7"/>
    <w:rsid w:val="00964C0C"/>
    <w:rsid w:val="009657A6"/>
    <w:rsid w:val="00966D8D"/>
    <w:rsid w:val="009713E1"/>
    <w:rsid w:val="00973142"/>
    <w:rsid w:val="0097331F"/>
    <w:rsid w:val="00976CB3"/>
    <w:rsid w:val="0098079E"/>
    <w:rsid w:val="009809A8"/>
    <w:rsid w:val="00980C4B"/>
    <w:rsid w:val="009823FE"/>
    <w:rsid w:val="00982584"/>
    <w:rsid w:val="00982B5D"/>
    <w:rsid w:val="009833D4"/>
    <w:rsid w:val="009842D2"/>
    <w:rsid w:val="00984D6D"/>
    <w:rsid w:val="009856F7"/>
    <w:rsid w:val="00985703"/>
    <w:rsid w:val="009863C9"/>
    <w:rsid w:val="00990C34"/>
    <w:rsid w:val="00991EC2"/>
    <w:rsid w:val="009929E1"/>
    <w:rsid w:val="00992C38"/>
    <w:rsid w:val="00993C83"/>
    <w:rsid w:val="009969FC"/>
    <w:rsid w:val="0099705B"/>
    <w:rsid w:val="009A25AA"/>
    <w:rsid w:val="009A2878"/>
    <w:rsid w:val="009A3BF3"/>
    <w:rsid w:val="009A490A"/>
    <w:rsid w:val="009A4C9D"/>
    <w:rsid w:val="009A788F"/>
    <w:rsid w:val="009B0931"/>
    <w:rsid w:val="009B1598"/>
    <w:rsid w:val="009B2F3D"/>
    <w:rsid w:val="009B3D35"/>
    <w:rsid w:val="009B4C3B"/>
    <w:rsid w:val="009B5499"/>
    <w:rsid w:val="009B6C38"/>
    <w:rsid w:val="009B7042"/>
    <w:rsid w:val="009B7662"/>
    <w:rsid w:val="009C0A76"/>
    <w:rsid w:val="009C0CF3"/>
    <w:rsid w:val="009C108B"/>
    <w:rsid w:val="009C29CB"/>
    <w:rsid w:val="009C341E"/>
    <w:rsid w:val="009C3730"/>
    <w:rsid w:val="009C4696"/>
    <w:rsid w:val="009C62B3"/>
    <w:rsid w:val="009C68AE"/>
    <w:rsid w:val="009C7903"/>
    <w:rsid w:val="009D0B1A"/>
    <w:rsid w:val="009D0D1A"/>
    <w:rsid w:val="009D1724"/>
    <w:rsid w:val="009D218F"/>
    <w:rsid w:val="009D360F"/>
    <w:rsid w:val="009D3A22"/>
    <w:rsid w:val="009D4384"/>
    <w:rsid w:val="009D5F54"/>
    <w:rsid w:val="009E034C"/>
    <w:rsid w:val="009E0BF8"/>
    <w:rsid w:val="009E0EA3"/>
    <w:rsid w:val="009E1266"/>
    <w:rsid w:val="009E3444"/>
    <w:rsid w:val="009E42A3"/>
    <w:rsid w:val="009E438B"/>
    <w:rsid w:val="009E474E"/>
    <w:rsid w:val="009E4E59"/>
    <w:rsid w:val="009E64DB"/>
    <w:rsid w:val="009E6CB7"/>
    <w:rsid w:val="009E7DCD"/>
    <w:rsid w:val="009F039C"/>
    <w:rsid w:val="009F03F4"/>
    <w:rsid w:val="009F044F"/>
    <w:rsid w:val="009F3937"/>
    <w:rsid w:val="009F4ADC"/>
    <w:rsid w:val="009F4B1E"/>
    <w:rsid w:val="009F4DE5"/>
    <w:rsid w:val="009F5A38"/>
    <w:rsid w:val="009F5D31"/>
    <w:rsid w:val="009F5F18"/>
    <w:rsid w:val="00A01EBB"/>
    <w:rsid w:val="00A020FD"/>
    <w:rsid w:val="00A0229E"/>
    <w:rsid w:val="00A02C42"/>
    <w:rsid w:val="00A03C90"/>
    <w:rsid w:val="00A06447"/>
    <w:rsid w:val="00A06B2E"/>
    <w:rsid w:val="00A06BCC"/>
    <w:rsid w:val="00A06F1B"/>
    <w:rsid w:val="00A07423"/>
    <w:rsid w:val="00A10843"/>
    <w:rsid w:val="00A10E92"/>
    <w:rsid w:val="00A121D9"/>
    <w:rsid w:val="00A13337"/>
    <w:rsid w:val="00A14C81"/>
    <w:rsid w:val="00A14CB5"/>
    <w:rsid w:val="00A1611D"/>
    <w:rsid w:val="00A17364"/>
    <w:rsid w:val="00A173EA"/>
    <w:rsid w:val="00A20C55"/>
    <w:rsid w:val="00A20C87"/>
    <w:rsid w:val="00A22A32"/>
    <w:rsid w:val="00A22CAC"/>
    <w:rsid w:val="00A242C9"/>
    <w:rsid w:val="00A24C72"/>
    <w:rsid w:val="00A258DC"/>
    <w:rsid w:val="00A26DE9"/>
    <w:rsid w:val="00A319EC"/>
    <w:rsid w:val="00A31CDF"/>
    <w:rsid w:val="00A3229D"/>
    <w:rsid w:val="00A34C7B"/>
    <w:rsid w:val="00A35BE6"/>
    <w:rsid w:val="00A36FFA"/>
    <w:rsid w:val="00A373AB"/>
    <w:rsid w:val="00A379A6"/>
    <w:rsid w:val="00A4043F"/>
    <w:rsid w:val="00A40798"/>
    <w:rsid w:val="00A42519"/>
    <w:rsid w:val="00A43051"/>
    <w:rsid w:val="00A43443"/>
    <w:rsid w:val="00A47A19"/>
    <w:rsid w:val="00A50FC8"/>
    <w:rsid w:val="00A512E0"/>
    <w:rsid w:val="00A51D77"/>
    <w:rsid w:val="00A53AA3"/>
    <w:rsid w:val="00A5418D"/>
    <w:rsid w:val="00A56246"/>
    <w:rsid w:val="00A56D5D"/>
    <w:rsid w:val="00A57E89"/>
    <w:rsid w:val="00A57F76"/>
    <w:rsid w:val="00A606BD"/>
    <w:rsid w:val="00A60711"/>
    <w:rsid w:val="00A62FAA"/>
    <w:rsid w:val="00A65720"/>
    <w:rsid w:val="00A66350"/>
    <w:rsid w:val="00A6790E"/>
    <w:rsid w:val="00A6795B"/>
    <w:rsid w:val="00A7124B"/>
    <w:rsid w:val="00A71918"/>
    <w:rsid w:val="00A724EF"/>
    <w:rsid w:val="00A73726"/>
    <w:rsid w:val="00A7407B"/>
    <w:rsid w:val="00A75155"/>
    <w:rsid w:val="00A75651"/>
    <w:rsid w:val="00A756F7"/>
    <w:rsid w:val="00A7684A"/>
    <w:rsid w:val="00A76D7A"/>
    <w:rsid w:val="00A803F6"/>
    <w:rsid w:val="00A8178E"/>
    <w:rsid w:val="00A82167"/>
    <w:rsid w:val="00A872DA"/>
    <w:rsid w:val="00A9180F"/>
    <w:rsid w:val="00A92600"/>
    <w:rsid w:val="00A92A55"/>
    <w:rsid w:val="00A94601"/>
    <w:rsid w:val="00A96A51"/>
    <w:rsid w:val="00AA0EC9"/>
    <w:rsid w:val="00AA3E78"/>
    <w:rsid w:val="00AA6B46"/>
    <w:rsid w:val="00AA7B40"/>
    <w:rsid w:val="00AB10EC"/>
    <w:rsid w:val="00AB15E1"/>
    <w:rsid w:val="00AB273E"/>
    <w:rsid w:val="00AB307B"/>
    <w:rsid w:val="00AB47C8"/>
    <w:rsid w:val="00AB63E9"/>
    <w:rsid w:val="00AB6D1D"/>
    <w:rsid w:val="00AC0EE1"/>
    <w:rsid w:val="00AC33D7"/>
    <w:rsid w:val="00AC3BDA"/>
    <w:rsid w:val="00AC47B0"/>
    <w:rsid w:val="00AC68A9"/>
    <w:rsid w:val="00AC7046"/>
    <w:rsid w:val="00AC73EA"/>
    <w:rsid w:val="00AD1FB4"/>
    <w:rsid w:val="00AD21CC"/>
    <w:rsid w:val="00AD3819"/>
    <w:rsid w:val="00AD3A64"/>
    <w:rsid w:val="00AD43F1"/>
    <w:rsid w:val="00AD48E3"/>
    <w:rsid w:val="00AD5CDF"/>
    <w:rsid w:val="00AD757C"/>
    <w:rsid w:val="00AE00BF"/>
    <w:rsid w:val="00AE0275"/>
    <w:rsid w:val="00AE18BE"/>
    <w:rsid w:val="00AE1B52"/>
    <w:rsid w:val="00AE2335"/>
    <w:rsid w:val="00AE2C90"/>
    <w:rsid w:val="00AE3F90"/>
    <w:rsid w:val="00AE440A"/>
    <w:rsid w:val="00AE499D"/>
    <w:rsid w:val="00AE6998"/>
    <w:rsid w:val="00AE70AF"/>
    <w:rsid w:val="00AF08AF"/>
    <w:rsid w:val="00AF1440"/>
    <w:rsid w:val="00AF386A"/>
    <w:rsid w:val="00AF41DE"/>
    <w:rsid w:val="00AF4BC5"/>
    <w:rsid w:val="00AF7BE1"/>
    <w:rsid w:val="00AF7F68"/>
    <w:rsid w:val="00B01A7A"/>
    <w:rsid w:val="00B02D63"/>
    <w:rsid w:val="00B04BE7"/>
    <w:rsid w:val="00B04FEA"/>
    <w:rsid w:val="00B052DB"/>
    <w:rsid w:val="00B0559B"/>
    <w:rsid w:val="00B0689D"/>
    <w:rsid w:val="00B073C3"/>
    <w:rsid w:val="00B07477"/>
    <w:rsid w:val="00B0798C"/>
    <w:rsid w:val="00B0799F"/>
    <w:rsid w:val="00B11AF8"/>
    <w:rsid w:val="00B1223A"/>
    <w:rsid w:val="00B1409A"/>
    <w:rsid w:val="00B14B47"/>
    <w:rsid w:val="00B15060"/>
    <w:rsid w:val="00B1519A"/>
    <w:rsid w:val="00B15EF5"/>
    <w:rsid w:val="00B1630A"/>
    <w:rsid w:val="00B16667"/>
    <w:rsid w:val="00B1760D"/>
    <w:rsid w:val="00B176DC"/>
    <w:rsid w:val="00B21B67"/>
    <w:rsid w:val="00B21E24"/>
    <w:rsid w:val="00B2290C"/>
    <w:rsid w:val="00B244C0"/>
    <w:rsid w:val="00B2501B"/>
    <w:rsid w:val="00B2553E"/>
    <w:rsid w:val="00B25FE2"/>
    <w:rsid w:val="00B260D2"/>
    <w:rsid w:val="00B2626C"/>
    <w:rsid w:val="00B265C8"/>
    <w:rsid w:val="00B27677"/>
    <w:rsid w:val="00B27E54"/>
    <w:rsid w:val="00B27FAA"/>
    <w:rsid w:val="00B30F72"/>
    <w:rsid w:val="00B3162A"/>
    <w:rsid w:val="00B31A88"/>
    <w:rsid w:val="00B3207A"/>
    <w:rsid w:val="00B33A7B"/>
    <w:rsid w:val="00B360F0"/>
    <w:rsid w:val="00B411FC"/>
    <w:rsid w:val="00B42AE0"/>
    <w:rsid w:val="00B42F18"/>
    <w:rsid w:val="00B43656"/>
    <w:rsid w:val="00B478F0"/>
    <w:rsid w:val="00B47C21"/>
    <w:rsid w:val="00B50470"/>
    <w:rsid w:val="00B50940"/>
    <w:rsid w:val="00B50BF8"/>
    <w:rsid w:val="00B50EDE"/>
    <w:rsid w:val="00B5168E"/>
    <w:rsid w:val="00B52566"/>
    <w:rsid w:val="00B5280C"/>
    <w:rsid w:val="00B52C28"/>
    <w:rsid w:val="00B52CB6"/>
    <w:rsid w:val="00B555AE"/>
    <w:rsid w:val="00B55C93"/>
    <w:rsid w:val="00B56658"/>
    <w:rsid w:val="00B6032F"/>
    <w:rsid w:val="00B633EF"/>
    <w:rsid w:val="00B636BC"/>
    <w:rsid w:val="00B64895"/>
    <w:rsid w:val="00B64D24"/>
    <w:rsid w:val="00B64E3A"/>
    <w:rsid w:val="00B652B1"/>
    <w:rsid w:val="00B65C6F"/>
    <w:rsid w:val="00B6620D"/>
    <w:rsid w:val="00B66CD1"/>
    <w:rsid w:val="00B66D56"/>
    <w:rsid w:val="00B70DF1"/>
    <w:rsid w:val="00B734CF"/>
    <w:rsid w:val="00B73CC5"/>
    <w:rsid w:val="00B759C0"/>
    <w:rsid w:val="00B8002B"/>
    <w:rsid w:val="00B8032B"/>
    <w:rsid w:val="00B80F67"/>
    <w:rsid w:val="00B817A7"/>
    <w:rsid w:val="00B82222"/>
    <w:rsid w:val="00B837FC"/>
    <w:rsid w:val="00B83C9F"/>
    <w:rsid w:val="00B83D13"/>
    <w:rsid w:val="00B85268"/>
    <w:rsid w:val="00B87C14"/>
    <w:rsid w:val="00B926BB"/>
    <w:rsid w:val="00B928C9"/>
    <w:rsid w:val="00B93C81"/>
    <w:rsid w:val="00B97AF2"/>
    <w:rsid w:val="00BA24E3"/>
    <w:rsid w:val="00BA3634"/>
    <w:rsid w:val="00BA440C"/>
    <w:rsid w:val="00BA448B"/>
    <w:rsid w:val="00BA4970"/>
    <w:rsid w:val="00BA4E48"/>
    <w:rsid w:val="00BA546C"/>
    <w:rsid w:val="00BB04D2"/>
    <w:rsid w:val="00BB4BD5"/>
    <w:rsid w:val="00BB4C12"/>
    <w:rsid w:val="00BB4EF8"/>
    <w:rsid w:val="00BB66EE"/>
    <w:rsid w:val="00BB6834"/>
    <w:rsid w:val="00BB6891"/>
    <w:rsid w:val="00BB6C53"/>
    <w:rsid w:val="00BB7499"/>
    <w:rsid w:val="00BC1B4E"/>
    <w:rsid w:val="00BC1BF2"/>
    <w:rsid w:val="00BC1D64"/>
    <w:rsid w:val="00BC311A"/>
    <w:rsid w:val="00BC386C"/>
    <w:rsid w:val="00BC4533"/>
    <w:rsid w:val="00BC4B02"/>
    <w:rsid w:val="00BC522C"/>
    <w:rsid w:val="00BC52BE"/>
    <w:rsid w:val="00BC5F4F"/>
    <w:rsid w:val="00BC7E58"/>
    <w:rsid w:val="00BD09C6"/>
    <w:rsid w:val="00BD0C57"/>
    <w:rsid w:val="00BD1554"/>
    <w:rsid w:val="00BD279F"/>
    <w:rsid w:val="00BD27DD"/>
    <w:rsid w:val="00BD3258"/>
    <w:rsid w:val="00BD3D76"/>
    <w:rsid w:val="00BD432D"/>
    <w:rsid w:val="00BD44EA"/>
    <w:rsid w:val="00BD5267"/>
    <w:rsid w:val="00BD54D8"/>
    <w:rsid w:val="00BD5D27"/>
    <w:rsid w:val="00BD6C9F"/>
    <w:rsid w:val="00BD6F13"/>
    <w:rsid w:val="00BE1337"/>
    <w:rsid w:val="00BE18D7"/>
    <w:rsid w:val="00BE18E6"/>
    <w:rsid w:val="00BE26D8"/>
    <w:rsid w:val="00BE2E85"/>
    <w:rsid w:val="00BE3DA7"/>
    <w:rsid w:val="00BE4360"/>
    <w:rsid w:val="00BE4D9D"/>
    <w:rsid w:val="00BE613D"/>
    <w:rsid w:val="00BF0C19"/>
    <w:rsid w:val="00BF1D67"/>
    <w:rsid w:val="00BF2742"/>
    <w:rsid w:val="00BF3B95"/>
    <w:rsid w:val="00BF3D07"/>
    <w:rsid w:val="00BF4C85"/>
    <w:rsid w:val="00BF64DD"/>
    <w:rsid w:val="00BF73D3"/>
    <w:rsid w:val="00C01DC3"/>
    <w:rsid w:val="00C0285F"/>
    <w:rsid w:val="00C02A64"/>
    <w:rsid w:val="00C02B5A"/>
    <w:rsid w:val="00C02CF3"/>
    <w:rsid w:val="00C039A5"/>
    <w:rsid w:val="00C03D79"/>
    <w:rsid w:val="00C044C8"/>
    <w:rsid w:val="00C04FA4"/>
    <w:rsid w:val="00C05769"/>
    <w:rsid w:val="00C107E6"/>
    <w:rsid w:val="00C1323D"/>
    <w:rsid w:val="00C138D0"/>
    <w:rsid w:val="00C13DA9"/>
    <w:rsid w:val="00C15563"/>
    <w:rsid w:val="00C1583B"/>
    <w:rsid w:val="00C15D00"/>
    <w:rsid w:val="00C16082"/>
    <w:rsid w:val="00C17786"/>
    <w:rsid w:val="00C17BA2"/>
    <w:rsid w:val="00C20645"/>
    <w:rsid w:val="00C2076A"/>
    <w:rsid w:val="00C21646"/>
    <w:rsid w:val="00C23684"/>
    <w:rsid w:val="00C24416"/>
    <w:rsid w:val="00C24429"/>
    <w:rsid w:val="00C250CD"/>
    <w:rsid w:val="00C26F5D"/>
    <w:rsid w:val="00C27474"/>
    <w:rsid w:val="00C27DC7"/>
    <w:rsid w:val="00C30658"/>
    <w:rsid w:val="00C314C5"/>
    <w:rsid w:val="00C326E2"/>
    <w:rsid w:val="00C33D0D"/>
    <w:rsid w:val="00C35295"/>
    <w:rsid w:val="00C35721"/>
    <w:rsid w:val="00C36562"/>
    <w:rsid w:val="00C368FC"/>
    <w:rsid w:val="00C37AD1"/>
    <w:rsid w:val="00C402D6"/>
    <w:rsid w:val="00C40D5E"/>
    <w:rsid w:val="00C413CC"/>
    <w:rsid w:val="00C43B96"/>
    <w:rsid w:val="00C47F32"/>
    <w:rsid w:val="00C5068C"/>
    <w:rsid w:val="00C51DBF"/>
    <w:rsid w:val="00C52195"/>
    <w:rsid w:val="00C552DE"/>
    <w:rsid w:val="00C55897"/>
    <w:rsid w:val="00C56801"/>
    <w:rsid w:val="00C573E9"/>
    <w:rsid w:val="00C57813"/>
    <w:rsid w:val="00C57DC4"/>
    <w:rsid w:val="00C60ED5"/>
    <w:rsid w:val="00C6171C"/>
    <w:rsid w:val="00C61CB4"/>
    <w:rsid w:val="00C63AD0"/>
    <w:rsid w:val="00C65A02"/>
    <w:rsid w:val="00C65EC9"/>
    <w:rsid w:val="00C667E1"/>
    <w:rsid w:val="00C66C3F"/>
    <w:rsid w:val="00C6749C"/>
    <w:rsid w:val="00C6781B"/>
    <w:rsid w:val="00C7067A"/>
    <w:rsid w:val="00C7191C"/>
    <w:rsid w:val="00C73A99"/>
    <w:rsid w:val="00C73D56"/>
    <w:rsid w:val="00C74AC1"/>
    <w:rsid w:val="00C761D8"/>
    <w:rsid w:val="00C765C3"/>
    <w:rsid w:val="00C80CCA"/>
    <w:rsid w:val="00C81327"/>
    <w:rsid w:val="00C82323"/>
    <w:rsid w:val="00C82390"/>
    <w:rsid w:val="00C8498E"/>
    <w:rsid w:val="00C84FB8"/>
    <w:rsid w:val="00C8573B"/>
    <w:rsid w:val="00C86917"/>
    <w:rsid w:val="00C877BF"/>
    <w:rsid w:val="00C91ADB"/>
    <w:rsid w:val="00C97028"/>
    <w:rsid w:val="00C97625"/>
    <w:rsid w:val="00C976F2"/>
    <w:rsid w:val="00C97EDA"/>
    <w:rsid w:val="00CA03AE"/>
    <w:rsid w:val="00CA0496"/>
    <w:rsid w:val="00CA0C3B"/>
    <w:rsid w:val="00CA10EC"/>
    <w:rsid w:val="00CA1F2A"/>
    <w:rsid w:val="00CA3629"/>
    <w:rsid w:val="00CA3A3C"/>
    <w:rsid w:val="00CA6D29"/>
    <w:rsid w:val="00CA7A61"/>
    <w:rsid w:val="00CA7D70"/>
    <w:rsid w:val="00CB0151"/>
    <w:rsid w:val="00CB063D"/>
    <w:rsid w:val="00CB1114"/>
    <w:rsid w:val="00CB3042"/>
    <w:rsid w:val="00CB43E1"/>
    <w:rsid w:val="00CC00DF"/>
    <w:rsid w:val="00CC1A36"/>
    <w:rsid w:val="00CC1D8F"/>
    <w:rsid w:val="00CC3F33"/>
    <w:rsid w:val="00CC4C32"/>
    <w:rsid w:val="00CC4EC6"/>
    <w:rsid w:val="00CC58A1"/>
    <w:rsid w:val="00CC7B72"/>
    <w:rsid w:val="00CD46EF"/>
    <w:rsid w:val="00CD50AD"/>
    <w:rsid w:val="00CD758D"/>
    <w:rsid w:val="00CD7922"/>
    <w:rsid w:val="00CE1199"/>
    <w:rsid w:val="00CE22CC"/>
    <w:rsid w:val="00CE24EC"/>
    <w:rsid w:val="00CE3DFA"/>
    <w:rsid w:val="00CE4BA0"/>
    <w:rsid w:val="00CE4D03"/>
    <w:rsid w:val="00CE5B94"/>
    <w:rsid w:val="00CE71A6"/>
    <w:rsid w:val="00CF21BE"/>
    <w:rsid w:val="00CF2207"/>
    <w:rsid w:val="00CF3401"/>
    <w:rsid w:val="00CF4533"/>
    <w:rsid w:val="00CF5519"/>
    <w:rsid w:val="00CF5809"/>
    <w:rsid w:val="00D0120F"/>
    <w:rsid w:val="00D01BE9"/>
    <w:rsid w:val="00D04BA4"/>
    <w:rsid w:val="00D04F9F"/>
    <w:rsid w:val="00D0516D"/>
    <w:rsid w:val="00D0534D"/>
    <w:rsid w:val="00D05376"/>
    <w:rsid w:val="00D05961"/>
    <w:rsid w:val="00D06D18"/>
    <w:rsid w:val="00D06D57"/>
    <w:rsid w:val="00D07168"/>
    <w:rsid w:val="00D07982"/>
    <w:rsid w:val="00D07C49"/>
    <w:rsid w:val="00D103A5"/>
    <w:rsid w:val="00D1225F"/>
    <w:rsid w:val="00D127EB"/>
    <w:rsid w:val="00D12A5F"/>
    <w:rsid w:val="00D139CE"/>
    <w:rsid w:val="00D13A12"/>
    <w:rsid w:val="00D16381"/>
    <w:rsid w:val="00D16824"/>
    <w:rsid w:val="00D1764F"/>
    <w:rsid w:val="00D1796D"/>
    <w:rsid w:val="00D17A32"/>
    <w:rsid w:val="00D20348"/>
    <w:rsid w:val="00D21187"/>
    <w:rsid w:val="00D21DC0"/>
    <w:rsid w:val="00D24DBA"/>
    <w:rsid w:val="00D254B7"/>
    <w:rsid w:val="00D25CB8"/>
    <w:rsid w:val="00D26105"/>
    <w:rsid w:val="00D30E2A"/>
    <w:rsid w:val="00D3160D"/>
    <w:rsid w:val="00D32C67"/>
    <w:rsid w:val="00D34958"/>
    <w:rsid w:val="00D367FC"/>
    <w:rsid w:val="00D37EC4"/>
    <w:rsid w:val="00D40E6D"/>
    <w:rsid w:val="00D411F0"/>
    <w:rsid w:val="00D4306B"/>
    <w:rsid w:val="00D43D03"/>
    <w:rsid w:val="00D44EC6"/>
    <w:rsid w:val="00D458A1"/>
    <w:rsid w:val="00D45AE9"/>
    <w:rsid w:val="00D45E3E"/>
    <w:rsid w:val="00D46800"/>
    <w:rsid w:val="00D46811"/>
    <w:rsid w:val="00D50E55"/>
    <w:rsid w:val="00D533EA"/>
    <w:rsid w:val="00D5383F"/>
    <w:rsid w:val="00D54E71"/>
    <w:rsid w:val="00D56682"/>
    <w:rsid w:val="00D57113"/>
    <w:rsid w:val="00D60C39"/>
    <w:rsid w:val="00D622FD"/>
    <w:rsid w:val="00D64279"/>
    <w:rsid w:val="00D655FE"/>
    <w:rsid w:val="00D66B3E"/>
    <w:rsid w:val="00D672FC"/>
    <w:rsid w:val="00D674C2"/>
    <w:rsid w:val="00D67518"/>
    <w:rsid w:val="00D675F6"/>
    <w:rsid w:val="00D67DFD"/>
    <w:rsid w:val="00D70227"/>
    <w:rsid w:val="00D7023D"/>
    <w:rsid w:val="00D7044A"/>
    <w:rsid w:val="00D709D6"/>
    <w:rsid w:val="00D7129B"/>
    <w:rsid w:val="00D71E98"/>
    <w:rsid w:val="00D71F4B"/>
    <w:rsid w:val="00D7202E"/>
    <w:rsid w:val="00D7274C"/>
    <w:rsid w:val="00D746C0"/>
    <w:rsid w:val="00D75344"/>
    <w:rsid w:val="00D758F0"/>
    <w:rsid w:val="00D75DBF"/>
    <w:rsid w:val="00D76810"/>
    <w:rsid w:val="00D80977"/>
    <w:rsid w:val="00D81272"/>
    <w:rsid w:val="00D81D23"/>
    <w:rsid w:val="00D821EE"/>
    <w:rsid w:val="00D82557"/>
    <w:rsid w:val="00D8339B"/>
    <w:rsid w:val="00D83ADA"/>
    <w:rsid w:val="00D84C71"/>
    <w:rsid w:val="00D85980"/>
    <w:rsid w:val="00D85EFB"/>
    <w:rsid w:val="00D87E13"/>
    <w:rsid w:val="00D91772"/>
    <w:rsid w:val="00D924C9"/>
    <w:rsid w:val="00D937DF"/>
    <w:rsid w:val="00D944F6"/>
    <w:rsid w:val="00D96286"/>
    <w:rsid w:val="00D97961"/>
    <w:rsid w:val="00DA09D6"/>
    <w:rsid w:val="00DA1020"/>
    <w:rsid w:val="00DA14F5"/>
    <w:rsid w:val="00DA162C"/>
    <w:rsid w:val="00DA7118"/>
    <w:rsid w:val="00DB0939"/>
    <w:rsid w:val="00DB0FD4"/>
    <w:rsid w:val="00DB1684"/>
    <w:rsid w:val="00DB1F61"/>
    <w:rsid w:val="00DB1F65"/>
    <w:rsid w:val="00DB316F"/>
    <w:rsid w:val="00DB5DC4"/>
    <w:rsid w:val="00DB5E0E"/>
    <w:rsid w:val="00DB6030"/>
    <w:rsid w:val="00DC0B9B"/>
    <w:rsid w:val="00DC1A8E"/>
    <w:rsid w:val="00DC2E6B"/>
    <w:rsid w:val="00DC4825"/>
    <w:rsid w:val="00DC4CBF"/>
    <w:rsid w:val="00DC5001"/>
    <w:rsid w:val="00DC691A"/>
    <w:rsid w:val="00DC7DE4"/>
    <w:rsid w:val="00DD005C"/>
    <w:rsid w:val="00DD0EA9"/>
    <w:rsid w:val="00DD24EE"/>
    <w:rsid w:val="00DE0065"/>
    <w:rsid w:val="00DE02E4"/>
    <w:rsid w:val="00DE3EA3"/>
    <w:rsid w:val="00DE4C6A"/>
    <w:rsid w:val="00DE5451"/>
    <w:rsid w:val="00DE5ABA"/>
    <w:rsid w:val="00DE6186"/>
    <w:rsid w:val="00DE6A33"/>
    <w:rsid w:val="00DF20FF"/>
    <w:rsid w:val="00DF2376"/>
    <w:rsid w:val="00DF3624"/>
    <w:rsid w:val="00DF45EA"/>
    <w:rsid w:val="00DF54FF"/>
    <w:rsid w:val="00DF645A"/>
    <w:rsid w:val="00DF654D"/>
    <w:rsid w:val="00DF7BB9"/>
    <w:rsid w:val="00E005C7"/>
    <w:rsid w:val="00E00AE2"/>
    <w:rsid w:val="00E01D78"/>
    <w:rsid w:val="00E01DAB"/>
    <w:rsid w:val="00E02C4B"/>
    <w:rsid w:val="00E02FD3"/>
    <w:rsid w:val="00E03325"/>
    <w:rsid w:val="00E046B3"/>
    <w:rsid w:val="00E04837"/>
    <w:rsid w:val="00E053C0"/>
    <w:rsid w:val="00E06317"/>
    <w:rsid w:val="00E066B0"/>
    <w:rsid w:val="00E06E78"/>
    <w:rsid w:val="00E077AD"/>
    <w:rsid w:val="00E10914"/>
    <w:rsid w:val="00E109FE"/>
    <w:rsid w:val="00E11F2E"/>
    <w:rsid w:val="00E11FBF"/>
    <w:rsid w:val="00E13468"/>
    <w:rsid w:val="00E151B9"/>
    <w:rsid w:val="00E16378"/>
    <w:rsid w:val="00E201F3"/>
    <w:rsid w:val="00E20D7C"/>
    <w:rsid w:val="00E213AD"/>
    <w:rsid w:val="00E215CB"/>
    <w:rsid w:val="00E21D20"/>
    <w:rsid w:val="00E239E6"/>
    <w:rsid w:val="00E24536"/>
    <w:rsid w:val="00E24BF3"/>
    <w:rsid w:val="00E2585C"/>
    <w:rsid w:val="00E259BF"/>
    <w:rsid w:val="00E25AFF"/>
    <w:rsid w:val="00E26841"/>
    <w:rsid w:val="00E27D08"/>
    <w:rsid w:val="00E31D21"/>
    <w:rsid w:val="00E325CE"/>
    <w:rsid w:val="00E3334D"/>
    <w:rsid w:val="00E3394C"/>
    <w:rsid w:val="00E35F17"/>
    <w:rsid w:val="00E371B9"/>
    <w:rsid w:val="00E376CD"/>
    <w:rsid w:val="00E40CF2"/>
    <w:rsid w:val="00E414AF"/>
    <w:rsid w:val="00E4207D"/>
    <w:rsid w:val="00E42EB5"/>
    <w:rsid w:val="00E4445E"/>
    <w:rsid w:val="00E453A4"/>
    <w:rsid w:val="00E466B9"/>
    <w:rsid w:val="00E46A5F"/>
    <w:rsid w:val="00E47203"/>
    <w:rsid w:val="00E47626"/>
    <w:rsid w:val="00E50534"/>
    <w:rsid w:val="00E51233"/>
    <w:rsid w:val="00E5243F"/>
    <w:rsid w:val="00E53345"/>
    <w:rsid w:val="00E5461B"/>
    <w:rsid w:val="00E555F8"/>
    <w:rsid w:val="00E5662C"/>
    <w:rsid w:val="00E60778"/>
    <w:rsid w:val="00E61B83"/>
    <w:rsid w:val="00E62804"/>
    <w:rsid w:val="00E63A07"/>
    <w:rsid w:val="00E64004"/>
    <w:rsid w:val="00E640A7"/>
    <w:rsid w:val="00E70150"/>
    <w:rsid w:val="00E70FF4"/>
    <w:rsid w:val="00E72C73"/>
    <w:rsid w:val="00E805FC"/>
    <w:rsid w:val="00E81C40"/>
    <w:rsid w:val="00E82447"/>
    <w:rsid w:val="00E8289E"/>
    <w:rsid w:val="00E840A8"/>
    <w:rsid w:val="00E84D10"/>
    <w:rsid w:val="00E852AF"/>
    <w:rsid w:val="00E85414"/>
    <w:rsid w:val="00E8756F"/>
    <w:rsid w:val="00E925EF"/>
    <w:rsid w:val="00E9291B"/>
    <w:rsid w:val="00E93BCF"/>
    <w:rsid w:val="00E948E1"/>
    <w:rsid w:val="00E94A7A"/>
    <w:rsid w:val="00E95112"/>
    <w:rsid w:val="00E95116"/>
    <w:rsid w:val="00E959DC"/>
    <w:rsid w:val="00E95AD1"/>
    <w:rsid w:val="00E95E27"/>
    <w:rsid w:val="00EA00C7"/>
    <w:rsid w:val="00EA0328"/>
    <w:rsid w:val="00EA0660"/>
    <w:rsid w:val="00EA0B06"/>
    <w:rsid w:val="00EA38B3"/>
    <w:rsid w:val="00EA448B"/>
    <w:rsid w:val="00EA5418"/>
    <w:rsid w:val="00EA5A4F"/>
    <w:rsid w:val="00EA5AF6"/>
    <w:rsid w:val="00EB0107"/>
    <w:rsid w:val="00EB08D6"/>
    <w:rsid w:val="00EB0D2C"/>
    <w:rsid w:val="00EB101C"/>
    <w:rsid w:val="00EB1705"/>
    <w:rsid w:val="00EB1779"/>
    <w:rsid w:val="00EB18AF"/>
    <w:rsid w:val="00EB282C"/>
    <w:rsid w:val="00EB30CA"/>
    <w:rsid w:val="00EB41FD"/>
    <w:rsid w:val="00EB5E9A"/>
    <w:rsid w:val="00EB6304"/>
    <w:rsid w:val="00EB6AC2"/>
    <w:rsid w:val="00EB76B3"/>
    <w:rsid w:val="00EC129A"/>
    <w:rsid w:val="00EC1BD4"/>
    <w:rsid w:val="00EC4F00"/>
    <w:rsid w:val="00EC55B2"/>
    <w:rsid w:val="00EC7D9F"/>
    <w:rsid w:val="00ED14EA"/>
    <w:rsid w:val="00ED249F"/>
    <w:rsid w:val="00ED2D56"/>
    <w:rsid w:val="00ED3F6A"/>
    <w:rsid w:val="00ED5C77"/>
    <w:rsid w:val="00ED75DD"/>
    <w:rsid w:val="00EE02DD"/>
    <w:rsid w:val="00EE0C4F"/>
    <w:rsid w:val="00EE0E29"/>
    <w:rsid w:val="00EE2486"/>
    <w:rsid w:val="00EE2505"/>
    <w:rsid w:val="00EE29F5"/>
    <w:rsid w:val="00EE4CD2"/>
    <w:rsid w:val="00EE581B"/>
    <w:rsid w:val="00EE7129"/>
    <w:rsid w:val="00EE76A1"/>
    <w:rsid w:val="00EF052A"/>
    <w:rsid w:val="00EF1F57"/>
    <w:rsid w:val="00EF227E"/>
    <w:rsid w:val="00EF22B6"/>
    <w:rsid w:val="00EF3533"/>
    <w:rsid w:val="00EF36A1"/>
    <w:rsid w:val="00EF3840"/>
    <w:rsid w:val="00EF4579"/>
    <w:rsid w:val="00EF6324"/>
    <w:rsid w:val="00F012DE"/>
    <w:rsid w:val="00F03A13"/>
    <w:rsid w:val="00F0433D"/>
    <w:rsid w:val="00F04FFA"/>
    <w:rsid w:val="00F057D6"/>
    <w:rsid w:val="00F0582A"/>
    <w:rsid w:val="00F06BE5"/>
    <w:rsid w:val="00F06CC1"/>
    <w:rsid w:val="00F11C13"/>
    <w:rsid w:val="00F143F1"/>
    <w:rsid w:val="00F15CE6"/>
    <w:rsid w:val="00F1602E"/>
    <w:rsid w:val="00F160E0"/>
    <w:rsid w:val="00F16933"/>
    <w:rsid w:val="00F16B80"/>
    <w:rsid w:val="00F2036D"/>
    <w:rsid w:val="00F20BFF"/>
    <w:rsid w:val="00F21049"/>
    <w:rsid w:val="00F21774"/>
    <w:rsid w:val="00F21892"/>
    <w:rsid w:val="00F21A65"/>
    <w:rsid w:val="00F21F14"/>
    <w:rsid w:val="00F227E1"/>
    <w:rsid w:val="00F228C8"/>
    <w:rsid w:val="00F22F55"/>
    <w:rsid w:val="00F2423F"/>
    <w:rsid w:val="00F24B35"/>
    <w:rsid w:val="00F25F6C"/>
    <w:rsid w:val="00F2721C"/>
    <w:rsid w:val="00F274D2"/>
    <w:rsid w:val="00F27601"/>
    <w:rsid w:val="00F27C07"/>
    <w:rsid w:val="00F30896"/>
    <w:rsid w:val="00F308C0"/>
    <w:rsid w:val="00F30A53"/>
    <w:rsid w:val="00F30AE3"/>
    <w:rsid w:val="00F30B74"/>
    <w:rsid w:val="00F318FE"/>
    <w:rsid w:val="00F361D7"/>
    <w:rsid w:val="00F37344"/>
    <w:rsid w:val="00F40A2A"/>
    <w:rsid w:val="00F40B6B"/>
    <w:rsid w:val="00F43100"/>
    <w:rsid w:val="00F43CEA"/>
    <w:rsid w:val="00F44091"/>
    <w:rsid w:val="00F445FE"/>
    <w:rsid w:val="00F462CA"/>
    <w:rsid w:val="00F47369"/>
    <w:rsid w:val="00F50A69"/>
    <w:rsid w:val="00F52017"/>
    <w:rsid w:val="00F52189"/>
    <w:rsid w:val="00F527AD"/>
    <w:rsid w:val="00F53C3D"/>
    <w:rsid w:val="00F54410"/>
    <w:rsid w:val="00F5706D"/>
    <w:rsid w:val="00F578A4"/>
    <w:rsid w:val="00F57F67"/>
    <w:rsid w:val="00F60379"/>
    <w:rsid w:val="00F643DC"/>
    <w:rsid w:val="00F65FBE"/>
    <w:rsid w:val="00F662C1"/>
    <w:rsid w:val="00F67603"/>
    <w:rsid w:val="00F7099C"/>
    <w:rsid w:val="00F709AF"/>
    <w:rsid w:val="00F70ABC"/>
    <w:rsid w:val="00F71C58"/>
    <w:rsid w:val="00F7250B"/>
    <w:rsid w:val="00F729A7"/>
    <w:rsid w:val="00F75CF7"/>
    <w:rsid w:val="00F764FC"/>
    <w:rsid w:val="00F77F2C"/>
    <w:rsid w:val="00F806E3"/>
    <w:rsid w:val="00F80F09"/>
    <w:rsid w:val="00F82266"/>
    <w:rsid w:val="00F8240B"/>
    <w:rsid w:val="00F8260B"/>
    <w:rsid w:val="00F837D0"/>
    <w:rsid w:val="00F845DD"/>
    <w:rsid w:val="00F852B0"/>
    <w:rsid w:val="00F85566"/>
    <w:rsid w:val="00F85B38"/>
    <w:rsid w:val="00F86150"/>
    <w:rsid w:val="00F87F40"/>
    <w:rsid w:val="00F92FCA"/>
    <w:rsid w:val="00F934F4"/>
    <w:rsid w:val="00F945F6"/>
    <w:rsid w:val="00F94EEF"/>
    <w:rsid w:val="00F96412"/>
    <w:rsid w:val="00FA0110"/>
    <w:rsid w:val="00FA2904"/>
    <w:rsid w:val="00FA2CD1"/>
    <w:rsid w:val="00FA33FE"/>
    <w:rsid w:val="00FA70B7"/>
    <w:rsid w:val="00FB1D5F"/>
    <w:rsid w:val="00FB1E61"/>
    <w:rsid w:val="00FB2A14"/>
    <w:rsid w:val="00FB2ADC"/>
    <w:rsid w:val="00FB400E"/>
    <w:rsid w:val="00FB427D"/>
    <w:rsid w:val="00FB455E"/>
    <w:rsid w:val="00FB4C1B"/>
    <w:rsid w:val="00FB5373"/>
    <w:rsid w:val="00FB6601"/>
    <w:rsid w:val="00FB671C"/>
    <w:rsid w:val="00FB71F0"/>
    <w:rsid w:val="00FB7251"/>
    <w:rsid w:val="00FC0E49"/>
    <w:rsid w:val="00FC1606"/>
    <w:rsid w:val="00FC4C95"/>
    <w:rsid w:val="00FC515D"/>
    <w:rsid w:val="00FC5BC7"/>
    <w:rsid w:val="00FC6056"/>
    <w:rsid w:val="00FC66BF"/>
    <w:rsid w:val="00FD1A3F"/>
    <w:rsid w:val="00FD24B5"/>
    <w:rsid w:val="00FD3B17"/>
    <w:rsid w:val="00FD6541"/>
    <w:rsid w:val="00FE0FE0"/>
    <w:rsid w:val="00FE286E"/>
    <w:rsid w:val="00FE63A1"/>
    <w:rsid w:val="00FE7386"/>
    <w:rsid w:val="00FF055D"/>
    <w:rsid w:val="00FF0699"/>
    <w:rsid w:val="00FF0997"/>
    <w:rsid w:val="00FF0A88"/>
    <w:rsid w:val="00FF2A2B"/>
    <w:rsid w:val="00FF4249"/>
    <w:rsid w:val="00FF59BC"/>
    <w:rsid w:val="00FF6149"/>
    <w:rsid w:val="00FF7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3AD783"/>
  <w15:docId w15:val="{CAFC5CE5-15A8-4A93-B4F8-E8B78878E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C771F"/>
  </w:style>
  <w:style w:type="paragraph" w:styleId="Naslov1">
    <w:name w:val="heading 1"/>
    <w:basedOn w:val="Navaden"/>
    <w:next w:val="Navaden"/>
    <w:link w:val="Naslov1Znak"/>
    <w:uiPriority w:val="9"/>
    <w:qFormat/>
    <w:rsid w:val="00B42F18"/>
    <w:pPr>
      <w:keepNext/>
      <w:keepLines/>
      <w:spacing w:before="240" w:after="0"/>
      <w:jc w:val="center"/>
      <w:outlineLvl w:val="0"/>
    </w:pPr>
    <w:rPr>
      <w:rFonts w:eastAsiaTheme="majorEastAsia" w:cs="Arial"/>
      <w:b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425682"/>
    <w:pPr>
      <w:keepNext/>
      <w:keepLines/>
      <w:spacing w:before="40" w:after="0"/>
      <w:jc w:val="center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5E3BC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link w:val="BrezrazmikovZnak"/>
    <w:uiPriority w:val="1"/>
    <w:qFormat/>
    <w:rsid w:val="0000484E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C7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C779A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262E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62E54"/>
  </w:style>
  <w:style w:type="paragraph" w:styleId="Noga">
    <w:name w:val="footer"/>
    <w:basedOn w:val="Navaden"/>
    <w:link w:val="NogaZnak"/>
    <w:uiPriority w:val="99"/>
    <w:unhideWhenUsed/>
    <w:rsid w:val="00262E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62E54"/>
  </w:style>
  <w:style w:type="paragraph" w:styleId="Navadensplet">
    <w:name w:val="Normal (Web)"/>
    <w:basedOn w:val="Navaden"/>
    <w:uiPriority w:val="99"/>
    <w:unhideWhenUsed/>
    <w:rsid w:val="00703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aslov1Znak">
    <w:name w:val="Naslov 1 Znak"/>
    <w:basedOn w:val="Privzetapisavaodstavka"/>
    <w:link w:val="Naslov1"/>
    <w:uiPriority w:val="9"/>
    <w:rsid w:val="00B42F18"/>
    <w:rPr>
      <w:rFonts w:eastAsiaTheme="majorEastAsia" w:cs="Arial"/>
      <w:b/>
      <w:sz w:val="28"/>
      <w:szCs w:val="28"/>
    </w:rPr>
  </w:style>
  <w:style w:type="paragraph" w:styleId="Odstavekseznama">
    <w:name w:val="List Paragraph"/>
    <w:basedOn w:val="Navaden"/>
    <w:uiPriority w:val="34"/>
    <w:qFormat/>
    <w:rsid w:val="007C5048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796164"/>
    <w:rPr>
      <w:color w:val="0000FF"/>
      <w:u w:val="single"/>
    </w:rPr>
  </w:style>
  <w:style w:type="paragraph" w:customStyle="1" w:styleId="BasicParagraph">
    <w:name w:val="[Basic Paragraph]"/>
    <w:basedOn w:val="Navaden"/>
    <w:uiPriority w:val="99"/>
    <w:rsid w:val="00B926BB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Cambria" w:hAnsi="Times-Roman" w:cs="Times-Roman"/>
      <w:color w:val="000000"/>
      <w:sz w:val="24"/>
      <w:szCs w:val="24"/>
      <w:lang w:val="en-US"/>
    </w:rPr>
  </w:style>
  <w:style w:type="character" w:customStyle="1" w:styleId="Naslov2Znak">
    <w:name w:val="Naslov 2 Znak"/>
    <w:basedOn w:val="Privzetapisavaodstavka"/>
    <w:link w:val="Naslov2"/>
    <w:uiPriority w:val="9"/>
    <w:rsid w:val="00425682"/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  <w:style w:type="table" w:styleId="Tabelamrea">
    <w:name w:val="Table Grid"/>
    <w:basedOn w:val="Navadnatabela"/>
    <w:uiPriority w:val="39"/>
    <w:rsid w:val="000852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repko">
    <w:name w:val="Strong"/>
    <w:basedOn w:val="Privzetapisavaodstavka"/>
    <w:uiPriority w:val="22"/>
    <w:qFormat/>
    <w:rsid w:val="00A51D77"/>
    <w:rPr>
      <w:b/>
      <w:bCs/>
    </w:rPr>
  </w:style>
  <w:style w:type="paragraph" w:styleId="Telobesedila">
    <w:name w:val="Body Text"/>
    <w:basedOn w:val="Navaden"/>
    <w:link w:val="TelobesedilaZnak"/>
    <w:rsid w:val="00594E8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rsid w:val="00594E81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pis">
    <w:name w:val="caption"/>
    <w:basedOn w:val="Navaden"/>
    <w:next w:val="Navaden"/>
    <w:uiPriority w:val="35"/>
    <w:unhideWhenUsed/>
    <w:qFormat/>
    <w:rsid w:val="0046655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aslov">
    <w:name w:val="Title"/>
    <w:basedOn w:val="Navaden"/>
    <w:next w:val="Navaden"/>
    <w:link w:val="NaslovZnak"/>
    <w:uiPriority w:val="10"/>
    <w:qFormat/>
    <w:rsid w:val="005E3BC2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5E3BC2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5E3BC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Poudarek">
    <w:name w:val="Emphasis"/>
    <w:uiPriority w:val="20"/>
    <w:qFormat/>
    <w:rsid w:val="005E3BC2"/>
    <w:rPr>
      <w:i/>
      <w:iCs/>
    </w:rPr>
  </w:style>
  <w:style w:type="character" w:styleId="SledenaHiperpovezava">
    <w:name w:val="FollowedHyperlink"/>
    <w:basedOn w:val="Privzetapisavaodstavka"/>
    <w:uiPriority w:val="99"/>
    <w:semiHidden/>
    <w:unhideWhenUsed/>
    <w:rsid w:val="007C01B0"/>
    <w:rPr>
      <w:color w:val="954F72" w:themeColor="followedHyperlink"/>
      <w:u w:val="single"/>
    </w:rPr>
  </w:style>
  <w:style w:type="paragraph" w:customStyle="1" w:styleId="m-690693253085063486m2494749336027805960gmail-m-7712474697466400760gmail-navaden1">
    <w:name w:val="m_-690693253085063486m_2494749336027805960gmail-m_-7712474697466400760gmail-navaden1"/>
    <w:basedOn w:val="Navaden"/>
    <w:rsid w:val="006D4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F578A4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F578A4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F578A4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F578A4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F578A4"/>
    <w:rPr>
      <w:b/>
      <w:bCs/>
      <w:sz w:val="20"/>
      <w:szCs w:val="20"/>
    </w:rPr>
  </w:style>
  <w:style w:type="paragraph" w:customStyle="1" w:styleId="Standard">
    <w:name w:val="Standard"/>
    <w:rsid w:val="002620B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Default">
    <w:name w:val="Default"/>
    <w:rsid w:val="00EC7D9F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sl-SI"/>
    </w:rPr>
  </w:style>
  <w:style w:type="paragraph" w:customStyle="1" w:styleId="Brezrazmikov1">
    <w:name w:val="Brez razmikov1"/>
    <w:uiPriority w:val="1"/>
    <w:qFormat/>
    <w:rsid w:val="00B5280C"/>
    <w:pPr>
      <w:spacing w:after="0" w:line="240" w:lineRule="auto"/>
    </w:pPr>
    <w:rPr>
      <w:rFonts w:ascii="Calibri" w:eastAsia="Times New Roman" w:hAnsi="Calibri" w:cs="Times New Roman"/>
      <w:lang w:eastAsia="sl-SI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CD46EF"/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5F5CA5"/>
    <w:rPr>
      <w:color w:val="605E5C"/>
      <w:shd w:val="clear" w:color="auto" w:fill="E1DFDD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FD24B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slovZnak">
    <w:name w:val="Podnaslov Znak"/>
    <w:basedOn w:val="Privzetapisavaodstavka"/>
    <w:link w:val="Podnaslov"/>
    <w:uiPriority w:val="11"/>
    <w:rsid w:val="00FD24B5"/>
    <w:rPr>
      <w:rFonts w:eastAsiaTheme="minorEastAsia"/>
      <w:color w:val="5A5A5A" w:themeColor="text1" w:themeTint="A5"/>
      <w:spacing w:val="15"/>
    </w:rPr>
  </w:style>
  <w:style w:type="paragraph" w:customStyle="1" w:styleId="contentpasted0">
    <w:name w:val="contentpasted0"/>
    <w:basedOn w:val="Navaden"/>
    <w:rsid w:val="00EB282C"/>
    <w:pPr>
      <w:spacing w:after="0" w:line="240" w:lineRule="auto"/>
    </w:pPr>
    <w:rPr>
      <w:rFonts w:ascii="Calibri" w:hAnsi="Calibri" w:cs="Calibri"/>
      <w:lang w:eastAsia="sl-SI"/>
    </w:rPr>
  </w:style>
  <w:style w:type="paragraph" w:customStyle="1" w:styleId="paragraph">
    <w:name w:val="paragraph"/>
    <w:basedOn w:val="Navaden"/>
    <w:rsid w:val="00002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Privzetapisavaodstavka"/>
    <w:rsid w:val="00002E18"/>
  </w:style>
  <w:style w:type="character" w:customStyle="1" w:styleId="eop">
    <w:name w:val="eop"/>
    <w:basedOn w:val="Privzetapisavaodstavka"/>
    <w:rsid w:val="00002E18"/>
  </w:style>
  <w:style w:type="character" w:customStyle="1" w:styleId="scxw178592530">
    <w:name w:val="scxw178592530"/>
    <w:basedOn w:val="Privzetapisavaodstavka"/>
    <w:rsid w:val="00CF58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8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3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7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43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6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55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29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078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21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55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7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cid:b0838125-7999-4a15-9053-dd1b74ea7089@EURPRD10.PROD.OUTLOOK.COM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cid:165c5ccb-d395-46d5-84f5-f2b165e199f3@EURPRD10.PROD.OUTLOOK.COM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3888AA-D732-4238-8752-D0496AC36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1082</Words>
  <Characters>6172</Characters>
  <Application>Microsoft Office Word</Application>
  <DocSecurity>0</DocSecurity>
  <Lines>51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Blažena Košmerl</dc:creator>
  <cp:keywords/>
  <dc:description/>
  <cp:lastModifiedBy>Andreja Petrovič</cp:lastModifiedBy>
  <cp:revision>3</cp:revision>
  <cp:lastPrinted>2025-05-05T11:30:00Z</cp:lastPrinted>
  <dcterms:created xsi:type="dcterms:W3CDTF">2025-06-10T05:26:00Z</dcterms:created>
  <dcterms:modified xsi:type="dcterms:W3CDTF">2025-06-10T05:37:00Z</dcterms:modified>
</cp:coreProperties>
</file>